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ind w:firstLine="0" w:firstLineChars="0"/>
        <w:jc w:val="center"/>
        <w:textAlignment w:val="auto"/>
        <w:rPr>
          <w:rFonts w:hint="eastAsia" w:ascii="Times New Roman" w:hAnsi="Times New Roman" w:eastAsia="宋体" w:cs="Times New Roman"/>
          <w:lang w:eastAsia="zh-CN"/>
        </w:rPr>
      </w:pPr>
      <w:r>
        <w:rPr>
          <w:rFonts w:hint="eastAsia" w:ascii="Times New Roman" w:hAnsi="Times New Roman" w:eastAsia="宋体" w:cs="Times New Roman"/>
          <w:b/>
          <w:bCs/>
          <w:sz w:val="44"/>
          <w:szCs w:val="44"/>
          <w:lang w:val="en-US" w:eastAsia="zh-CN"/>
        </w:rPr>
        <w:t>恒速、点动、点位、回零运动</w:t>
      </w:r>
    </w:p>
    <w:p>
      <w:pPr>
        <w:keepNext w:val="0"/>
        <w:keepLines w:val="0"/>
        <w:pageBreakBefore w:val="0"/>
        <w:widowControl/>
        <w:kinsoku/>
        <w:wordWrap/>
        <w:overflowPunct/>
        <w:topLinePunct w:val="0"/>
        <w:autoSpaceDE/>
        <w:autoSpaceDN/>
        <w:bidi w:val="0"/>
        <w:adjustRightInd w:val="0"/>
        <w:snapToGrid/>
        <w:spacing w:line="360" w:lineRule="auto"/>
        <w:ind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恒速运动指令能控制轴以恒定的速度一直运动。点动运动（JOG运动）能根据操作者手动操作的时间进行一段指定方向和速度的与操作时间相同的运动。点位运动能实现电机的相对或绝对位置定位</w:t>
      </w:r>
      <w:bookmarkStart w:id="0" w:name="_GoBack"/>
      <w:bookmarkEnd w:id="0"/>
      <w:r>
        <w:rPr>
          <w:rFonts w:hint="eastAsia" w:ascii="Times New Roman" w:hAnsi="Times New Roman" w:eastAsia="宋体" w:cs="Times New Roman"/>
          <w:lang w:val="en-US" w:eastAsia="zh-CN"/>
        </w:rPr>
        <w:t>。回零运动能实现工作台的机械回原点。SC2-C轴控制程序应放到HSIOTask任务下调用。</w:t>
      </w:r>
    </w:p>
    <w:p>
      <w:pPr>
        <w:keepNext w:val="0"/>
        <w:keepLines w:val="0"/>
        <w:pageBreakBefore w:val="0"/>
        <w:widowControl/>
        <w:kinsoku/>
        <w:wordWrap/>
        <w:overflowPunct/>
        <w:topLinePunct w:val="0"/>
        <w:autoSpaceDE/>
        <w:autoSpaceDN/>
        <w:bidi w:val="0"/>
        <w:adjustRightInd w:val="0"/>
        <w:snapToGrid/>
        <w:spacing w:line="360" w:lineRule="auto"/>
        <w:ind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本文介绍常用的运动过程</w:t>
      </w:r>
      <w:r>
        <w:rPr>
          <w:rFonts w:hint="eastAsia" w:ascii="Times New Roman" w:hAnsi="Times New Roman" w:cs="Times New Roman"/>
          <w:lang w:val="en-US" w:eastAsia="zh-CN"/>
        </w:rPr>
        <w:t>监测</w:t>
      </w:r>
      <w:r>
        <w:rPr>
          <w:rFonts w:hint="eastAsia" w:ascii="Times New Roman" w:hAnsi="Times New Roman" w:eastAsia="宋体" w:cs="Times New Roman"/>
          <w:lang w:val="en-US" w:eastAsia="zh-CN"/>
        </w:rPr>
        <w:t>方法和SC2-C的恒速运动、点位运动、点动运动、回零运动的实现方法。</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pPr>
        <w:keepNext w:val="0"/>
        <w:keepLines w:val="0"/>
        <w:pageBreakBefore w:val="0"/>
        <w:widowControl/>
        <w:numPr>
          <w:ilvl w:val="0"/>
          <w:numId w:val="4"/>
        </w:numPr>
        <w:kinsoku/>
        <w:wordWrap/>
        <w:overflowPunct/>
        <w:topLinePunct w:val="0"/>
        <w:autoSpaceDE/>
        <w:autoSpaceDN/>
        <w:bidi w:val="0"/>
        <w:adjustRightInd w:val="0"/>
        <w:snapToGrid/>
        <w:spacing w:line="360" w:lineRule="auto"/>
        <w:jc w:val="left"/>
        <w:textAlignment w:val="auto"/>
        <w:outlineLvl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轴运动状态的常用</w:t>
      </w:r>
      <w:r>
        <w:rPr>
          <w:rFonts w:hint="eastAsia" w:ascii="Times New Roman" w:hAnsi="Times New Roman" w:cs="Times New Roman"/>
          <w:lang w:val="en-US" w:eastAsia="zh-CN"/>
        </w:rPr>
        <w:t>监测</w:t>
      </w:r>
      <w:r>
        <w:rPr>
          <w:rFonts w:hint="eastAsia" w:ascii="Times New Roman" w:hAnsi="Times New Roman" w:eastAsia="宋体" w:cs="Times New Roman"/>
          <w:lang w:val="en-US" w:eastAsia="zh-CN"/>
        </w:rPr>
        <w:t>方法——采集Trace曲线</w:t>
      </w: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添加Trace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右键【Applivation】-【添加对象】-【Trace】。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3253740" cy="2479675"/>
            <wp:effectExtent l="0" t="0" r="3810"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253740" cy="247967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给添加的Trace命名后，点击【打开】。</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1980565" cy="2789555"/>
            <wp:effectExtent l="0" t="0" r="635"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80565" cy="278955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新建完成的Trace如下。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hint="eastAsia" w:ascii="Times New Roman" w:hAnsi="Times New Roman" w:eastAsia="宋体" w:cs="Times New Roman"/>
          <w:lang w:val="en-US" w:eastAsia="zh-CN"/>
        </w:rPr>
      </w:pPr>
      <w:r>
        <w:rPr>
          <w:rFonts w:ascii="Times New Roman" w:hAnsi="Times New Roman" w:eastAsia="宋体" w:cs="Times New Roman"/>
        </w:rPr>
        <w:drawing>
          <wp:inline distT="0" distB="0" distL="114300" distR="114300">
            <wp:extent cx="4613910" cy="3213100"/>
            <wp:effectExtent l="0" t="0" r="1524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4613910" cy="3213100"/>
                    </a:xfrm>
                    <a:prstGeom prst="rect">
                      <a:avLst/>
                    </a:prstGeom>
                    <a:noFill/>
                    <a:ln>
                      <a:noFill/>
                    </a:ln>
                  </pic:spPr>
                </pic:pic>
              </a:graphicData>
            </a:graphic>
          </wp:inline>
        </w:drawing>
      </w: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jc w:val="left"/>
        <w:textAlignment w:val="auto"/>
        <w:outlineLvl w:val="1"/>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配置Trace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点击Trace界面右上角的【配置】，打开跟踪配置窗口。</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hint="default" w:ascii="Times New Roman" w:hAnsi="Times New Roman" w:eastAsia="宋体" w:cs="Times New Roman"/>
          <w:lang w:val="en-US" w:eastAsia="zh-CN"/>
        </w:rPr>
      </w:pPr>
      <w:r>
        <w:rPr>
          <w:rFonts w:ascii="Times New Roman" w:hAnsi="Times New Roman" w:eastAsia="宋体" w:cs="Times New Roman"/>
        </w:rPr>
        <w:drawing>
          <wp:inline distT="0" distB="0" distL="114300" distR="114300">
            <wp:extent cx="2305050" cy="1438275"/>
            <wp:effectExtent l="0" t="0" r="0" b="952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3"/>
                    <a:stretch>
                      <a:fillRect/>
                    </a:stretch>
                  </pic:blipFill>
                  <pic:spPr>
                    <a:xfrm>
                      <a:off x="0" y="0"/>
                      <a:ext cx="2305050" cy="143827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选择Trace采集的任务，若希望采集频率高，则选择任务周期短、任务优先级高的任务。若希望增长采集数据的时间，则点击【高级】，打开【高级跟踪设置】，将【每个变量的跟踪编辑器缓存大小（样本）】设置更大值。</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3175000" cy="1996440"/>
            <wp:effectExtent l="0" t="0" r="635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3175000" cy="1996440"/>
                    </a:xfrm>
                    <a:prstGeom prst="rect">
                      <a:avLst/>
                    </a:prstGeom>
                    <a:noFill/>
                    <a:ln>
                      <a:noFill/>
                    </a:ln>
                  </pic:spPr>
                </pic:pic>
              </a:graphicData>
            </a:graphic>
          </wp:inline>
        </w:drawing>
      </w:r>
      <w:r>
        <w:rPr>
          <w:rFonts w:ascii="Times New Roman" w:hAnsi="Times New Roman" w:eastAsia="宋体" w:cs="Times New Roman"/>
        </w:rPr>
        <w:drawing>
          <wp:inline distT="0" distB="0" distL="114300" distR="114300">
            <wp:extent cx="2561590" cy="1174115"/>
            <wp:effectExtent l="0" t="0" r="10160" b="698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2561590" cy="117411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添加要采集的变量。右键Trace名称（这里Trace名称是Trace_2），【添加变量】。</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2078990" cy="1128395"/>
            <wp:effectExtent l="0" t="0" r="16510" b="1460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6"/>
                    <a:stretch>
                      <a:fillRect/>
                    </a:stretch>
                  </pic:blipFill>
                  <pic:spPr>
                    <a:xfrm>
                      <a:off x="0" y="0"/>
                      <a:ext cx="2078990" cy="112839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点击刚添加的空变量，点击变量栏后面的按钮，打开输入助手。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3885565" cy="1343660"/>
            <wp:effectExtent l="0" t="0" r="635" b="889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7"/>
                    <a:stretch>
                      <a:fillRect/>
                    </a:stretch>
                  </pic:blipFill>
                  <pic:spPr>
                    <a:xfrm>
                      <a:off x="0" y="0"/>
                      <a:ext cx="3885565" cy="134366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以添加轴的指令位置变量为例。展开【IoConfig_Globals】，再展开【Axis】，找到并双击【fSetPosition】，即完成了轴的指令位置变量的添加。</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3477895" cy="1894840"/>
            <wp:effectExtent l="0" t="0" r="8255" b="1016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8"/>
                    <a:stretch>
                      <a:fillRect/>
                    </a:stretch>
                  </pic:blipFill>
                  <pic:spPr>
                    <a:xfrm>
                      <a:off x="0" y="0"/>
                      <a:ext cx="3477895" cy="189484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以相同方法添加轴的指令速度变量，添加结果如下。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hint="eastAsia" w:ascii="Times New Roman" w:hAnsi="Times New Roman" w:eastAsia="宋体" w:cs="Times New Roman"/>
          <w:lang w:val="en-US" w:eastAsia="zh-CN"/>
        </w:rPr>
      </w:pPr>
      <w:r>
        <w:rPr>
          <w:rFonts w:ascii="Times New Roman" w:hAnsi="Times New Roman" w:eastAsia="宋体" w:cs="Times New Roman"/>
        </w:rPr>
        <w:drawing>
          <wp:inline distT="0" distB="0" distL="114300" distR="114300">
            <wp:extent cx="3583305" cy="2252345"/>
            <wp:effectExtent l="0" t="0" r="17145" b="1460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9"/>
                    <a:stretch>
                      <a:fillRect/>
                    </a:stretch>
                  </pic:blipFill>
                  <pic:spPr>
                    <a:xfrm>
                      <a:off x="0" y="0"/>
                      <a:ext cx="3583305" cy="2252345"/>
                    </a:xfrm>
                    <a:prstGeom prst="rect">
                      <a:avLst/>
                    </a:prstGeom>
                    <a:noFill/>
                    <a:ln>
                      <a:noFill/>
                    </a:ln>
                  </pic:spPr>
                </pic:pic>
              </a:graphicData>
            </a:graphic>
          </wp:inline>
        </w:drawing>
      </w: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启动Trace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右键Trace图标任意位置，【下载跟踪】，此时Trace已经开始采样。</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center"/>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3774440" cy="2805430"/>
            <wp:effectExtent l="0" t="0" r="16510" b="1397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20"/>
                    <a:stretch>
                      <a:fillRect/>
                    </a:stretch>
                  </pic:blipFill>
                  <pic:spPr>
                    <a:xfrm>
                      <a:off x="0" y="0"/>
                      <a:ext cx="3774440" cy="280543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监测</w:t>
      </w:r>
      <w:r>
        <w:rPr>
          <w:rFonts w:hint="eastAsia" w:ascii="Times New Roman" w:hAnsi="Times New Roman" w:eastAsia="宋体" w:cs="Times New Roman"/>
          <w:lang w:val="en-US" w:eastAsia="zh-CN"/>
        </w:rPr>
        <w:t>一段运动结果如下。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49925" cy="2680335"/>
            <wp:effectExtent l="0" t="0" r="3175" b="5715"/>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21"/>
                    <a:stretch>
                      <a:fillRect/>
                    </a:stretch>
                  </pic:blipFill>
                  <pic:spPr>
                    <a:xfrm>
                      <a:off x="0" y="0"/>
                      <a:ext cx="5749925" cy="268033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Trace支持多图表功能，可以右键Trace图标任意位置，【转换为多通道】，结果如下。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49925" cy="2680335"/>
            <wp:effectExtent l="0" t="0" r="3175" b="5715"/>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22"/>
                    <a:stretch>
                      <a:fillRect/>
                    </a:stretch>
                  </pic:blipFill>
                  <pic:spPr>
                    <a:xfrm>
                      <a:off x="0" y="0"/>
                      <a:ext cx="5749925" cy="268033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p>
      <w:pP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br w:type="page"/>
      </w:r>
    </w:p>
    <w:p>
      <w:pPr>
        <w:keepNext w:val="0"/>
        <w:keepLines w:val="0"/>
        <w:pageBreakBefore w:val="0"/>
        <w:widowControl/>
        <w:numPr>
          <w:ilvl w:val="0"/>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恒速运动</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 恒速运动指令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MC_MoveVelocity(</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Axis:= </w:t>
      </w:r>
      <w:r>
        <w:rPr>
          <w:rFonts w:hint="eastAsia" w:ascii="Times New Roman" w:hAnsi="Times New Roman" w:eastAsia="宋体" w:cs="Times New Roman"/>
          <w:lang w:val="en-US" w:eastAsia="zh-CN"/>
        </w:rPr>
        <w:t>轴号</w:t>
      </w:r>
      <w:r>
        <w:rPr>
          <w:rFonts w:hint="default" w:ascii="Times New Roman" w:hAnsi="Times New Roman" w:eastAsia="宋体" w:cs="Times New Roman"/>
          <w:lang w:val="en-US" w:eastAsia="zh-CN"/>
        </w:rPr>
        <w:t xml:space="preserve">, Execute:= </w:t>
      </w:r>
      <w:r>
        <w:rPr>
          <w:rFonts w:hint="eastAsia" w:ascii="Times New Roman" w:hAnsi="Times New Roman" w:eastAsia="宋体" w:cs="Times New Roman"/>
          <w:sz w:val="21"/>
          <w:szCs w:val="21"/>
        </w:rPr>
        <w:t>启动信号</w:t>
      </w:r>
      <w:r>
        <w:rPr>
          <w:rFonts w:hint="default" w:ascii="Times New Roman" w:hAnsi="Times New Roman" w:eastAsia="宋体" w:cs="Times New Roman"/>
          <w:lang w:val="en-US" w:eastAsia="zh-CN"/>
        </w:rPr>
        <w:t xml:space="preserve">, Velocity:= </w:t>
      </w:r>
      <w:r>
        <w:rPr>
          <w:rFonts w:hint="eastAsia" w:ascii="Times New Roman" w:hAnsi="Times New Roman" w:eastAsia="宋体" w:cs="Times New Roman"/>
          <w:lang w:val="en-US" w:eastAsia="zh-CN"/>
        </w:rPr>
        <w:t>速度</w:t>
      </w:r>
      <w:r>
        <w:rPr>
          <w:rFonts w:hint="default" w:ascii="Times New Roman" w:hAnsi="Times New Roman" w:eastAsia="宋体" w:cs="Times New Roman"/>
          <w:lang w:val="en-US" w:eastAsia="zh-CN"/>
        </w:rPr>
        <w:t xml:space="preserve">, Acceleration:= </w:t>
      </w:r>
      <w:r>
        <w:rPr>
          <w:rFonts w:hint="eastAsia" w:ascii="Times New Roman" w:hAnsi="Times New Roman" w:eastAsia="宋体" w:cs="Times New Roman"/>
          <w:lang w:val="en-US" w:eastAsia="zh-CN"/>
        </w:rPr>
        <w:t>加速度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Deceleration:= </w:t>
      </w:r>
      <w:r>
        <w:rPr>
          <w:rFonts w:hint="eastAsia" w:ascii="Times New Roman" w:hAnsi="Times New Roman" w:eastAsia="宋体" w:cs="Times New Roman"/>
          <w:lang w:val="en-US" w:eastAsia="zh-CN"/>
        </w:rPr>
        <w:t>减速度</w:t>
      </w:r>
      <w:r>
        <w:rPr>
          <w:rFonts w:hint="default" w:ascii="Times New Roman" w:hAnsi="Times New Roman" w:eastAsia="宋体" w:cs="Times New Roman"/>
          <w:lang w:val="en-US" w:eastAsia="zh-CN"/>
        </w:rPr>
        <w:t xml:space="preserve">, Jerk:= </w:t>
      </w:r>
      <w:r>
        <w:rPr>
          <w:rFonts w:hint="eastAsia" w:ascii="Times New Roman" w:hAnsi="Times New Roman" w:eastAsia="宋体" w:cs="Times New Roman"/>
          <w:lang w:val="en-US" w:eastAsia="zh-CN"/>
        </w:rPr>
        <w:t>加加速度</w:t>
      </w:r>
      <w:r>
        <w:rPr>
          <w:rFonts w:hint="default" w:ascii="Times New Roman" w:hAnsi="Times New Roman" w:eastAsia="宋体" w:cs="Times New Roman"/>
          <w:lang w:val="en-US" w:eastAsia="zh-CN"/>
        </w:rPr>
        <w:t xml:space="preserve">, Direction:= </w:t>
      </w:r>
      <w:r>
        <w:rPr>
          <w:rFonts w:hint="eastAsia" w:ascii="Times New Roman" w:hAnsi="Times New Roman" w:eastAsia="宋体" w:cs="Times New Roman"/>
          <w:lang w:val="en-US" w:eastAsia="zh-CN"/>
        </w:rPr>
        <w:t>方向</w:t>
      </w:r>
      <w:r>
        <w:rPr>
          <w:rFonts w:hint="default" w:ascii="Times New Roman" w:hAnsi="Times New Roman" w:eastAsia="宋体" w:cs="Times New Roman"/>
          <w:lang w:val="en-US" w:eastAsia="zh-CN"/>
        </w:rPr>
        <w:t xml:space="preserve">, BufferMode:= </w:t>
      </w:r>
      <w:r>
        <w:rPr>
          <w:rFonts w:hint="eastAsia" w:ascii="Times New Roman" w:hAnsi="Times New Roman" w:eastAsia="宋体" w:cs="Times New Roman"/>
          <w:lang w:val="en-US" w:eastAsia="zh-CN"/>
        </w:rPr>
        <w:t>缓存模式</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InVelocity=&gt; </w:t>
      </w:r>
      <w:r>
        <w:rPr>
          <w:rFonts w:hint="eastAsia" w:ascii="Times New Roman" w:hAnsi="Times New Roman" w:eastAsia="宋体" w:cs="Times New Roman"/>
          <w:lang w:val="en-US" w:eastAsia="zh-CN"/>
        </w:rPr>
        <w:t>到达设定速度</w:t>
      </w:r>
      <w:r>
        <w:rPr>
          <w:rFonts w:hint="default" w:ascii="Times New Roman" w:hAnsi="Times New Roman" w:eastAsia="宋体" w:cs="Times New Roman"/>
          <w:lang w:val="en-US" w:eastAsia="zh-CN"/>
        </w:rPr>
        <w:t xml:space="preserve">, Busy=&gt; </w:t>
      </w:r>
      <w:r>
        <w:rPr>
          <w:rFonts w:hint="eastAsia" w:ascii="Times New Roman" w:hAnsi="Times New Roman" w:eastAsia="宋体" w:cs="Times New Roman"/>
          <w:lang w:val="en-US" w:eastAsia="zh-CN"/>
        </w:rPr>
        <w:t>运动中</w:t>
      </w:r>
      <w:r>
        <w:rPr>
          <w:rFonts w:hint="default" w:ascii="Times New Roman" w:hAnsi="Times New Roman" w:eastAsia="宋体" w:cs="Times New Roman"/>
          <w:lang w:val="en-US" w:eastAsia="zh-CN"/>
        </w:rPr>
        <w:t xml:space="preserve">, Active=&gt; </w:t>
      </w:r>
      <w:r>
        <w:rPr>
          <w:rFonts w:hint="eastAsia" w:ascii="Times New Roman" w:hAnsi="Times New Roman" w:eastAsia="宋体" w:cs="Times New Roman"/>
          <w:lang w:val="en-US" w:eastAsia="zh-CN"/>
        </w:rPr>
        <w:t>轴工作中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20" w:firstLine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CommandAborted=&gt; </w:t>
      </w:r>
      <w:r>
        <w:rPr>
          <w:rFonts w:hint="eastAsia" w:ascii="Times New Roman" w:hAnsi="Times New Roman" w:eastAsia="宋体" w:cs="Times New Roman"/>
          <w:lang w:val="en-US" w:eastAsia="zh-CN"/>
        </w:rPr>
        <w:t>指令中断</w:t>
      </w:r>
      <w:r>
        <w:rPr>
          <w:rFonts w:hint="default" w:ascii="Times New Roman" w:hAnsi="Times New Roman" w:eastAsia="宋体" w:cs="Times New Roman"/>
          <w:lang w:val="en-US" w:eastAsia="zh-CN"/>
        </w:rPr>
        <w:t xml:space="preserve">, Error=&gt; </w:t>
      </w:r>
      <w:r>
        <w:rPr>
          <w:rFonts w:hint="eastAsia" w:ascii="Times New Roman" w:hAnsi="Times New Roman" w:eastAsia="宋体" w:cs="Times New Roman"/>
          <w:lang w:val="en-US" w:eastAsia="zh-CN"/>
        </w:rPr>
        <w:t>错误</w:t>
      </w:r>
      <w:r>
        <w:rPr>
          <w:rFonts w:hint="default" w:ascii="Times New Roman" w:hAnsi="Times New Roman" w:eastAsia="宋体" w:cs="Times New Roman"/>
          <w:lang w:val="en-US" w:eastAsia="zh-CN"/>
        </w:rPr>
        <w:t xml:space="preserve">, ErrorID=&gt; </w:t>
      </w:r>
      <w:r>
        <w:rPr>
          <w:rFonts w:hint="eastAsia" w:ascii="Times New Roman" w:hAnsi="Times New Roman" w:eastAsia="宋体" w:cs="Times New Roman"/>
          <w:lang w:val="en-US" w:eastAsia="zh-CN"/>
        </w:rPr>
        <w:t>错误代码</w:t>
      </w:r>
      <w:r>
        <w:rPr>
          <w:rFonts w:hint="default" w:ascii="Times New Roman" w:hAnsi="Times New Roman" w:eastAsia="宋体"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20" w:firstLineChars="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恒速运动指令启动后，将一直不停的运动，若需要停止，则使用MC_Stop轴停止指令。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20" w:firstLineChars="0"/>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1"/>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2.2 恒速运动例程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相关程序代码：</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PROGRAM PLC_PRG</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VAR</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MC_Power_0: MC_Power;</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MC_Stop_0: MC_Stop;</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//轴停止</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xStop: 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//轴停止信号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MC_MoveVelocity_0: MC_MoveVelocity;</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//恒速运动</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MoveV_Start: 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//恒速运动启动信号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END_VAR</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MC_Power_0(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Axis:=Axis, Enable:=1, bRegulatorOn:=1, bDriveStart:=1,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Status=&gt; , bRegulatorRealState=&gt; , bDriveStartRealState=&gt; , Busy=&gt;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//轴停止：减速度</w:t>
            </w:r>
            <w:r>
              <w:rPr>
                <w:rFonts w:hint="eastAsia" w:ascii="Times New Roman" w:hAnsi="Times New Roman" w:eastAsia="宋体" w:cs="Times New Roman"/>
                <w:sz w:val="21"/>
                <w:szCs w:val="21"/>
                <w:vertAlign w:val="baseline"/>
                <w:lang w:val="en-US" w:eastAsia="zh-CN"/>
              </w:rPr>
              <w:t>3</w:t>
            </w:r>
            <w:r>
              <w:rPr>
                <w:rFonts w:hint="default" w:ascii="Times New Roman" w:hAnsi="Times New Roman" w:eastAsia="宋体" w:cs="Times New Roman"/>
                <w:sz w:val="21"/>
                <w:szCs w:val="21"/>
                <w:vertAlign w:val="baseline"/>
                <w:lang w:val="en-US" w:eastAsia="zh-CN"/>
              </w:rPr>
              <w:t>000unit/s2,加加速度</w:t>
            </w:r>
            <w:r>
              <w:rPr>
                <w:rFonts w:hint="eastAsia" w:ascii="Times New Roman" w:hAnsi="Times New Roman" w:eastAsia="宋体" w:cs="Times New Roman"/>
                <w:sz w:val="21"/>
                <w:szCs w:val="21"/>
                <w:vertAlign w:val="baseline"/>
                <w:lang w:val="en-US" w:eastAsia="zh-CN"/>
              </w:rPr>
              <w:t>3</w:t>
            </w:r>
            <w:r>
              <w:rPr>
                <w:rFonts w:hint="default" w:ascii="Times New Roman" w:hAnsi="Times New Roman" w:eastAsia="宋体" w:cs="Times New Roman"/>
                <w:sz w:val="21"/>
                <w:szCs w:val="21"/>
                <w:vertAlign w:val="baseline"/>
                <w:lang w:val="en-US" w:eastAsia="zh-CN"/>
              </w:rPr>
              <w:t>0000unit/s3</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MC_Stop_0(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Axis:=Axis, Execute:=xStop, Deceleration:=3000, Jerk:= 30000,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Done=&gt; , Busy=&gt;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//恒速运动：速度200unit/s,加减速度2000unit/s2,加加速度20000unit/s3，正向</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MC_MoveVelocity_0(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Axis:=Axis, Execute:=MoveV_Start, Velocity:=200, Acceleration:=2000,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Deceleration:=2000, Jerk:=20000, Direction:=1, BufferMode:= ,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InVelocity=&gt; , Busy=&gt; , Active=&gt; , CommandAborted=&gt; , Error=&gt; , ErrorID=&gt; );</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 恒速运动例程执行结果</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当变量MoveV_Start由FALSE变为TRUE时，轴开始以200unit/s的速度正向运动。当变量xStop由FALSE变为TRUE时，轴减速停止。</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49925" cy="3357880"/>
            <wp:effectExtent l="0" t="0" r="3175" b="1397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23"/>
                    <a:stretch>
                      <a:fillRect/>
                    </a:stretch>
                  </pic:blipFill>
                  <pic:spPr>
                    <a:xfrm>
                      <a:off x="0" y="0"/>
                      <a:ext cx="5749925" cy="335788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p>
    <w:p>
      <w:pP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br w:type="page"/>
      </w:r>
    </w:p>
    <w:p>
      <w:pPr>
        <w:keepNext w:val="0"/>
        <w:keepLines w:val="0"/>
        <w:pageBreakBefore w:val="0"/>
        <w:widowControl/>
        <w:numPr>
          <w:ilvl w:val="0"/>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点动运动（JOG运动）</w:t>
      </w: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JOG运动指令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MC_Jog(</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Axis:= </w:t>
      </w:r>
      <w:r>
        <w:rPr>
          <w:rFonts w:hint="eastAsia" w:ascii="Times New Roman" w:hAnsi="Times New Roman" w:eastAsia="宋体" w:cs="Times New Roman"/>
          <w:lang w:val="en-US" w:eastAsia="zh-CN"/>
        </w:rPr>
        <w:t>轴号</w:t>
      </w:r>
      <w:r>
        <w:rPr>
          <w:rFonts w:hint="default" w:ascii="Times New Roman" w:hAnsi="Times New Roman" w:eastAsia="宋体" w:cs="Times New Roman"/>
          <w:lang w:val="en-US" w:eastAsia="zh-CN"/>
        </w:rPr>
        <w:t xml:space="preserve">, JogForward:= </w:t>
      </w:r>
      <w:r>
        <w:rPr>
          <w:rFonts w:hint="eastAsia" w:ascii="Times New Roman" w:hAnsi="Times New Roman" w:eastAsia="宋体" w:cs="Times New Roman"/>
          <w:lang w:val="en-US" w:eastAsia="zh-CN"/>
        </w:rPr>
        <w:t>正向JOG</w:t>
      </w:r>
      <w:r>
        <w:rPr>
          <w:rFonts w:hint="default" w:ascii="Times New Roman" w:hAnsi="Times New Roman" w:eastAsia="宋体" w:cs="Times New Roman"/>
          <w:lang w:val="en-US" w:eastAsia="zh-CN"/>
        </w:rPr>
        <w:t xml:space="preserve">, JogBackward:= </w:t>
      </w:r>
      <w:r>
        <w:rPr>
          <w:rFonts w:hint="eastAsia" w:ascii="Times New Roman" w:hAnsi="Times New Roman" w:eastAsia="宋体" w:cs="Times New Roman"/>
          <w:lang w:val="en-US" w:eastAsia="zh-CN"/>
        </w:rPr>
        <w:t>反向JOG</w:t>
      </w:r>
      <w:r>
        <w:rPr>
          <w:rFonts w:hint="default" w:ascii="Times New Roman" w:hAnsi="Times New Roman" w:eastAsia="宋体" w:cs="Times New Roman"/>
          <w:lang w:val="en-US" w:eastAsia="zh-CN"/>
        </w:rPr>
        <w:t xml:space="preserve">, Velocity:= </w:t>
      </w:r>
      <w:r>
        <w:rPr>
          <w:rFonts w:hint="eastAsia" w:ascii="Times New Roman" w:hAnsi="Times New Roman" w:eastAsia="宋体" w:cs="Times New Roman"/>
          <w:lang w:val="en-US" w:eastAsia="zh-CN"/>
        </w:rPr>
        <w:t>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Acceleration:= </w:t>
      </w:r>
      <w:r>
        <w:rPr>
          <w:rFonts w:hint="eastAsia" w:ascii="Times New Roman" w:hAnsi="Times New Roman" w:eastAsia="宋体" w:cs="Times New Roman"/>
          <w:lang w:val="en-US" w:eastAsia="zh-CN"/>
        </w:rPr>
        <w:t>加速度</w:t>
      </w:r>
      <w:r>
        <w:rPr>
          <w:rFonts w:hint="default" w:ascii="Times New Roman" w:hAnsi="Times New Roman" w:eastAsia="宋体" w:cs="Times New Roman"/>
          <w:lang w:val="en-US" w:eastAsia="zh-CN"/>
        </w:rPr>
        <w:t xml:space="preserve">, Deceleration:= </w:t>
      </w:r>
      <w:r>
        <w:rPr>
          <w:rFonts w:hint="eastAsia" w:ascii="Times New Roman" w:hAnsi="Times New Roman" w:eastAsia="宋体" w:cs="Times New Roman"/>
          <w:lang w:val="en-US" w:eastAsia="zh-CN"/>
        </w:rPr>
        <w:t>减速度</w:t>
      </w:r>
      <w:r>
        <w:rPr>
          <w:rFonts w:hint="default" w:ascii="Times New Roman" w:hAnsi="Times New Roman" w:eastAsia="宋体" w:cs="Times New Roman"/>
          <w:lang w:val="en-US" w:eastAsia="zh-CN"/>
        </w:rPr>
        <w:t xml:space="preserve">, Jerk:= </w:t>
      </w:r>
      <w:r>
        <w:rPr>
          <w:rFonts w:hint="eastAsia" w:ascii="Times New Roman" w:hAnsi="Times New Roman" w:eastAsia="宋体" w:cs="Times New Roman"/>
          <w:lang w:val="en-US" w:eastAsia="zh-CN"/>
        </w:rPr>
        <w:t>加加速度</w:t>
      </w:r>
      <w:r>
        <w:rPr>
          <w:rFonts w:hint="default" w:ascii="Times New Roman" w:hAnsi="Times New Roman" w:eastAsia="宋体" w:cs="Times New Roman"/>
          <w:lang w:val="en-US" w:eastAsia="zh-CN"/>
        </w:rPr>
        <w:t xml:space="preserve">, Busy=&gt; </w:t>
      </w:r>
      <w:r>
        <w:rPr>
          <w:rFonts w:hint="eastAsia" w:ascii="Times New Roman" w:hAnsi="Times New Roman" w:eastAsia="宋体" w:cs="Times New Roman"/>
          <w:lang w:val="en-US" w:eastAsia="zh-CN"/>
        </w:rPr>
        <w:t>运动中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CommandAborted=&gt; </w:t>
      </w:r>
      <w:r>
        <w:rPr>
          <w:rFonts w:hint="eastAsia" w:ascii="Times New Roman" w:hAnsi="Times New Roman" w:eastAsia="宋体" w:cs="Times New Roman"/>
          <w:lang w:val="en-US" w:eastAsia="zh-CN"/>
        </w:rPr>
        <w:t>指令被中断</w:t>
      </w:r>
      <w:r>
        <w:rPr>
          <w:rFonts w:hint="default" w:ascii="Times New Roman" w:hAnsi="Times New Roman" w:eastAsia="宋体" w:cs="Times New Roman"/>
          <w:lang w:val="en-US" w:eastAsia="zh-CN"/>
        </w:rPr>
        <w:t xml:space="preserve">, Error=&gt; </w:t>
      </w:r>
      <w:r>
        <w:rPr>
          <w:rFonts w:hint="eastAsia" w:ascii="Times New Roman" w:hAnsi="Times New Roman" w:eastAsia="宋体" w:cs="Times New Roman"/>
          <w:lang w:val="en-US" w:eastAsia="zh-CN"/>
        </w:rPr>
        <w:t>错误</w:t>
      </w:r>
      <w:r>
        <w:rPr>
          <w:rFonts w:hint="default" w:ascii="Times New Roman" w:hAnsi="Times New Roman" w:eastAsia="宋体" w:cs="Times New Roman"/>
          <w:lang w:val="en-US" w:eastAsia="zh-CN"/>
        </w:rPr>
        <w:t xml:space="preserve">, ErrorId=&gt; </w:t>
      </w:r>
      <w:r>
        <w:rPr>
          <w:rFonts w:hint="eastAsia" w:ascii="Times New Roman" w:hAnsi="Times New Roman" w:eastAsia="宋体" w:cs="Times New Roman"/>
          <w:lang w:val="en-US" w:eastAsia="zh-CN"/>
        </w:rPr>
        <w:t>错误代码</w:t>
      </w:r>
      <w:r>
        <w:rPr>
          <w:rFonts w:hint="default" w:ascii="Times New Roman" w:hAnsi="Times New Roman" w:eastAsia="宋体"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1"/>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3.2 JOG运动例程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相关程序代码：</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PROGRAM PLC_PRG</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VAR</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MC_Power_0: MC_Power;</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MC_Jog_0:MC_Jog;</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//Jog运动</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JogF:BOOL;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//正向Jog运动信号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JogB:BOOL;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//反向Jog运动信号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END_VAR</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MC_Power_0(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Axis:=Axis, Enable:=1, bRegulatorOn:=1, bDriveStart:=1,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Status=&gt; , bRegulatorRealState=&gt; , bDriveStartRealState=&gt; , Busy=&gt;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//Jog运动：速度500unit/s,加减速度5000unit/s2,加加速度50000unit/s3</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MC_Jog_0(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 Axis, JogForward:= JogF, JogBackward:= JogB, Velocity:= 500,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Acceleration:= 5000, Deceleration:= 5000, Jerk:= 50000, Busy=&gt; ,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CommandAborted=&gt; , Error=&gt; , ErrorId=&gt; );</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3.3 JOG运动例程执行结果</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当变量JogF由FALSE变为TRUE时，轴开始以500unit/s的速度正向运动。当变量JogF由TRUE变为FALSE时，轴开始以5000unit/s的减速度减速停止。</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当变量JogB由FALSE变为TRUE时，轴开始以500unit/s的速度反向运动。当变量JogB由TRUE变为FALSE时，轴开始以5000unit/s的减速度减速停止。</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49925" cy="3357880"/>
            <wp:effectExtent l="0" t="0" r="3175" b="13970"/>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ChangeAspect="1"/>
                    </pic:cNvPicPr>
                  </pic:nvPicPr>
                  <pic:blipFill>
                    <a:blip r:embed="rId24"/>
                    <a:stretch>
                      <a:fillRect/>
                    </a:stretch>
                  </pic:blipFill>
                  <pic:spPr>
                    <a:xfrm>
                      <a:off x="0" y="0"/>
                      <a:ext cx="5749925" cy="335788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p>
    <w:p>
      <w:pP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br w:type="page"/>
      </w:r>
    </w:p>
    <w:p>
      <w:pPr>
        <w:keepNext w:val="0"/>
        <w:keepLines w:val="0"/>
        <w:pageBreakBefore w:val="0"/>
        <w:widowControl/>
        <w:numPr>
          <w:ilvl w:val="0"/>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点位运动</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4.1绝对点位运动指令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MC_MoveAbsolute(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Axis:= </w:t>
      </w:r>
      <w:r>
        <w:rPr>
          <w:rFonts w:hint="eastAsia" w:ascii="Times New Roman" w:hAnsi="Times New Roman" w:eastAsia="宋体" w:cs="Times New Roman"/>
          <w:lang w:val="en-US" w:eastAsia="zh-CN"/>
        </w:rPr>
        <w:t>轴号</w:t>
      </w:r>
      <w:r>
        <w:rPr>
          <w:rFonts w:hint="default" w:ascii="Times New Roman" w:hAnsi="Times New Roman" w:eastAsia="宋体" w:cs="Times New Roman"/>
          <w:lang w:val="en-US" w:eastAsia="zh-CN"/>
        </w:rPr>
        <w:t xml:space="preserve">, Execute:= </w:t>
      </w:r>
      <w:r>
        <w:rPr>
          <w:rFonts w:hint="eastAsia" w:ascii="Times New Roman" w:hAnsi="Times New Roman" w:eastAsia="宋体" w:cs="Times New Roman"/>
          <w:sz w:val="21"/>
          <w:szCs w:val="21"/>
        </w:rPr>
        <w:t>启动信号</w:t>
      </w:r>
      <w:r>
        <w:rPr>
          <w:rFonts w:hint="default" w:ascii="Times New Roman" w:hAnsi="Times New Roman" w:eastAsia="宋体" w:cs="Times New Roman"/>
          <w:lang w:val="en-US" w:eastAsia="zh-CN"/>
        </w:rPr>
        <w:t xml:space="preserve">, Position:= </w:t>
      </w:r>
      <w:r>
        <w:rPr>
          <w:rFonts w:hint="eastAsia" w:ascii="Times New Roman" w:hAnsi="Times New Roman" w:eastAsia="宋体" w:cs="Times New Roman"/>
          <w:lang w:val="en-US" w:eastAsia="zh-CN"/>
        </w:rPr>
        <w:t>目标位置</w:t>
      </w:r>
      <w:r>
        <w:rPr>
          <w:rFonts w:hint="default" w:ascii="Times New Roman" w:hAnsi="Times New Roman" w:eastAsia="宋体" w:cs="Times New Roman"/>
          <w:lang w:val="en-US" w:eastAsia="zh-CN"/>
        </w:rPr>
        <w:t xml:space="preserve">, Velocity:= </w:t>
      </w:r>
      <w:r>
        <w:rPr>
          <w:rFonts w:hint="eastAsia" w:ascii="Times New Roman" w:hAnsi="Times New Roman" w:eastAsia="宋体" w:cs="Times New Roman"/>
          <w:lang w:val="en-US" w:eastAsia="zh-CN"/>
        </w:rPr>
        <w:t>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Acceleration:= </w:t>
      </w:r>
      <w:r>
        <w:rPr>
          <w:rFonts w:hint="eastAsia" w:ascii="Times New Roman" w:hAnsi="Times New Roman" w:eastAsia="宋体" w:cs="Times New Roman"/>
          <w:lang w:val="en-US" w:eastAsia="zh-CN"/>
        </w:rPr>
        <w:t>加速度</w:t>
      </w:r>
      <w:r>
        <w:rPr>
          <w:rFonts w:hint="default" w:ascii="Times New Roman" w:hAnsi="Times New Roman" w:eastAsia="宋体" w:cs="Times New Roman"/>
          <w:lang w:val="en-US" w:eastAsia="zh-CN"/>
        </w:rPr>
        <w:t xml:space="preserve">, Deceleration:= </w:t>
      </w:r>
      <w:r>
        <w:rPr>
          <w:rFonts w:hint="eastAsia" w:ascii="Times New Roman" w:hAnsi="Times New Roman" w:eastAsia="宋体" w:cs="Times New Roman"/>
          <w:lang w:val="en-US" w:eastAsia="zh-CN"/>
        </w:rPr>
        <w:t>减速度</w:t>
      </w:r>
      <w:r>
        <w:rPr>
          <w:rFonts w:hint="default" w:ascii="Times New Roman" w:hAnsi="Times New Roman" w:eastAsia="宋体" w:cs="Times New Roman"/>
          <w:lang w:val="en-US" w:eastAsia="zh-CN"/>
        </w:rPr>
        <w:t xml:space="preserve">, Jerk:= </w:t>
      </w:r>
      <w:r>
        <w:rPr>
          <w:rFonts w:hint="eastAsia" w:ascii="Times New Roman" w:hAnsi="Times New Roman" w:eastAsia="宋体" w:cs="Times New Roman"/>
          <w:lang w:val="en-US" w:eastAsia="zh-CN"/>
        </w:rPr>
        <w:t>加加速度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Direction:= </w:t>
      </w:r>
      <w:r>
        <w:rPr>
          <w:rFonts w:hint="eastAsia" w:ascii="Times New Roman" w:hAnsi="Times New Roman" w:eastAsia="宋体" w:cs="Times New Roman"/>
          <w:lang w:val="en-US" w:eastAsia="zh-CN"/>
        </w:rPr>
        <w:t>方向</w:t>
      </w:r>
      <w:r>
        <w:rPr>
          <w:rFonts w:hint="default" w:ascii="Times New Roman" w:hAnsi="Times New Roman" w:eastAsia="宋体" w:cs="Times New Roman"/>
          <w:lang w:val="en-US" w:eastAsia="zh-CN"/>
        </w:rPr>
        <w:t xml:space="preserve">, BufferMode:= </w:t>
      </w:r>
      <w:r>
        <w:rPr>
          <w:rFonts w:hint="eastAsia" w:ascii="Times New Roman" w:hAnsi="Times New Roman" w:eastAsia="宋体" w:cs="Times New Roman"/>
          <w:lang w:val="en-US" w:eastAsia="zh-CN"/>
        </w:rPr>
        <w:t>缓存模式</w:t>
      </w:r>
      <w:r>
        <w:rPr>
          <w:rFonts w:hint="default" w:ascii="Times New Roman" w:hAnsi="Times New Roman" w:eastAsia="宋体" w:cs="Times New Roman"/>
          <w:lang w:val="en-US" w:eastAsia="zh-CN"/>
        </w:rPr>
        <w:t xml:space="preserve">, Done=&gt; </w:t>
      </w:r>
      <w:r>
        <w:rPr>
          <w:rFonts w:hint="eastAsia" w:ascii="Times New Roman" w:hAnsi="Times New Roman" w:eastAsia="宋体" w:cs="Times New Roman"/>
          <w:lang w:val="en-US" w:eastAsia="zh-CN"/>
        </w:rPr>
        <w:t>运动完成</w:t>
      </w:r>
      <w:r>
        <w:rPr>
          <w:rFonts w:hint="default" w:ascii="Times New Roman" w:hAnsi="Times New Roman" w:eastAsia="宋体" w:cs="Times New Roman"/>
          <w:lang w:val="en-US" w:eastAsia="zh-CN"/>
        </w:rPr>
        <w:t xml:space="preserve">, Busy=&gt; </w:t>
      </w:r>
      <w:r>
        <w:rPr>
          <w:rFonts w:hint="eastAsia" w:ascii="Times New Roman" w:hAnsi="Times New Roman" w:eastAsia="宋体" w:cs="Times New Roman"/>
          <w:lang w:val="en-US" w:eastAsia="zh-CN"/>
        </w:rPr>
        <w:t>运动中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Active=&gt; </w:t>
      </w:r>
      <w:r>
        <w:rPr>
          <w:rFonts w:hint="eastAsia" w:ascii="Times New Roman" w:hAnsi="Times New Roman" w:eastAsia="宋体" w:cs="Times New Roman"/>
          <w:lang w:val="en-US" w:eastAsia="zh-CN"/>
        </w:rPr>
        <w:t>轴工作中</w:t>
      </w:r>
      <w:r>
        <w:rPr>
          <w:rFonts w:hint="default" w:ascii="Times New Roman" w:hAnsi="Times New Roman" w:eastAsia="宋体" w:cs="Times New Roman"/>
          <w:lang w:val="en-US" w:eastAsia="zh-CN"/>
        </w:rPr>
        <w:t xml:space="preserve">, CommandAborted=&gt; </w:t>
      </w:r>
      <w:r>
        <w:rPr>
          <w:rFonts w:hint="eastAsia" w:ascii="Times New Roman" w:hAnsi="Times New Roman" w:eastAsia="宋体" w:cs="Times New Roman"/>
          <w:lang w:val="en-US" w:eastAsia="zh-CN"/>
        </w:rPr>
        <w:t>指令被中断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Error=&gt; </w:t>
      </w:r>
      <w:r>
        <w:rPr>
          <w:rFonts w:hint="eastAsia" w:ascii="Times New Roman" w:hAnsi="Times New Roman" w:eastAsia="宋体" w:cs="Times New Roman"/>
          <w:lang w:val="en-US" w:eastAsia="zh-CN"/>
        </w:rPr>
        <w:t>错误</w:t>
      </w:r>
      <w:r>
        <w:rPr>
          <w:rFonts w:hint="default" w:ascii="Times New Roman" w:hAnsi="Times New Roman" w:eastAsia="宋体" w:cs="Times New Roman"/>
          <w:lang w:val="en-US" w:eastAsia="zh-CN"/>
        </w:rPr>
        <w:t xml:space="preserve">, ErrorID=&gt; </w:t>
      </w:r>
      <w:r>
        <w:rPr>
          <w:rFonts w:hint="eastAsia" w:ascii="Times New Roman" w:hAnsi="Times New Roman" w:eastAsia="宋体" w:cs="Times New Roman"/>
          <w:lang w:val="en-US" w:eastAsia="zh-CN"/>
        </w:rPr>
        <w:t>错误代码</w:t>
      </w:r>
      <w:r>
        <w:rPr>
          <w:rFonts w:hint="default" w:ascii="Times New Roman" w:hAnsi="Times New Roman" w:eastAsia="宋体"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outlineLvl w:val="9"/>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4.2相对点位运动指令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MC_MoveRelative(</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Axis:= </w:t>
      </w:r>
      <w:r>
        <w:rPr>
          <w:rFonts w:hint="eastAsia" w:ascii="Times New Roman" w:hAnsi="Times New Roman" w:eastAsia="宋体" w:cs="Times New Roman"/>
          <w:lang w:val="en-US" w:eastAsia="zh-CN"/>
        </w:rPr>
        <w:t>轴号</w:t>
      </w:r>
      <w:r>
        <w:rPr>
          <w:rFonts w:hint="default" w:ascii="Times New Roman" w:hAnsi="Times New Roman" w:eastAsia="宋体" w:cs="Times New Roman"/>
          <w:lang w:val="en-US" w:eastAsia="zh-CN"/>
        </w:rPr>
        <w:t xml:space="preserve">, Execute:= </w:t>
      </w:r>
      <w:r>
        <w:rPr>
          <w:rFonts w:hint="eastAsia" w:ascii="Times New Roman" w:hAnsi="Times New Roman" w:eastAsia="宋体" w:cs="Times New Roman"/>
          <w:sz w:val="21"/>
          <w:szCs w:val="21"/>
        </w:rPr>
        <w:t>启动信号</w:t>
      </w:r>
      <w:r>
        <w:rPr>
          <w:rFonts w:hint="default" w:ascii="Times New Roman" w:hAnsi="Times New Roman" w:eastAsia="宋体" w:cs="Times New Roman"/>
          <w:lang w:val="en-US" w:eastAsia="zh-CN"/>
        </w:rPr>
        <w:t xml:space="preserve">, Distance:= </w:t>
      </w:r>
      <w:r>
        <w:rPr>
          <w:rFonts w:hint="eastAsia" w:ascii="Times New Roman" w:hAnsi="Times New Roman" w:eastAsia="宋体" w:cs="Times New Roman"/>
          <w:lang w:val="en-US" w:eastAsia="zh-CN"/>
        </w:rPr>
        <w:t>运动距离</w:t>
      </w:r>
      <w:r>
        <w:rPr>
          <w:rFonts w:hint="default" w:ascii="Times New Roman" w:hAnsi="Times New Roman" w:eastAsia="宋体" w:cs="Times New Roman"/>
          <w:lang w:val="en-US" w:eastAsia="zh-CN"/>
        </w:rPr>
        <w:t xml:space="preserve">, Velocity:= </w:t>
      </w:r>
      <w:r>
        <w:rPr>
          <w:rFonts w:hint="eastAsia" w:ascii="Times New Roman" w:hAnsi="Times New Roman" w:eastAsia="宋体" w:cs="Times New Roman"/>
          <w:lang w:val="en-US" w:eastAsia="zh-CN"/>
        </w:rPr>
        <w:t>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Acceleration:= </w:t>
      </w:r>
      <w:r>
        <w:rPr>
          <w:rFonts w:hint="eastAsia" w:ascii="Times New Roman" w:hAnsi="Times New Roman" w:eastAsia="宋体" w:cs="Times New Roman"/>
          <w:lang w:val="en-US" w:eastAsia="zh-CN"/>
        </w:rPr>
        <w:t>加速度</w:t>
      </w:r>
      <w:r>
        <w:rPr>
          <w:rFonts w:hint="default" w:ascii="Times New Roman" w:hAnsi="Times New Roman" w:eastAsia="宋体" w:cs="Times New Roman"/>
          <w:lang w:val="en-US" w:eastAsia="zh-CN"/>
        </w:rPr>
        <w:t xml:space="preserve">, Deceleration:= </w:t>
      </w:r>
      <w:r>
        <w:rPr>
          <w:rFonts w:hint="eastAsia" w:ascii="Times New Roman" w:hAnsi="Times New Roman" w:eastAsia="宋体" w:cs="Times New Roman"/>
          <w:lang w:val="en-US" w:eastAsia="zh-CN"/>
        </w:rPr>
        <w:t>减速度</w:t>
      </w:r>
      <w:r>
        <w:rPr>
          <w:rFonts w:hint="default" w:ascii="Times New Roman" w:hAnsi="Times New Roman" w:eastAsia="宋体" w:cs="Times New Roman"/>
          <w:lang w:val="en-US" w:eastAsia="zh-CN"/>
        </w:rPr>
        <w:t xml:space="preserve">, Jerk:= </w:t>
      </w:r>
      <w:r>
        <w:rPr>
          <w:rFonts w:hint="eastAsia" w:ascii="Times New Roman" w:hAnsi="Times New Roman" w:eastAsia="宋体" w:cs="Times New Roman"/>
          <w:lang w:val="en-US" w:eastAsia="zh-CN"/>
        </w:rPr>
        <w:t>加加速度</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BufferMode:= </w:t>
      </w:r>
      <w:r>
        <w:rPr>
          <w:rFonts w:hint="eastAsia" w:ascii="Times New Roman" w:hAnsi="Times New Roman" w:eastAsia="宋体" w:cs="Times New Roman"/>
          <w:lang w:val="en-US" w:eastAsia="zh-CN"/>
        </w:rPr>
        <w:t>缓存模式</w:t>
      </w:r>
      <w:r>
        <w:rPr>
          <w:rFonts w:hint="default" w:ascii="Times New Roman" w:hAnsi="Times New Roman" w:eastAsia="宋体" w:cs="Times New Roman"/>
          <w:lang w:val="en-US" w:eastAsia="zh-CN"/>
        </w:rPr>
        <w:t xml:space="preserve">, Done=&gt; </w:t>
      </w:r>
      <w:r>
        <w:rPr>
          <w:rFonts w:hint="eastAsia" w:ascii="Times New Roman" w:hAnsi="Times New Roman" w:eastAsia="宋体" w:cs="Times New Roman"/>
          <w:lang w:val="en-US" w:eastAsia="zh-CN"/>
        </w:rPr>
        <w:t>运动完成</w:t>
      </w:r>
      <w:r>
        <w:rPr>
          <w:rFonts w:hint="default" w:ascii="Times New Roman" w:hAnsi="Times New Roman" w:eastAsia="宋体" w:cs="Times New Roman"/>
          <w:lang w:val="en-US" w:eastAsia="zh-CN"/>
        </w:rPr>
        <w:t xml:space="preserve">, Busy=&gt; </w:t>
      </w:r>
      <w:r>
        <w:rPr>
          <w:rFonts w:hint="eastAsia" w:ascii="Times New Roman" w:hAnsi="Times New Roman" w:eastAsia="宋体" w:cs="Times New Roman"/>
          <w:lang w:val="en-US" w:eastAsia="zh-CN"/>
        </w:rPr>
        <w:t>运动中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Active=&gt; </w:t>
      </w:r>
      <w:r>
        <w:rPr>
          <w:rFonts w:hint="eastAsia" w:ascii="Times New Roman" w:hAnsi="Times New Roman" w:eastAsia="宋体" w:cs="Times New Roman"/>
          <w:lang w:val="en-US" w:eastAsia="zh-CN"/>
        </w:rPr>
        <w:t>轴工作中</w:t>
      </w:r>
      <w:r>
        <w:rPr>
          <w:rFonts w:hint="default" w:ascii="Times New Roman" w:hAnsi="Times New Roman" w:eastAsia="宋体" w:cs="Times New Roman"/>
          <w:lang w:val="en-US" w:eastAsia="zh-CN"/>
        </w:rPr>
        <w:t xml:space="preserve">, CommandAborted=&gt; </w:t>
      </w:r>
      <w:r>
        <w:rPr>
          <w:rFonts w:hint="eastAsia" w:ascii="Times New Roman" w:hAnsi="Times New Roman" w:eastAsia="宋体" w:cs="Times New Roman"/>
          <w:lang w:val="en-US" w:eastAsia="zh-CN"/>
        </w:rPr>
        <w:t>指令被中断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Error=&gt; </w:t>
      </w:r>
      <w:r>
        <w:rPr>
          <w:rFonts w:hint="eastAsia" w:ascii="Times New Roman" w:hAnsi="Times New Roman" w:eastAsia="宋体" w:cs="Times New Roman"/>
          <w:lang w:val="en-US" w:eastAsia="zh-CN"/>
        </w:rPr>
        <w:t>错误</w:t>
      </w:r>
      <w:r>
        <w:rPr>
          <w:rFonts w:hint="default" w:ascii="Times New Roman" w:hAnsi="Times New Roman" w:eastAsia="宋体" w:cs="Times New Roman"/>
          <w:lang w:val="en-US" w:eastAsia="zh-CN"/>
        </w:rPr>
        <w:t xml:space="preserve">, ErrorID=&gt; </w:t>
      </w:r>
      <w:r>
        <w:rPr>
          <w:rFonts w:hint="eastAsia" w:ascii="Times New Roman" w:hAnsi="Times New Roman" w:eastAsia="宋体" w:cs="Times New Roman"/>
          <w:lang w:val="en-US" w:eastAsia="zh-CN"/>
        </w:rPr>
        <w:t>错误代码</w:t>
      </w:r>
      <w:r>
        <w:rPr>
          <w:rFonts w:hint="default" w:ascii="Times New Roman" w:hAnsi="Times New Roman" w:eastAsia="宋体"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1"/>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4.3运动例程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相关程序代码：</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PROGRAM PLC_PRG</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VAR</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MC_Power_0: MC_Power;</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MC_MoveAbsolute_0: MC_MoveAbsolute;</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//绝对定位运动</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MoveAbs_Start: 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//绝对定位运动启动信号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MC_MoveRelative_0: MC_MoveRelative;</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//相对定位运动</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MoveRel_Start: 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//相对定位运动启动信号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END_VAR</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MC_Power_0(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Axis:=Axis, Enable:=1, bRegulatorOn:=1, bDriveStart:=1,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Status=&gt; , bRegulatorRealState=&gt; , bDriveStartRealState=&gt; , Busy=&gt;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//绝对点位运动：定位位置400unit,速度200unit/s,加减速度2000unit/s2,加加速度20000unit/s3</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MC_MoveAbsolute_0(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 Axis, Execute:= MoveAbs_Start, Position:= 400, Velocity:= 200, Acceleration:= 2000,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Deceleration:= 2000, Jerk:= 20000, Direction:= , BufferMode:= , Done=&gt; , Busy=&gt; ,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Active=&gt; , CommandAborted=&gt;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//相对点位运动：定位位置400unit,速度200unit/s,加减速度2000unit/s2,加加速度20000unit/s3</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MC_MoveRelative_0(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 Axis, Execute:= MoveRel_Start, Distance:= 400, Velocity:= 200, Acceleration:= 2000,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Deceleration:= 2000, Jerk:= 20000, BufferMode:= , Done=&gt; , Busy=&gt; ,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Active=&gt; , CommandAborted=&gt; , Error=&gt; , ErrorID=&gt; );</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4.4 点位运动例程执行结果</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当变量MoveAbs_Start触发上升沿时，轴开始以200unit/s的速度正向运动到400unit位置。</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当变量</w:t>
      </w:r>
      <w:r>
        <w:rPr>
          <w:rFonts w:hint="default" w:ascii="Times New Roman" w:hAnsi="Times New Roman" w:eastAsia="宋体" w:cs="Times New Roman"/>
          <w:lang w:val="en-US" w:eastAsia="zh-CN"/>
        </w:rPr>
        <w:t>MoveRel_Start</w:t>
      </w:r>
      <w:r>
        <w:rPr>
          <w:rFonts w:hint="eastAsia" w:ascii="Times New Roman" w:hAnsi="Times New Roman" w:eastAsia="宋体" w:cs="Times New Roman"/>
          <w:lang w:val="en-US" w:eastAsia="zh-CN"/>
        </w:rPr>
        <w:t>触发上升沿时，轴开始以200unit/s的速度正向运动400unit，到达800unit位置。</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49925" cy="3357880"/>
            <wp:effectExtent l="0" t="0" r="3175" b="13970"/>
            <wp:docPr id="2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pic:cNvPicPr>
                      <a:picLocks noChangeAspect="1"/>
                    </pic:cNvPicPr>
                  </pic:nvPicPr>
                  <pic:blipFill>
                    <a:blip r:embed="rId25"/>
                    <a:stretch>
                      <a:fillRect/>
                    </a:stretch>
                  </pic:blipFill>
                  <pic:spPr>
                    <a:xfrm>
                      <a:off x="0" y="0"/>
                      <a:ext cx="5749925" cy="335788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ascii="Times New Roman" w:hAnsi="Times New Roman" w:eastAsia="宋体" w:cs="Times New Roman"/>
        </w:rPr>
      </w:pPr>
    </w:p>
    <w:p>
      <w:pP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br w:type="page"/>
      </w:r>
    </w:p>
    <w:p>
      <w:pPr>
        <w:keepNext w:val="0"/>
        <w:keepLines w:val="0"/>
        <w:pageBreakBefore w:val="0"/>
        <w:widowControl/>
        <w:numPr>
          <w:ilvl w:val="0"/>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回零运动</w:t>
      </w: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设置回零运动参数</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打开“PulseAxisConfig_0”，点击“轴参数设置”，设置回零参数栏内参数。</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ascii="Times New Roman" w:hAnsi="Times New Roman" w:eastAsia="宋体" w:cs="Times New Roman"/>
        </w:rPr>
      </w:pPr>
      <w:r>
        <w:rPr>
          <w:rFonts w:ascii="Times New Roman" w:hAnsi="Times New Roman" w:eastAsia="宋体" w:cs="Times New Roman"/>
        </w:rPr>
        <w:drawing>
          <wp:inline distT="0" distB="0" distL="114300" distR="114300">
            <wp:extent cx="5756910" cy="3541395"/>
            <wp:effectExtent l="0" t="0" r="15240" b="1905"/>
            <wp:docPr id="2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9"/>
                    <pic:cNvPicPr>
                      <a:picLocks noChangeAspect="1"/>
                    </pic:cNvPicPr>
                  </pic:nvPicPr>
                  <pic:blipFill>
                    <a:blip r:embed="rId26"/>
                    <a:stretch>
                      <a:fillRect/>
                    </a:stretch>
                  </pic:blipFill>
                  <pic:spPr>
                    <a:xfrm>
                      <a:off x="0" y="0"/>
                      <a:ext cx="5756910" cy="3541395"/>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回零模式有：一次回零、一次回零加反找、二次回零、原点锁存。</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原点信号在专用输入口未被占用时，可选择IN0-IN7，须选择原点位置传感器所安装的输入端口，否则无法实现工作台机械回原点。</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rPr>
          <w:rFonts w:hint="eastAsia" w:ascii="Times New Roman" w:hAnsi="Times New Roman" w:eastAsia="宋体" w:cs="Times New Roman"/>
          <w:lang w:val="en-US" w:eastAsia="zh-CN"/>
        </w:rPr>
      </w:pPr>
    </w:p>
    <w:p>
      <w:pPr>
        <w:keepNext w:val="0"/>
        <w:keepLines w:val="0"/>
        <w:pageBreakBefore w:val="0"/>
        <w:widowControl/>
        <w:numPr>
          <w:ilvl w:val="1"/>
          <w:numId w:val="4"/>
        </w:numPr>
        <w:kinsoku/>
        <w:wordWrap/>
        <w:overflowPunct/>
        <w:topLinePunct w:val="0"/>
        <w:autoSpaceDE/>
        <w:autoSpaceDN/>
        <w:bidi w:val="0"/>
        <w:adjustRightInd w:val="0"/>
        <w:snapToGrid/>
        <w:spacing w:line="360" w:lineRule="auto"/>
        <w:ind w:left="0" w:leftChars="0" w:firstLine="0" w:firstLine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SC2-C脉冲轴回零运动指令</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MC_HOME_P(</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Axis:= </w:t>
      </w:r>
      <w:r>
        <w:rPr>
          <w:rFonts w:hint="eastAsia" w:ascii="Times New Roman" w:hAnsi="Times New Roman" w:eastAsia="宋体" w:cs="Times New Roman"/>
          <w:lang w:val="en-US" w:eastAsia="zh-CN"/>
        </w:rPr>
        <w:t>轴号</w:t>
      </w:r>
      <w:r>
        <w:rPr>
          <w:rFonts w:hint="default" w:ascii="Times New Roman" w:hAnsi="Times New Roman" w:eastAsia="宋体" w:cs="Times New Roman"/>
          <w:lang w:val="en-US" w:eastAsia="zh-CN"/>
        </w:rPr>
        <w:t xml:space="preserve">, xExecute:= </w:t>
      </w:r>
      <w:r>
        <w:rPr>
          <w:rFonts w:hint="eastAsia" w:ascii="Times New Roman" w:hAnsi="Times New Roman" w:eastAsia="宋体" w:cs="Times New Roman"/>
          <w:lang w:val="en-US" w:eastAsia="zh-CN"/>
        </w:rPr>
        <w:t>启动信号</w:t>
      </w:r>
      <w:r>
        <w:rPr>
          <w:rFonts w:hint="default" w:ascii="Times New Roman" w:hAnsi="Times New Roman" w:eastAsia="宋体" w:cs="Times New Roman"/>
          <w:lang w:val="en-US" w:eastAsia="zh-CN"/>
        </w:rPr>
        <w:t xml:space="preserve">, xAbort:= </w:t>
      </w:r>
      <w:r>
        <w:rPr>
          <w:rFonts w:hint="eastAsia" w:ascii="Times New Roman" w:hAnsi="Times New Roman" w:eastAsia="宋体" w:cs="Times New Roman"/>
          <w:lang w:val="en-US" w:eastAsia="zh-CN"/>
        </w:rPr>
        <w:t>中止信号</w:t>
      </w:r>
      <w:r>
        <w:rPr>
          <w:rFonts w:hint="default" w:ascii="Times New Roman" w:hAnsi="Times New Roman" w:eastAsia="宋体" w:cs="Times New Roman"/>
          <w:lang w:val="en-US" w:eastAsia="zh-CN"/>
        </w:rPr>
        <w:t xml:space="preserve">, xDone=&gt; </w:t>
      </w:r>
      <w:r>
        <w:rPr>
          <w:rFonts w:hint="eastAsia" w:ascii="Times New Roman" w:hAnsi="Times New Roman" w:eastAsia="宋体" w:cs="Times New Roman"/>
          <w:lang w:val="en-US" w:eastAsia="zh-CN"/>
        </w:rPr>
        <w:t>回零完成</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xBusy=&gt; </w:t>
      </w:r>
      <w:r>
        <w:rPr>
          <w:rFonts w:hint="eastAsia" w:ascii="Times New Roman" w:hAnsi="Times New Roman" w:eastAsia="宋体" w:cs="Times New Roman"/>
          <w:lang w:val="en-US" w:eastAsia="zh-CN"/>
        </w:rPr>
        <w:t>回零进行中</w:t>
      </w:r>
      <w:r>
        <w:rPr>
          <w:rFonts w:hint="default" w:ascii="Times New Roman" w:hAnsi="Times New Roman" w:eastAsia="宋体" w:cs="Times New Roman"/>
          <w:lang w:val="en-US" w:eastAsia="zh-CN"/>
        </w:rPr>
        <w:t xml:space="preserve">, xCommandAborted=&gt; </w:t>
      </w:r>
      <w:r>
        <w:rPr>
          <w:rFonts w:hint="eastAsia" w:ascii="Times New Roman" w:hAnsi="Times New Roman" w:eastAsia="宋体" w:cs="Times New Roman"/>
          <w:lang w:val="en-US" w:eastAsia="zh-CN"/>
        </w:rPr>
        <w:t>执行被中断</w:t>
      </w:r>
      <w:r>
        <w:rPr>
          <w:rFonts w:hint="default" w:ascii="Times New Roman" w:hAnsi="Times New Roman" w:eastAsia="宋体" w:cs="Times New Roman"/>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firstLine="480" w:firstLineChars="200"/>
        <w:jc w:val="left"/>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xError=&gt; </w:t>
      </w:r>
      <w:r>
        <w:rPr>
          <w:rFonts w:hint="eastAsia" w:ascii="Times New Roman" w:hAnsi="Times New Roman" w:eastAsia="宋体" w:cs="Times New Roman"/>
          <w:lang w:val="en-US" w:eastAsia="zh-CN"/>
        </w:rPr>
        <w:t>错误</w:t>
      </w:r>
      <w:r>
        <w:rPr>
          <w:rFonts w:hint="default" w:ascii="Times New Roman" w:hAnsi="Times New Roman" w:eastAsia="宋体" w:cs="Times New Roman"/>
          <w:lang w:val="en-US" w:eastAsia="zh-CN"/>
        </w:rPr>
        <w:t xml:space="preserve">, eErrorID=&gt; </w:t>
      </w:r>
      <w:r>
        <w:rPr>
          <w:rFonts w:hint="eastAsia" w:ascii="Times New Roman" w:hAnsi="Times New Roman" w:eastAsia="宋体" w:cs="Times New Roman"/>
          <w:lang w:val="en-US" w:eastAsia="zh-CN"/>
        </w:rPr>
        <w:t>错误代码</w:t>
      </w:r>
      <w:r>
        <w:rPr>
          <w:rFonts w:hint="default" w:ascii="Times New Roman" w:hAnsi="Times New Roman" w:eastAsia="宋体" w:cs="Times New Roman"/>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注：该指令仿真不能完成回零。</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9"/>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outlineLvl w:val="1"/>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5.3 回零运动例程</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回零参数设置：</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center"/>
        <w:textAlignment w:val="auto"/>
        <w:rPr>
          <w:rFonts w:hint="default" w:ascii="Times New Roman" w:hAnsi="Times New Roman" w:eastAsia="宋体" w:cs="Times New Roman"/>
          <w:lang w:val="en-US" w:eastAsia="zh-CN"/>
        </w:rPr>
      </w:pPr>
      <w:r>
        <w:rPr>
          <w:rFonts w:ascii="Times New Roman" w:hAnsi="Times New Roman" w:eastAsia="宋体" w:cs="Times New Roman"/>
        </w:rPr>
        <w:drawing>
          <wp:inline distT="0" distB="0" distL="114300" distR="114300">
            <wp:extent cx="3683635" cy="2151380"/>
            <wp:effectExtent l="0" t="0" r="12065" b="1270"/>
            <wp:docPr id="2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pic:cNvPicPr>
                      <a:picLocks noChangeAspect="1"/>
                    </pic:cNvPicPr>
                  </pic:nvPicPr>
                  <pic:blipFill>
                    <a:blip r:embed="rId27"/>
                    <a:stretch>
                      <a:fillRect/>
                    </a:stretch>
                  </pic:blipFill>
                  <pic:spPr>
                    <a:xfrm>
                      <a:off x="0" y="0"/>
                      <a:ext cx="3683635" cy="215138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相关程序代码：</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PROGRAM PLC_PRG</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VAR</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MC_Power_0: MC_Power;</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MC_Home_P_0: MC_Home_P;</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//回零运动</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Home_Start: BOOL;</w:t>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//回零运动启动信号</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END_VAR</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tcPr>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//轴使能</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MC_Power_0(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Axis:=Axis, Enable:=1, bRegulatorOn:=1, bDriveStart:=1,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Status=&gt; , bRegulatorRealState=&gt; , bDriveStartRealState=&gt; , Busy=&gt; , Error=&gt; , ErrorID=&gt;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//回零运动</w:t>
            </w:r>
            <w:r>
              <w:rPr>
                <w:rFonts w:hint="default" w:ascii="Times New Roman" w:hAnsi="Times New Roman" w:eastAsia="宋体" w:cs="Times New Roman"/>
                <w:sz w:val="21"/>
                <w:szCs w:val="21"/>
                <w:vertAlign w:val="baseline"/>
                <w:lang w:val="en-US" w:eastAsia="zh-CN"/>
              </w:rPr>
              <w:tab/>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MC_Home_P_0(</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 xml:space="preserve">Axis:= Axis, xExecute:= Home_Start, xAbort:= , xDone=&gt; , xBusy=&gt; , </w:t>
            </w:r>
          </w:p>
          <w:p>
            <w:pPr>
              <w:keepNext w:val="0"/>
              <w:keepLines w:val="0"/>
              <w:pageBreakBefore w:val="0"/>
              <w:widowControl/>
              <w:numPr>
                <w:ilvl w:val="0"/>
                <w:numId w:val="0"/>
              </w:numPr>
              <w:kinsoku/>
              <w:wordWrap/>
              <w:overflowPunct/>
              <w:topLinePunct w:val="0"/>
              <w:autoSpaceDE/>
              <w:autoSpaceDN/>
              <w:bidi w:val="0"/>
              <w:adjustRightInd w:val="0"/>
              <w:snapToGrid/>
              <w:spacing w:line="240" w:lineRule="auto"/>
              <w:jc w:val="lef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sz w:val="21"/>
                <w:szCs w:val="21"/>
                <w:vertAlign w:val="baseline"/>
                <w:lang w:val="en-US" w:eastAsia="zh-CN"/>
              </w:rPr>
              <w:tab/>
            </w:r>
            <w:r>
              <w:rPr>
                <w:rFonts w:hint="default" w:ascii="Times New Roman" w:hAnsi="Times New Roman" w:eastAsia="宋体" w:cs="Times New Roman"/>
                <w:sz w:val="21"/>
                <w:szCs w:val="21"/>
                <w:vertAlign w:val="baseline"/>
                <w:lang w:val="en-US" w:eastAsia="zh-CN"/>
              </w:rPr>
              <w:t>xCommandAborted=&gt; , xError=&gt; , eErrorID=&gt; );</w:t>
            </w:r>
          </w:p>
        </w:tc>
      </w:tr>
    </w:tbl>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jc w:val="left"/>
        <w:textAlignment w:val="auto"/>
        <w:outlineLvl w:val="1"/>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5.4回零运动例程执行结果</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firstLine="480" w:firstLineChars="200"/>
        <w:jc w:val="left"/>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当变量Home_Start触发上升沿时，轴开始以200unit/s的速度反方向回零。当IN3（地址%IX0.3）</w:t>
      </w:r>
      <w:r>
        <w:rPr>
          <w:rFonts w:hint="eastAsia" w:ascii="Times New Roman" w:hAnsi="Times New Roman" w:cs="Times New Roman"/>
          <w:lang w:val="en-US" w:eastAsia="zh-CN"/>
        </w:rPr>
        <w:t>原点信号</w:t>
      </w:r>
      <w:r>
        <w:rPr>
          <w:rFonts w:hint="eastAsia" w:ascii="Times New Roman" w:hAnsi="Times New Roman" w:eastAsia="宋体" w:cs="Times New Roman"/>
          <w:lang w:val="en-US" w:eastAsia="zh-CN"/>
        </w:rPr>
        <w:t>输入口上升沿时，轴以2000unit/s的减速度减速停止，并自动将停止位置设置为0。</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jc w:val="left"/>
        <w:textAlignment w:val="auto"/>
        <w:rPr>
          <w:rFonts w:hint="default" w:ascii="Times New Roman" w:hAnsi="Times New Roman" w:eastAsia="宋体" w:cs="Times New Roman"/>
          <w:lang w:val="en-US" w:eastAsia="zh-CN"/>
        </w:rPr>
      </w:pPr>
      <w:r>
        <w:drawing>
          <wp:inline distT="0" distB="0" distL="114300" distR="114300">
            <wp:extent cx="5753100" cy="3272155"/>
            <wp:effectExtent l="0" t="0" r="0"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28"/>
                    <a:stretch>
                      <a:fillRect/>
                    </a:stretch>
                  </pic:blipFill>
                  <pic:spPr>
                    <a:xfrm>
                      <a:off x="0" y="0"/>
                      <a:ext cx="5753100" cy="3272155"/>
                    </a:xfrm>
                    <a:prstGeom prst="rect">
                      <a:avLst/>
                    </a:prstGeom>
                    <a:noFill/>
                    <a:ln>
                      <a:noFill/>
                    </a:ln>
                  </pic:spPr>
                </pic:pic>
              </a:graphicData>
            </a:graphic>
          </wp:inline>
        </w:drawing>
      </w:r>
    </w:p>
    <w:sectPr>
      <w:headerReference r:id="rId6" w:type="first"/>
      <w:footerReference r:id="rId8" w:type="first"/>
      <w:headerReference r:id="rId5" w:type="default"/>
      <w:footerReference r:id="rId7" w:type="default"/>
      <w:pgSz w:w="11906" w:h="16838"/>
      <w:pgMar w:top="1440" w:right="1417" w:bottom="1440" w:left="1417" w:header="283" w:footer="992" w:gutter="0"/>
      <w:cols w:space="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Malgun Gothic Semilight"/>
    <w:panose1 w:val="00000000000000000000"/>
    <w:charset w:val="86"/>
    <w:family w:val="auto"/>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兰亭黑简体">
    <w:altName w:val="微软雅黑"/>
    <w:panose1 w:val="00000000000000000000"/>
    <w:charset w:val="86"/>
    <w:family w:val="auto"/>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4</w:t>
                    </w:r>
                    <w:r>
                      <w:fldChar w:fldCharType="end"/>
                    </w:r>
                  </w:p>
                </w:txbxContent>
              </v:textbox>
            </v:shape>
          </w:pict>
        </mc:Fallback>
      </mc:AlternateContent>
    </w:r>
  </w:p>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rPr>
        <w:rFonts w:ascii="黑体" w:hAnsi="黑体" w:eastAsia="黑体" w:cs="黑体"/>
      </w:rPr>
    </w:pPr>
  </w:p>
  <w:p>
    <w:pPr>
      <w:pStyle w:val="25"/>
      <w:jc w:val="right"/>
      <w:rPr>
        <w:rFonts w:ascii="黑体" w:hAnsi="黑体" w:eastAsia="黑体" w:cs="黑体"/>
      </w:rPr>
    </w:pPr>
  </w:p>
  <w:p>
    <w:pPr>
      <w:pStyle w:val="25"/>
      <w:jc w:val="right"/>
    </w:pPr>
    <w:r>
      <w:rPr>
        <w:rFonts w:hint="eastAsia" w:ascii="黑体" w:hAnsi="黑体" w:eastAsia="黑体" w:cs="黑体"/>
      </w:rPr>
      <w:t xml:space="preserve">深圳市雷赛控制技术有限公司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tLeast"/>
      <w:jc w:val="left"/>
    </w:pPr>
  </w:p>
  <w:p>
    <w:pPr>
      <w:pStyle w:val="25"/>
      <w:spacing w:line="240" w:lineRule="atLeast"/>
      <w:jc w:val="left"/>
    </w:pPr>
    <w:r>
      <w:rPr>
        <w:rFonts w:hint="eastAsia"/>
      </w:rPr>
      <w:drawing>
        <wp:inline distT="0" distB="0" distL="114300" distR="114300">
          <wp:extent cx="1057275" cy="396240"/>
          <wp:effectExtent l="0" t="0" r="9525" b="3810"/>
          <wp:docPr id="7" name="图片 7" descr="备份雷赛智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备份雷赛智能LOGO"/>
                  <pic:cNvPicPr>
                    <a:picLocks noChangeAspect="1"/>
                  </pic:cNvPicPr>
                </pic:nvPicPr>
                <pic:blipFill>
                  <a:blip r:embed="rId1"/>
                  <a:stretch>
                    <a:fillRect/>
                  </a:stretch>
                </pic:blipFill>
                <pic:spPr>
                  <a:xfrm>
                    <a:off x="0" y="0"/>
                    <a:ext cx="1057275" cy="396240"/>
                  </a:xfrm>
                  <a:prstGeom prst="rect">
                    <a:avLst/>
                  </a:prstGeom>
                </pic:spPr>
              </pic:pic>
            </a:graphicData>
          </a:graphic>
        </wp:inline>
      </w:drawing>
    </w:r>
    <w:r>
      <w:rPr>
        <w:rFonts w:hint="eastAsia"/>
      </w:rPr>
      <w:t xml:space="preserve">                     </w:t>
    </w:r>
  </w:p>
  <w:p>
    <w:pPr>
      <w:pStyle w:val="25"/>
      <w:spacing w:line="240" w:lineRule="atLeast"/>
      <w:jc w:val="left"/>
    </w:pPr>
  </w:p>
  <w:p>
    <w:pPr>
      <w:pStyle w:val="25"/>
      <w:pBdr>
        <w:bottom w:val="none" w:color="auto" w:sz="0" w:space="1"/>
      </w:pBdr>
      <w:spacing w:line="240" w:lineRule="atLeast"/>
      <w:jc w:val="left"/>
      <w:rPr>
        <w:rFonts w:eastAsia="方正黑体_GB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D002E2"/>
    <w:multiLevelType w:val="singleLevel"/>
    <w:tmpl w:val="DAD002E2"/>
    <w:lvl w:ilvl="0" w:tentative="0">
      <w:start w:val="1"/>
      <w:numFmt w:val="bullet"/>
      <w:pStyle w:val="124"/>
      <w:lvlText w:val=""/>
      <w:lvlJc w:val="left"/>
      <w:pPr>
        <w:ind w:left="420" w:hanging="420"/>
      </w:pPr>
      <w:rPr>
        <w:rFonts w:hint="default" w:ascii="Wingdings" w:hAnsi="Wingdings"/>
      </w:rPr>
    </w:lvl>
  </w:abstractNum>
  <w:abstractNum w:abstractNumId="1">
    <w:nsid w:val="00000010"/>
    <w:multiLevelType w:val="multilevel"/>
    <w:tmpl w:val="00000010"/>
    <w:lvl w:ilvl="0" w:tentative="0">
      <w:start w:val="1"/>
      <w:numFmt w:val="bullet"/>
      <w:pStyle w:val="99"/>
      <w:lvlText w:val=""/>
      <w:lvlJc w:val="left"/>
      <w:pPr>
        <w:tabs>
          <w:tab w:val="left" w:pos="1140"/>
        </w:tabs>
        <w:ind w:left="1140" w:hanging="420"/>
      </w:pPr>
      <w:rPr>
        <w:rFonts w:hint="default" w:ascii="Wingdings" w:hAnsi="Wingdings"/>
      </w:rPr>
    </w:lvl>
    <w:lvl w:ilvl="1" w:tentative="0">
      <w:start w:val="0"/>
      <w:numFmt w:val="bullet"/>
      <w:lvlText w:val=""/>
      <w:lvlJc w:val="left"/>
      <w:pPr>
        <w:tabs>
          <w:tab w:val="left" w:pos="1560"/>
        </w:tabs>
        <w:ind w:left="1560" w:hanging="420"/>
      </w:pPr>
      <w:rPr>
        <w:rFonts w:hint="default" w:ascii="Wingdings" w:hAnsi="Wingdings" w:eastAsia="宋体" w:cs="Times New Roman"/>
        <w:sz w:val="21"/>
      </w:rPr>
    </w:lvl>
    <w:lvl w:ilvl="2" w:tentative="0">
      <w:start w:val="1"/>
      <w:numFmt w:val="bullet"/>
      <w:lvlText w:val=""/>
      <w:lvlJc w:val="left"/>
      <w:pPr>
        <w:tabs>
          <w:tab w:val="left" w:pos="1980"/>
        </w:tabs>
        <w:ind w:left="1980" w:hanging="420"/>
      </w:pPr>
      <w:rPr>
        <w:rFonts w:hint="default" w:ascii="Wingdings" w:hAnsi="Wingdings"/>
      </w:rPr>
    </w:lvl>
    <w:lvl w:ilvl="3" w:tentative="0">
      <w:start w:val="1"/>
      <w:numFmt w:val="bullet"/>
      <w:lvlText w:val=""/>
      <w:lvlJc w:val="left"/>
      <w:pPr>
        <w:tabs>
          <w:tab w:val="left" w:pos="2400"/>
        </w:tabs>
        <w:ind w:left="2400" w:hanging="420"/>
      </w:pPr>
      <w:rPr>
        <w:rFonts w:hint="default" w:ascii="Wingdings" w:hAnsi="Wingdings"/>
      </w:rPr>
    </w:lvl>
    <w:lvl w:ilvl="4" w:tentative="0">
      <w:start w:val="1"/>
      <w:numFmt w:val="bullet"/>
      <w:lvlText w:val=""/>
      <w:lvlJc w:val="left"/>
      <w:pPr>
        <w:tabs>
          <w:tab w:val="left" w:pos="2820"/>
        </w:tabs>
        <w:ind w:left="2820" w:hanging="420"/>
      </w:pPr>
      <w:rPr>
        <w:rFonts w:hint="default" w:ascii="Wingdings" w:hAnsi="Wingdings"/>
      </w:rPr>
    </w:lvl>
    <w:lvl w:ilvl="5" w:tentative="0">
      <w:start w:val="1"/>
      <w:numFmt w:val="bullet"/>
      <w:lvlText w:val=""/>
      <w:lvlJc w:val="left"/>
      <w:pPr>
        <w:tabs>
          <w:tab w:val="left" w:pos="3240"/>
        </w:tabs>
        <w:ind w:left="3240" w:hanging="420"/>
      </w:pPr>
      <w:rPr>
        <w:rFonts w:hint="default" w:ascii="Wingdings" w:hAnsi="Wingdings"/>
      </w:rPr>
    </w:lvl>
    <w:lvl w:ilvl="6" w:tentative="0">
      <w:start w:val="1"/>
      <w:numFmt w:val="bullet"/>
      <w:lvlText w:val=""/>
      <w:lvlJc w:val="left"/>
      <w:pPr>
        <w:tabs>
          <w:tab w:val="left" w:pos="3660"/>
        </w:tabs>
        <w:ind w:left="3660" w:hanging="420"/>
      </w:pPr>
      <w:rPr>
        <w:rFonts w:hint="default" w:ascii="Wingdings" w:hAnsi="Wingdings"/>
      </w:rPr>
    </w:lvl>
    <w:lvl w:ilvl="7" w:tentative="0">
      <w:start w:val="1"/>
      <w:numFmt w:val="bullet"/>
      <w:lvlText w:val=""/>
      <w:lvlJc w:val="left"/>
      <w:pPr>
        <w:tabs>
          <w:tab w:val="left" w:pos="4080"/>
        </w:tabs>
        <w:ind w:left="4080" w:hanging="420"/>
      </w:pPr>
      <w:rPr>
        <w:rFonts w:hint="default" w:ascii="Wingdings" w:hAnsi="Wingdings"/>
      </w:rPr>
    </w:lvl>
    <w:lvl w:ilvl="8" w:tentative="0">
      <w:start w:val="1"/>
      <w:numFmt w:val="bullet"/>
      <w:lvlText w:val=""/>
      <w:lvlJc w:val="left"/>
      <w:pPr>
        <w:tabs>
          <w:tab w:val="left" w:pos="4500"/>
        </w:tabs>
        <w:ind w:left="4500" w:hanging="420"/>
      </w:pPr>
      <w:rPr>
        <w:rFonts w:hint="default" w:ascii="Wingdings" w:hAnsi="Wingdings"/>
      </w:rPr>
    </w:lvl>
  </w:abstractNum>
  <w:abstractNum w:abstractNumId="2">
    <w:nsid w:val="4FA26241"/>
    <w:multiLevelType w:val="multilevel"/>
    <w:tmpl w:val="4FA26241"/>
    <w:lvl w:ilvl="0" w:tentative="0">
      <w:start w:val="6"/>
      <w:numFmt w:val="chineseCounting"/>
      <w:pStyle w:val="2"/>
      <w:suff w:val="nothing"/>
      <w:lvlText w:val="第%1章 "/>
      <w:lvlJc w:val="left"/>
      <w:pPr>
        <w:tabs>
          <w:tab w:val="left" w:pos="420"/>
        </w:tabs>
        <w:ind w:left="425" w:hanging="425"/>
      </w:pPr>
      <w:rPr>
        <w:rFonts w:hint="eastAsia" w:ascii="宋体" w:hAnsi="宋体" w:eastAsia="宋体" w:cs="宋体"/>
      </w:rPr>
    </w:lvl>
    <w:lvl w:ilvl="1" w:tentative="0">
      <w:start w:val="1"/>
      <w:numFmt w:val="decimal"/>
      <w:pStyle w:val="3"/>
      <w:isLgl/>
      <w:lvlText w:val="%1.%2."/>
      <w:lvlJc w:val="left"/>
      <w:pPr>
        <w:tabs>
          <w:tab w:val="left" w:pos="420"/>
        </w:tabs>
        <w:ind w:left="567" w:hanging="567"/>
      </w:pPr>
      <w:rPr>
        <w:rFonts w:hint="eastAsia" w:ascii="宋体" w:hAnsi="宋体" w:eastAsia="宋体" w:cs="宋体"/>
      </w:rPr>
    </w:lvl>
    <w:lvl w:ilvl="2" w:tentative="0">
      <w:start w:val="1"/>
      <w:numFmt w:val="decimal"/>
      <w:pStyle w:val="4"/>
      <w:isLgl/>
      <w:lvlText w:val="%1.%2.%3."/>
      <w:lvlJc w:val="left"/>
      <w:pPr>
        <w:ind w:left="709" w:hanging="709"/>
      </w:pPr>
      <w:rPr>
        <w:rFonts w:hint="eastAsia" w:ascii="宋体" w:hAnsi="宋体" w:eastAsia="宋体" w:cs="宋体"/>
      </w:rPr>
    </w:lvl>
    <w:lvl w:ilvl="3" w:tentative="0">
      <w:start w:val="1"/>
      <w:numFmt w:val="decimal"/>
      <w:pStyle w:val="5"/>
      <w:isLgl/>
      <w:lvlText w:val="3.2.4.%4."/>
      <w:lvlJc w:val="left"/>
      <w:pPr>
        <w:ind w:left="850" w:hanging="850"/>
      </w:pPr>
      <w:rPr>
        <w:rFonts w:hint="eastAsia" w:ascii="宋体" w:hAnsi="宋体" w:eastAsia="宋体" w:cs="宋体"/>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abstractNum w:abstractNumId="3">
    <w:nsid w:val="5A138FAA"/>
    <w:multiLevelType w:val="multilevel"/>
    <w:tmpl w:val="5A138FAA"/>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420"/>
  <w:drawingGridHorizontalSpacing w:val="240"/>
  <w:drawingGridVerticalSpacing w:val="-794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3M2Q2YzZjZDI1MTU3NjEwMzk4OTVmNzNkOTI5ZWMifQ=="/>
  </w:docVars>
  <w:rsids>
    <w:rsidRoot w:val="00172A27"/>
    <w:rsid w:val="000002C0"/>
    <w:rsid w:val="000019F4"/>
    <w:rsid w:val="00003793"/>
    <w:rsid w:val="00003AD0"/>
    <w:rsid w:val="00003EF9"/>
    <w:rsid w:val="00004D5F"/>
    <w:rsid w:val="0000529D"/>
    <w:rsid w:val="00006273"/>
    <w:rsid w:val="00006F3B"/>
    <w:rsid w:val="00010AAE"/>
    <w:rsid w:val="00010EF6"/>
    <w:rsid w:val="00011555"/>
    <w:rsid w:val="00011556"/>
    <w:rsid w:val="0001165D"/>
    <w:rsid w:val="000116A7"/>
    <w:rsid w:val="0001249E"/>
    <w:rsid w:val="00013225"/>
    <w:rsid w:val="00013CAF"/>
    <w:rsid w:val="00013DD2"/>
    <w:rsid w:val="00014597"/>
    <w:rsid w:val="00014A01"/>
    <w:rsid w:val="0001528E"/>
    <w:rsid w:val="000152B0"/>
    <w:rsid w:val="000154ED"/>
    <w:rsid w:val="00015C0A"/>
    <w:rsid w:val="00015EC7"/>
    <w:rsid w:val="00016501"/>
    <w:rsid w:val="00017A96"/>
    <w:rsid w:val="00017B25"/>
    <w:rsid w:val="000201F8"/>
    <w:rsid w:val="00020760"/>
    <w:rsid w:val="00021508"/>
    <w:rsid w:val="0002271C"/>
    <w:rsid w:val="00023950"/>
    <w:rsid w:val="00023A66"/>
    <w:rsid w:val="000245E6"/>
    <w:rsid w:val="000246C9"/>
    <w:rsid w:val="00024EAC"/>
    <w:rsid w:val="00025E55"/>
    <w:rsid w:val="000264BB"/>
    <w:rsid w:val="00026664"/>
    <w:rsid w:val="00026740"/>
    <w:rsid w:val="00026EA5"/>
    <w:rsid w:val="000273B8"/>
    <w:rsid w:val="00027DC3"/>
    <w:rsid w:val="0003004E"/>
    <w:rsid w:val="00033765"/>
    <w:rsid w:val="00033A10"/>
    <w:rsid w:val="00033AB4"/>
    <w:rsid w:val="0003490D"/>
    <w:rsid w:val="000367C6"/>
    <w:rsid w:val="000377E5"/>
    <w:rsid w:val="00037E11"/>
    <w:rsid w:val="00037FA8"/>
    <w:rsid w:val="000406BC"/>
    <w:rsid w:val="00040AD2"/>
    <w:rsid w:val="000417D8"/>
    <w:rsid w:val="00041D2B"/>
    <w:rsid w:val="00041DFD"/>
    <w:rsid w:val="00041E01"/>
    <w:rsid w:val="000426B4"/>
    <w:rsid w:val="00043416"/>
    <w:rsid w:val="00044A37"/>
    <w:rsid w:val="00047567"/>
    <w:rsid w:val="000509AE"/>
    <w:rsid w:val="000515AB"/>
    <w:rsid w:val="00051718"/>
    <w:rsid w:val="00052323"/>
    <w:rsid w:val="00052398"/>
    <w:rsid w:val="000523C1"/>
    <w:rsid w:val="00052448"/>
    <w:rsid w:val="0005307A"/>
    <w:rsid w:val="00053D09"/>
    <w:rsid w:val="0005431F"/>
    <w:rsid w:val="000545F9"/>
    <w:rsid w:val="00054878"/>
    <w:rsid w:val="00054FBB"/>
    <w:rsid w:val="0005548C"/>
    <w:rsid w:val="00055BB5"/>
    <w:rsid w:val="00055DEB"/>
    <w:rsid w:val="000561EB"/>
    <w:rsid w:val="000566FB"/>
    <w:rsid w:val="000567AB"/>
    <w:rsid w:val="0005683F"/>
    <w:rsid w:val="00057ADB"/>
    <w:rsid w:val="00057D2C"/>
    <w:rsid w:val="00057D9B"/>
    <w:rsid w:val="00060157"/>
    <w:rsid w:val="000601F1"/>
    <w:rsid w:val="00060BC8"/>
    <w:rsid w:val="000617A0"/>
    <w:rsid w:val="00062428"/>
    <w:rsid w:val="00062764"/>
    <w:rsid w:val="000630CA"/>
    <w:rsid w:val="000638EC"/>
    <w:rsid w:val="00063C66"/>
    <w:rsid w:val="000658A7"/>
    <w:rsid w:val="000663CA"/>
    <w:rsid w:val="0006703A"/>
    <w:rsid w:val="0007081D"/>
    <w:rsid w:val="00070DB6"/>
    <w:rsid w:val="000726B0"/>
    <w:rsid w:val="00072EC9"/>
    <w:rsid w:val="00072F37"/>
    <w:rsid w:val="00073BDF"/>
    <w:rsid w:val="00073DF0"/>
    <w:rsid w:val="0007476A"/>
    <w:rsid w:val="0007482C"/>
    <w:rsid w:val="00076513"/>
    <w:rsid w:val="00080A73"/>
    <w:rsid w:val="00081054"/>
    <w:rsid w:val="00081A69"/>
    <w:rsid w:val="00081C86"/>
    <w:rsid w:val="00082F42"/>
    <w:rsid w:val="00083706"/>
    <w:rsid w:val="0008381E"/>
    <w:rsid w:val="000863FB"/>
    <w:rsid w:val="000864A7"/>
    <w:rsid w:val="00086EA7"/>
    <w:rsid w:val="0009051F"/>
    <w:rsid w:val="00091085"/>
    <w:rsid w:val="00091590"/>
    <w:rsid w:val="00091C55"/>
    <w:rsid w:val="0009238D"/>
    <w:rsid w:val="00092432"/>
    <w:rsid w:val="00092B38"/>
    <w:rsid w:val="00092BCE"/>
    <w:rsid w:val="00092C8B"/>
    <w:rsid w:val="000931A5"/>
    <w:rsid w:val="00094368"/>
    <w:rsid w:val="00094677"/>
    <w:rsid w:val="00094BAD"/>
    <w:rsid w:val="00095198"/>
    <w:rsid w:val="00095267"/>
    <w:rsid w:val="000979EE"/>
    <w:rsid w:val="000A0007"/>
    <w:rsid w:val="000A035A"/>
    <w:rsid w:val="000A13BF"/>
    <w:rsid w:val="000A27E1"/>
    <w:rsid w:val="000A292A"/>
    <w:rsid w:val="000A3851"/>
    <w:rsid w:val="000A3890"/>
    <w:rsid w:val="000A41DA"/>
    <w:rsid w:val="000A533B"/>
    <w:rsid w:val="000A5948"/>
    <w:rsid w:val="000A684F"/>
    <w:rsid w:val="000A6C71"/>
    <w:rsid w:val="000B02FC"/>
    <w:rsid w:val="000B122E"/>
    <w:rsid w:val="000B1BF6"/>
    <w:rsid w:val="000B1DCE"/>
    <w:rsid w:val="000B2011"/>
    <w:rsid w:val="000B3194"/>
    <w:rsid w:val="000B5D0C"/>
    <w:rsid w:val="000B64EC"/>
    <w:rsid w:val="000B6EC2"/>
    <w:rsid w:val="000B7F87"/>
    <w:rsid w:val="000C026F"/>
    <w:rsid w:val="000C06E6"/>
    <w:rsid w:val="000C19A4"/>
    <w:rsid w:val="000C2225"/>
    <w:rsid w:val="000C2462"/>
    <w:rsid w:val="000C2D50"/>
    <w:rsid w:val="000C338E"/>
    <w:rsid w:val="000C3638"/>
    <w:rsid w:val="000C5B6A"/>
    <w:rsid w:val="000C5BAC"/>
    <w:rsid w:val="000C6DE6"/>
    <w:rsid w:val="000D0554"/>
    <w:rsid w:val="000D05B1"/>
    <w:rsid w:val="000D143D"/>
    <w:rsid w:val="000D26EA"/>
    <w:rsid w:val="000D2D33"/>
    <w:rsid w:val="000D3C24"/>
    <w:rsid w:val="000D3F14"/>
    <w:rsid w:val="000D42DA"/>
    <w:rsid w:val="000D4C97"/>
    <w:rsid w:val="000D53E0"/>
    <w:rsid w:val="000D577B"/>
    <w:rsid w:val="000D596F"/>
    <w:rsid w:val="000D5F3C"/>
    <w:rsid w:val="000D6406"/>
    <w:rsid w:val="000D6D37"/>
    <w:rsid w:val="000D6F5D"/>
    <w:rsid w:val="000D7ABD"/>
    <w:rsid w:val="000D7B3B"/>
    <w:rsid w:val="000D7CCF"/>
    <w:rsid w:val="000E0F4C"/>
    <w:rsid w:val="000E1475"/>
    <w:rsid w:val="000E1494"/>
    <w:rsid w:val="000E15BB"/>
    <w:rsid w:val="000E1B63"/>
    <w:rsid w:val="000E1B71"/>
    <w:rsid w:val="000E23CD"/>
    <w:rsid w:val="000E2619"/>
    <w:rsid w:val="000E36B0"/>
    <w:rsid w:val="000E3879"/>
    <w:rsid w:val="000E3AE1"/>
    <w:rsid w:val="000E3FE9"/>
    <w:rsid w:val="000E4E12"/>
    <w:rsid w:val="000E58B1"/>
    <w:rsid w:val="000E58F1"/>
    <w:rsid w:val="000E714D"/>
    <w:rsid w:val="000E7436"/>
    <w:rsid w:val="000F0FB3"/>
    <w:rsid w:val="000F19DD"/>
    <w:rsid w:val="000F1BD5"/>
    <w:rsid w:val="000F1C55"/>
    <w:rsid w:val="000F2139"/>
    <w:rsid w:val="000F340A"/>
    <w:rsid w:val="000F3D7C"/>
    <w:rsid w:val="000F48F1"/>
    <w:rsid w:val="000F535E"/>
    <w:rsid w:val="000F5A76"/>
    <w:rsid w:val="000F60CA"/>
    <w:rsid w:val="000F6BF8"/>
    <w:rsid w:val="000F6D59"/>
    <w:rsid w:val="000F759E"/>
    <w:rsid w:val="001004E6"/>
    <w:rsid w:val="0010136C"/>
    <w:rsid w:val="00101E59"/>
    <w:rsid w:val="00102E4C"/>
    <w:rsid w:val="0010344F"/>
    <w:rsid w:val="00103458"/>
    <w:rsid w:val="001034CA"/>
    <w:rsid w:val="0010395D"/>
    <w:rsid w:val="00104BF3"/>
    <w:rsid w:val="00104E8F"/>
    <w:rsid w:val="00104F84"/>
    <w:rsid w:val="00104FE2"/>
    <w:rsid w:val="00106560"/>
    <w:rsid w:val="0010751A"/>
    <w:rsid w:val="001108E7"/>
    <w:rsid w:val="00110EA2"/>
    <w:rsid w:val="001120B7"/>
    <w:rsid w:val="001126CE"/>
    <w:rsid w:val="001134E1"/>
    <w:rsid w:val="001145EE"/>
    <w:rsid w:val="001148C6"/>
    <w:rsid w:val="001148D7"/>
    <w:rsid w:val="001149B3"/>
    <w:rsid w:val="00114C4B"/>
    <w:rsid w:val="001158F4"/>
    <w:rsid w:val="001172C2"/>
    <w:rsid w:val="00117E33"/>
    <w:rsid w:val="001208AC"/>
    <w:rsid w:val="00120D61"/>
    <w:rsid w:val="001211D0"/>
    <w:rsid w:val="0012146B"/>
    <w:rsid w:val="00121575"/>
    <w:rsid w:val="00121E96"/>
    <w:rsid w:val="001220ED"/>
    <w:rsid w:val="0012248D"/>
    <w:rsid w:val="00124B11"/>
    <w:rsid w:val="0012516B"/>
    <w:rsid w:val="001264DD"/>
    <w:rsid w:val="001266D5"/>
    <w:rsid w:val="00127143"/>
    <w:rsid w:val="00127EBF"/>
    <w:rsid w:val="00130B0B"/>
    <w:rsid w:val="001311B2"/>
    <w:rsid w:val="00131CFE"/>
    <w:rsid w:val="001320A9"/>
    <w:rsid w:val="0013289A"/>
    <w:rsid w:val="00132CE5"/>
    <w:rsid w:val="001337D0"/>
    <w:rsid w:val="001344EA"/>
    <w:rsid w:val="001345F4"/>
    <w:rsid w:val="00134872"/>
    <w:rsid w:val="0013525B"/>
    <w:rsid w:val="00135334"/>
    <w:rsid w:val="00135C7B"/>
    <w:rsid w:val="00135DB2"/>
    <w:rsid w:val="00136BB6"/>
    <w:rsid w:val="00136E37"/>
    <w:rsid w:val="0013712C"/>
    <w:rsid w:val="001374F7"/>
    <w:rsid w:val="00137731"/>
    <w:rsid w:val="001401EB"/>
    <w:rsid w:val="00140A89"/>
    <w:rsid w:val="00140AF3"/>
    <w:rsid w:val="001419BE"/>
    <w:rsid w:val="00142942"/>
    <w:rsid w:val="001432F5"/>
    <w:rsid w:val="001436CD"/>
    <w:rsid w:val="001440DB"/>
    <w:rsid w:val="001441F5"/>
    <w:rsid w:val="00144427"/>
    <w:rsid w:val="0014463E"/>
    <w:rsid w:val="0014490A"/>
    <w:rsid w:val="001453C6"/>
    <w:rsid w:val="00145A51"/>
    <w:rsid w:val="0014674B"/>
    <w:rsid w:val="00146FCC"/>
    <w:rsid w:val="0014720F"/>
    <w:rsid w:val="00147A64"/>
    <w:rsid w:val="001505C4"/>
    <w:rsid w:val="00150A22"/>
    <w:rsid w:val="0015105E"/>
    <w:rsid w:val="00151354"/>
    <w:rsid w:val="00151B96"/>
    <w:rsid w:val="00151CAE"/>
    <w:rsid w:val="00151D8D"/>
    <w:rsid w:val="001522E2"/>
    <w:rsid w:val="00152523"/>
    <w:rsid w:val="00152663"/>
    <w:rsid w:val="00152CAA"/>
    <w:rsid w:val="00154498"/>
    <w:rsid w:val="00154FA3"/>
    <w:rsid w:val="0015564C"/>
    <w:rsid w:val="001561B8"/>
    <w:rsid w:val="0015636B"/>
    <w:rsid w:val="001566DF"/>
    <w:rsid w:val="001569BA"/>
    <w:rsid w:val="00156C99"/>
    <w:rsid w:val="00156CF2"/>
    <w:rsid w:val="001570AE"/>
    <w:rsid w:val="00157175"/>
    <w:rsid w:val="0015756D"/>
    <w:rsid w:val="00157E4B"/>
    <w:rsid w:val="001600B1"/>
    <w:rsid w:val="001618E7"/>
    <w:rsid w:val="00161CAF"/>
    <w:rsid w:val="00161EF7"/>
    <w:rsid w:val="001624EC"/>
    <w:rsid w:val="001648E6"/>
    <w:rsid w:val="00164BCE"/>
    <w:rsid w:val="00165699"/>
    <w:rsid w:val="00165735"/>
    <w:rsid w:val="001663F2"/>
    <w:rsid w:val="0016666F"/>
    <w:rsid w:val="00166790"/>
    <w:rsid w:val="001670BE"/>
    <w:rsid w:val="00167162"/>
    <w:rsid w:val="00167215"/>
    <w:rsid w:val="00167C2C"/>
    <w:rsid w:val="00170847"/>
    <w:rsid w:val="00170F11"/>
    <w:rsid w:val="00170F7F"/>
    <w:rsid w:val="00171091"/>
    <w:rsid w:val="001711F0"/>
    <w:rsid w:val="00171BFE"/>
    <w:rsid w:val="00171C68"/>
    <w:rsid w:val="001729A7"/>
    <w:rsid w:val="00172A27"/>
    <w:rsid w:val="0017348C"/>
    <w:rsid w:val="00173950"/>
    <w:rsid w:val="00173F82"/>
    <w:rsid w:val="001741D4"/>
    <w:rsid w:val="001746B5"/>
    <w:rsid w:val="0017473F"/>
    <w:rsid w:val="0017483E"/>
    <w:rsid w:val="00174C56"/>
    <w:rsid w:val="0017504D"/>
    <w:rsid w:val="00175238"/>
    <w:rsid w:val="00175726"/>
    <w:rsid w:val="00176F9D"/>
    <w:rsid w:val="00177435"/>
    <w:rsid w:val="00177D01"/>
    <w:rsid w:val="001801AC"/>
    <w:rsid w:val="00181E6F"/>
    <w:rsid w:val="00181FC3"/>
    <w:rsid w:val="001822B9"/>
    <w:rsid w:val="0018278C"/>
    <w:rsid w:val="00182B6B"/>
    <w:rsid w:val="0018395A"/>
    <w:rsid w:val="00184F92"/>
    <w:rsid w:val="0018545F"/>
    <w:rsid w:val="00187587"/>
    <w:rsid w:val="00187F14"/>
    <w:rsid w:val="00191D68"/>
    <w:rsid w:val="00192200"/>
    <w:rsid w:val="00192D49"/>
    <w:rsid w:val="00192F03"/>
    <w:rsid w:val="00193BDE"/>
    <w:rsid w:val="0019445E"/>
    <w:rsid w:val="00194689"/>
    <w:rsid w:val="00194A39"/>
    <w:rsid w:val="00195596"/>
    <w:rsid w:val="001955B2"/>
    <w:rsid w:val="00195E9B"/>
    <w:rsid w:val="001963C1"/>
    <w:rsid w:val="00197A68"/>
    <w:rsid w:val="001A0C53"/>
    <w:rsid w:val="001A1804"/>
    <w:rsid w:val="001A1AB2"/>
    <w:rsid w:val="001A1C77"/>
    <w:rsid w:val="001A2D31"/>
    <w:rsid w:val="001A30CF"/>
    <w:rsid w:val="001A3AE3"/>
    <w:rsid w:val="001A3F41"/>
    <w:rsid w:val="001A42E3"/>
    <w:rsid w:val="001A47CE"/>
    <w:rsid w:val="001A4B08"/>
    <w:rsid w:val="001A4FDC"/>
    <w:rsid w:val="001A57A8"/>
    <w:rsid w:val="001A636C"/>
    <w:rsid w:val="001A7807"/>
    <w:rsid w:val="001A7CCC"/>
    <w:rsid w:val="001B010C"/>
    <w:rsid w:val="001B1489"/>
    <w:rsid w:val="001B15F0"/>
    <w:rsid w:val="001B1829"/>
    <w:rsid w:val="001B182C"/>
    <w:rsid w:val="001B216C"/>
    <w:rsid w:val="001B2427"/>
    <w:rsid w:val="001B26BE"/>
    <w:rsid w:val="001B302C"/>
    <w:rsid w:val="001B3AA3"/>
    <w:rsid w:val="001B40C3"/>
    <w:rsid w:val="001B4332"/>
    <w:rsid w:val="001B505F"/>
    <w:rsid w:val="001B5DA8"/>
    <w:rsid w:val="001B6059"/>
    <w:rsid w:val="001B667A"/>
    <w:rsid w:val="001B701D"/>
    <w:rsid w:val="001B7EB0"/>
    <w:rsid w:val="001B7FD0"/>
    <w:rsid w:val="001C0977"/>
    <w:rsid w:val="001C142A"/>
    <w:rsid w:val="001C1700"/>
    <w:rsid w:val="001C1859"/>
    <w:rsid w:val="001C1D88"/>
    <w:rsid w:val="001C2BB4"/>
    <w:rsid w:val="001C4123"/>
    <w:rsid w:val="001C46D0"/>
    <w:rsid w:val="001C47D5"/>
    <w:rsid w:val="001C499A"/>
    <w:rsid w:val="001C4F2C"/>
    <w:rsid w:val="001C57D4"/>
    <w:rsid w:val="001C5D65"/>
    <w:rsid w:val="001C5FF4"/>
    <w:rsid w:val="001C7984"/>
    <w:rsid w:val="001D0A4A"/>
    <w:rsid w:val="001D289D"/>
    <w:rsid w:val="001D485F"/>
    <w:rsid w:val="001D51AE"/>
    <w:rsid w:val="001E0779"/>
    <w:rsid w:val="001E106C"/>
    <w:rsid w:val="001E1804"/>
    <w:rsid w:val="001E19C9"/>
    <w:rsid w:val="001E2F05"/>
    <w:rsid w:val="001E3B93"/>
    <w:rsid w:val="001E5600"/>
    <w:rsid w:val="001E67F2"/>
    <w:rsid w:val="001E6ED3"/>
    <w:rsid w:val="001E7A66"/>
    <w:rsid w:val="001F0163"/>
    <w:rsid w:val="001F040B"/>
    <w:rsid w:val="001F0DC9"/>
    <w:rsid w:val="001F0DCD"/>
    <w:rsid w:val="001F100F"/>
    <w:rsid w:val="001F1FE3"/>
    <w:rsid w:val="001F33D0"/>
    <w:rsid w:val="001F34F9"/>
    <w:rsid w:val="001F39A7"/>
    <w:rsid w:val="001F4100"/>
    <w:rsid w:val="001F516F"/>
    <w:rsid w:val="001F5466"/>
    <w:rsid w:val="001F570A"/>
    <w:rsid w:val="001F5F00"/>
    <w:rsid w:val="001F68A7"/>
    <w:rsid w:val="001F6DE1"/>
    <w:rsid w:val="002004CE"/>
    <w:rsid w:val="00200552"/>
    <w:rsid w:val="0020071F"/>
    <w:rsid w:val="002012C9"/>
    <w:rsid w:val="002019B0"/>
    <w:rsid w:val="00201CE0"/>
    <w:rsid w:val="002033BA"/>
    <w:rsid w:val="00203517"/>
    <w:rsid w:val="002042D6"/>
    <w:rsid w:val="00207794"/>
    <w:rsid w:val="0021070C"/>
    <w:rsid w:val="00211B52"/>
    <w:rsid w:val="0021326D"/>
    <w:rsid w:val="00213720"/>
    <w:rsid w:val="00214822"/>
    <w:rsid w:val="0021558F"/>
    <w:rsid w:val="0021593C"/>
    <w:rsid w:val="00215E1D"/>
    <w:rsid w:val="00216315"/>
    <w:rsid w:val="002166AC"/>
    <w:rsid w:val="0021705E"/>
    <w:rsid w:val="00220C5F"/>
    <w:rsid w:val="00221109"/>
    <w:rsid w:val="002211E5"/>
    <w:rsid w:val="002211F1"/>
    <w:rsid w:val="0022122E"/>
    <w:rsid w:val="002221B4"/>
    <w:rsid w:val="002225B2"/>
    <w:rsid w:val="002227AB"/>
    <w:rsid w:val="00222B83"/>
    <w:rsid w:val="00222EE1"/>
    <w:rsid w:val="00222FAB"/>
    <w:rsid w:val="00223381"/>
    <w:rsid w:val="00223F03"/>
    <w:rsid w:val="002246A8"/>
    <w:rsid w:val="002249A6"/>
    <w:rsid w:val="00224F9D"/>
    <w:rsid w:val="00225652"/>
    <w:rsid w:val="002258D9"/>
    <w:rsid w:val="0022649C"/>
    <w:rsid w:val="00226E04"/>
    <w:rsid w:val="002271EF"/>
    <w:rsid w:val="00227362"/>
    <w:rsid w:val="00227928"/>
    <w:rsid w:val="00227BB7"/>
    <w:rsid w:val="002301EF"/>
    <w:rsid w:val="0023053C"/>
    <w:rsid w:val="00231031"/>
    <w:rsid w:val="00232409"/>
    <w:rsid w:val="002326B8"/>
    <w:rsid w:val="002327DF"/>
    <w:rsid w:val="0023285D"/>
    <w:rsid w:val="00232A5B"/>
    <w:rsid w:val="002338FD"/>
    <w:rsid w:val="00234793"/>
    <w:rsid w:val="00234998"/>
    <w:rsid w:val="00234C97"/>
    <w:rsid w:val="00234F14"/>
    <w:rsid w:val="0023670A"/>
    <w:rsid w:val="00236889"/>
    <w:rsid w:val="002368CE"/>
    <w:rsid w:val="0023744B"/>
    <w:rsid w:val="00240173"/>
    <w:rsid w:val="00240720"/>
    <w:rsid w:val="00241E3A"/>
    <w:rsid w:val="00242EA0"/>
    <w:rsid w:val="0024304F"/>
    <w:rsid w:val="0024307F"/>
    <w:rsid w:val="0024314A"/>
    <w:rsid w:val="00243924"/>
    <w:rsid w:val="00243F98"/>
    <w:rsid w:val="00244731"/>
    <w:rsid w:val="00244B31"/>
    <w:rsid w:val="00250050"/>
    <w:rsid w:val="00251345"/>
    <w:rsid w:val="00251D99"/>
    <w:rsid w:val="00252D4D"/>
    <w:rsid w:val="002532CB"/>
    <w:rsid w:val="00253897"/>
    <w:rsid w:val="00253996"/>
    <w:rsid w:val="00253DFD"/>
    <w:rsid w:val="00253F08"/>
    <w:rsid w:val="0025492A"/>
    <w:rsid w:val="00254EAE"/>
    <w:rsid w:val="00255986"/>
    <w:rsid w:val="00257F0F"/>
    <w:rsid w:val="00261ECA"/>
    <w:rsid w:val="0026410A"/>
    <w:rsid w:val="00264FB8"/>
    <w:rsid w:val="0026506A"/>
    <w:rsid w:val="00265217"/>
    <w:rsid w:val="002652E1"/>
    <w:rsid w:val="00267C82"/>
    <w:rsid w:val="0027105C"/>
    <w:rsid w:val="00271E60"/>
    <w:rsid w:val="00271FBF"/>
    <w:rsid w:val="002726BC"/>
    <w:rsid w:val="00272C44"/>
    <w:rsid w:val="00273C05"/>
    <w:rsid w:val="00276291"/>
    <w:rsid w:val="002764B5"/>
    <w:rsid w:val="0027760B"/>
    <w:rsid w:val="00280FD1"/>
    <w:rsid w:val="0028110A"/>
    <w:rsid w:val="002811CE"/>
    <w:rsid w:val="00281393"/>
    <w:rsid w:val="002819F0"/>
    <w:rsid w:val="00281C00"/>
    <w:rsid w:val="002822DB"/>
    <w:rsid w:val="0028366B"/>
    <w:rsid w:val="00283838"/>
    <w:rsid w:val="00283CE6"/>
    <w:rsid w:val="002840E0"/>
    <w:rsid w:val="0028688D"/>
    <w:rsid w:val="00286D02"/>
    <w:rsid w:val="00287403"/>
    <w:rsid w:val="00287B31"/>
    <w:rsid w:val="00290C10"/>
    <w:rsid w:val="00290F24"/>
    <w:rsid w:val="0029257E"/>
    <w:rsid w:val="00292784"/>
    <w:rsid w:val="00292C51"/>
    <w:rsid w:val="00293D3E"/>
    <w:rsid w:val="002940D8"/>
    <w:rsid w:val="002941C1"/>
    <w:rsid w:val="0029430C"/>
    <w:rsid w:val="00296256"/>
    <w:rsid w:val="00296359"/>
    <w:rsid w:val="00296620"/>
    <w:rsid w:val="002968DE"/>
    <w:rsid w:val="00296B49"/>
    <w:rsid w:val="00297F60"/>
    <w:rsid w:val="002A09E0"/>
    <w:rsid w:val="002A1C0E"/>
    <w:rsid w:val="002A275A"/>
    <w:rsid w:val="002A3383"/>
    <w:rsid w:val="002A3B01"/>
    <w:rsid w:val="002A3E8B"/>
    <w:rsid w:val="002A4EFF"/>
    <w:rsid w:val="002A5870"/>
    <w:rsid w:val="002A599A"/>
    <w:rsid w:val="002A5E19"/>
    <w:rsid w:val="002A65BC"/>
    <w:rsid w:val="002A6E87"/>
    <w:rsid w:val="002A71B3"/>
    <w:rsid w:val="002A7606"/>
    <w:rsid w:val="002B0716"/>
    <w:rsid w:val="002B0C5B"/>
    <w:rsid w:val="002B1950"/>
    <w:rsid w:val="002B1BA8"/>
    <w:rsid w:val="002B20C1"/>
    <w:rsid w:val="002B2BD7"/>
    <w:rsid w:val="002B2CE4"/>
    <w:rsid w:val="002B3069"/>
    <w:rsid w:val="002B3334"/>
    <w:rsid w:val="002B3989"/>
    <w:rsid w:val="002B4B89"/>
    <w:rsid w:val="002B4C8E"/>
    <w:rsid w:val="002B4FB2"/>
    <w:rsid w:val="002B530F"/>
    <w:rsid w:val="002B5545"/>
    <w:rsid w:val="002B6CB3"/>
    <w:rsid w:val="002B742E"/>
    <w:rsid w:val="002C02CB"/>
    <w:rsid w:val="002C0C61"/>
    <w:rsid w:val="002C0F85"/>
    <w:rsid w:val="002C157B"/>
    <w:rsid w:val="002C188C"/>
    <w:rsid w:val="002C233D"/>
    <w:rsid w:val="002C263C"/>
    <w:rsid w:val="002C2A6E"/>
    <w:rsid w:val="002C2DF1"/>
    <w:rsid w:val="002C2F54"/>
    <w:rsid w:val="002C3687"/>
    <w:rsid w:val="002C3DDE"/>
    <w:rsid w:val="002C4C00"/>
    <w:rsid w:val="002C521B"/>
    <w:rsid w:val="002C5516"/>
    <w:rsid w:val="002C5CC4"/>
    <w:rsid w:val="002C64E4"/>
    <w:rsid w:val="002C6E8A"/>
    <w:rsid w:val="002D0BE1"/>
    <w:rsid w:val="002D1C70"/>
    <w:rsid w:val="002D339E"/>
    <w:rsid w:val="002D392F"/>
    <w:rsid w:val="002D3F0A"/>
    <w:rsid w:val="002D4EC8"/>
    <w:rsid w:val="002D57DC"/>
    <w:rsid w:val="002D5881"/>
    <w:rsid w:val="002D5D5A"/>
    <w:rsid w:val="002D6E42"/>
    <w:rsid w:val="002D799C"/>
    <w:rsid w:val="002D7B80"/>
    <w:rsid w:val="002D7BA2"/>
    <w:rsid w:val="002E0E16"/>
    <w:rsid w:val="002E11AC"/>
    <w:rsid w:val="002E14A5"/>
    <w:rsid w:val="002E1632"/>
    <w:rsid w:val="002E356E"/>
    <w:rsid w:val="002E3AD5"/>
    <w:rsid w:val="002E3BE6"/>
    <w:rsid w:val="002E470E"/>
    <w:rsid w:val="002E5256"/>
    <w:rsid w:val="002E62A1"/>
    <w:rsid w:val="002E6314"/>
    <w:rsid w:val="002E690D"/>
    <w:rsid w:val="002E7219"/>
    <w:rsid w:val="002E7E49"/>
    <w:rsid w:val="002F03EA"/>
    <w:rsid w:val="002F04DA"/>
    <w:rsid w:val="002F0D34"/>
    <w:rsid w:val="002F132D"/>
    <w:rsid w:val="002F1A8E"/>
    <w:rsid w:val="002F1E69"/>
    <w:rsid w:val="002F30D0"/>
    <w:rsid w:val="002F3223"/>
    <w:rsid w:val="002F343C"/>
    <w:rsid w:val="002F354C"/>
    <w:rsid w:val="002F3F03"/>
    <w:rsid w:val="002F50AA"/>
    <w:rsid w:val="002F5D76"/>
    <w:rsid w:val="002F5DCF"/>
    <w:rsid w:val="002F739D"/>
    <w:rsid w:val="002F779A"/>
    <w:rsid w:val="002F7897"/>
    <w:rsid w:val="002F7B99"/>
    <w:rsid w:val="002F7EAE"/>
    <w:rsid w:val="003000AF"/>
    <w:rsid w:val="0030171B"/>
    <w:rsid w:val="00301751"/>
    <w:rsid w:val="0030236A"/>
    <w:rsid w:val="00303188"/>
    <w:rsid w:val="00303B13"/>
    <w:rsid w:val="00304789"/>
    <w:rsid w:val="003052B0"/>
    <w:rsid w:val="003063CF"/>
    <w:rsid w:val="00306B36"/>
    <w:rsid w:val="0030709D"/>
    <w:rsid w:val="0030720C"/>
    <w:rsid w:val="00307EA3"/>
    <w:rsid w:val="00310204"/>
    <w:rsid w:val="0031023D"/>
    <w:rsid w:val="0031076D"/>
    <w:rsid w:val="00310960"/>
    <w:rsid w:val="003109A1"/>
    <w:rsid w:val="00310F12"/>
    <w:rsid w:val="003112A9"/>
    <w:rsid w:val="0031289B"/>
    <w:rsid w:val="00312F8D"/>
    <w:rsid w:val="00312FF7"/>
    <w:rsid w:val="003130E7"/>
    <w:rsid w:val="00313965"/>
    <w:rsid w:val="003146DD"/>
    <w:rsid w:val="00314D22"/>
    <w:rsid w:val="003152F3"/>
    <w:rsid w:val="00315A1D"/>
    <w:rsid w:val="0031660D"/>
    <w:rsid w:val="0031724F"/>
    <w:rsid w:val="00320449"/>
    <w:rsid w:val="00320CE6"/>
    <w:rsid w:val="0032200C"/>
    <w:rsid w:val="003220D0"/>
    <w:rsid w:val="00322882"/>
    <w:rsid w:val="00322B2C"/>
    <w:rsid w:val="0032308F"/>
    <w:rsid w:val="0032337F"/>
    <w:rsid w:val="0032344F"/>
    <w:rsid w:val="00323835"/>
    <w:rsid w:val="00323F22"/>
    <w:rsid w:val="00324BF9"/>
    <w:rsid w:val="0032569D"/>
    <w:rsid w:val="00325A21"/>
    <w:rsid w:val="00325A7E"/>
    <w:rsid w:val="00325DBD"/>
    <w:rsid w:val="0032731D"/>
    <w:rsid w:val="00330524"/>
    <w:rsid w:val="003311DC"/>
    <w:rsid w:val="00331830"/>
    <w:rsid w:val="00331A60"/>
    <w:rsid w:val="0033203F"/>
    <w:rsid w:val="003325D5"/>
    <w:rsid w:val="003328EF"/>
    <w:rsid w:val="00333A61"/>
    <w:rsid w:val="00333E5C"/>
    <w:rsid w:val="0033500D"/>
    <w:rsid w:val="00335551"/>
    <w:rsid w:val="003355D6"/>
    <w:rsid w:val="00335895"/>
    <w:rsid w:val="00335CC3"/>
    <w:rsid w:val="00337D30"/>
    <w:rsid w:val="00337E1A"/>
    <w:rsid w:val="00340621"/>
    <w:rsid w:val="00340C0E"/>
    <w:rsid w:val="00341C53"/>
    <w:rsid w:val="003433CE"/>
    <w:rsid w:val="00343A14"/>
    <w:rsid w:val="00344170"/>
    <w:rsid w:val="003446D9"/>
    <w:rsid w:val="0034478C"/>
    <w:rsid w:val="003458E7"/>
    <w:rsid w:val="00345BEF"/>
    <w:rsid w:val="003464A9"/>
    <w:rsid w:val="00346AED"/>
    <w:rsid w:val="0034763B"/>
    <w:rsid w:val="00347C2C"/>
    <w:rsid w:val="003502AE"/>
    <w:rsid w:val="003531E4"/>
    <w:rsid w:val="003534FD"/>
    <w:rsid w:val="003537D1"/>
    <w:rsid w:val="00353D00"/>
    <w:rsid w:val="00353F1B"/>
    <w:rsid w:val="00354845"/>
    <w:rsid w:val="00354FE8"/>
    <w:rsid w:val="00355A30"/>
    <w:rsid w:val="003562C9"/>
    <w:rsid w:val="003569F1"/>
    <w:rsid w:val="00356D49"/>
    <w:rsid w:val="00357125"/>
    <w:rsid w:val="003573EA"/>
    <w:rsid w:val="0036020C"/>
    <w:rsid w:val="003610F8"/>
    <w:rsid w:val="00361A5C"/>
    <w:rsid w:val="00361D12"/>
    <w:rsid w:val="00362A9A"/>
    <w:rsid w:val="00363E00"/>
    <w:rsid w:val="00364D5D"/>
    <w:rsid w:val="00365576"/>
    <w:rsid w:val="00365F71"/>
    <w:rsid w:val="003660D1"/>
    <w:rsid w:val="00366672"/>
    <w:rsid w:val="00366CC3"/>
    <w:rsid w:val="00366DA5"/>
    <w:rsid w:val="0036707F"/>
    <w:rsid w:val="003670A7"/>
    <w:rsid w:val="003676DE"/>
    <w:rsid w:val="003701D8"/>
    <w:rsid w:val="00370257"/>
    <w:rsid w:val="00370386"/>
    <w:rsid w:val="00370791"/>
    <w:rsid w:val="00370F2E"/>
    <w:rsid w:val="00371660"/>
    <w:rsid w:val="00371A53"/>
    <w:rsid w:val="003720B5"/>
    <w:rsid w:val="003722DC"/>
    <w:rsid w:val="00372779"/>
    <w:rsid w:val="00374035"/>
    <w:rsid w:val="0037462B"/>
    <w:rsid w:val="00374A0F"/>
    <w:rsid w:val="00374CC6"/>
    <w:rsid w:val="00375163"/>
    <w:rsid w:val="0037559D"/>
    <w:rsid w:val="003761C6"/>
    <w:rsid w:val="003765A1"/>
    <w:rsid w:val="003767FD"/>
    <w:rsid w:val="00376A52"/>
    <w:rsid w:val="00376C84"/>
    <w:rsid w:val="00377273"/>
    <w:rsid w:val="00377AED"/>
    <w:rsid w:val="003804B1"/>
    <w:rsid w:val="003809C8"/>
    <w:rsid w:val="00381804"/>
    <w:rsid w:val="00383034"/>
    <w:rsid w:val="0038375B"/>
    <w:rsid w:val="003853CE"/>
    <w:rsid w:val="003857B1"/>
    <w:rsid w:val="00386E6A"/>
    <w:rsid w:val="00390314"/>
    <w:rsid w:val="00390CF4"/>
    <w:rsid w:val="003933B6"/>
    <w:rsid w:val="00393AEB"/>
    <w:rsid w:val="003955B0"/>
    <w:rsid w:val="003967E7"/>
    <w:rsid w:val="003968E5"/>
    <w:rsid w:val="00397343"/>
    <w:rsid w:val="00397945"/>
    <w:rsid w:val="00397DEF"/>
    <w:rsid w:val="003A0219"/>
    <w:rsid w:val="003A1377"/>
    <w:rsid w:val="003A1826"/>
    <w:rsid w:val="003A1BB9"/>
    <w:rsid w:val="003A2109"/>
    <w:rsid w:val="003A2931"/>
    <w:rsid w:val="003A2B2A"/>
    <w:rsid w:val="003A368C"/>
    <w:rsid w:val="003A4061"/>
    <w:rsid w:val="003A40D8"/>
    <w:rsid w:val="003A41E6"/>
    <w:rsid w:val="003A4608"/>
    <w:rsid w:val="003A5649"/>
    <w:rsid w:val="003A6258"/>
    <w:rsid w:val="003A6484"/>
    <w:rsid w:val="003A6CC0"/>
    <w:rsid w:val="003A6CF0"/>
    <w:rsid w:val="003A78E9"/>
    <w:rsid w:val="003A7B2E"/>
    <w:rsid w:val="003B14E5"/>
    <w:rsid w:val="003B189E"/>
    <w:rsid w:val="003B25AA"/>
    <w:rsid w:val="003B27CE"/>
    <w:rsid w:val="003B29AF"/>
    <w:rsid w:val="003B2B2E"/>
    <w:rsid w:val="003B331C"/>
    <w:rsid w:val="003B3F59"/>
    <w:rsid w:val="003B412C"/>
    <w:rsid w:val="003B45EF"/>
    <w:rsid w:val="003B4BC6"/>
    <w:rsid w:val="003B69B5"/>
    <w:rsid w:val="003C04A5"/>
    <w:rsid w:val="003C088D"/>
    <w:rsid w:val="003C133E"/>
    <w:rsid w:val="003C162F"/>
    <w:rsid w:val="003C2A7E"/>
    <w:rsid w:val="003C2ADB"/>
    <w:rsid w:val="003C2E33"/>
    <w:rsid w:val="003C393B"/>
    <w:rsid w:val="003C46D3"/>
    <w:rsid w:val="003C5551"/>
    <w:rsid w:val="003C55B1"/>
    <w:rsid w:val="003C5A80"/>
    <w:rsid w:val="003C7F6E"/>
    <w:rsid w:val="003D007C"/>
    <w:rsid w:val="003D15F0"/>
    <w:rsid w:val="003D165B"/>
    <w:rsid w:val="003D1C50"/>
    <w:rsid w:val="003D2D79"/>
    <w:rsid w:val="003D2F04"/>
    <w:rsid w:val="003D395C"/>
    <w:rsid w:val="003D4751"/>
    <w:rsid w:val="003D5811"/>
    <w:rsid w:val="003D5B73"/>
    <w:rsid w:val="003D6CEC"/>
    <w:rsid w:val="003D719E"/>
    <w:rsid w:val="003E0295"/>
    <w:rsid w:val="003E02C2"/>
    <w:rsid w:val="003E0877"/>
    <w:rsid w:val="003E08E0"/>
    <w:rsid w:val="003E1656"/>
    <w:rsid w:val="003E1740"/>
    <w:rsid w:val="003E1831"/>
    <w:rsid w:val="003E371D"/>
    <w:rsid w:val="003E4479"/>
    <w:rsid w:val="003E485B"/>
    <w:rsid w:val="003E54D1"/>
    <w:rsid w:val="003E6269"/>
    <w:rsid w:val="003E6CEF"/>
    <w:rsid w:val="003E7306"/>
    <w:rsid w:val="003F0FA4"/>
    <w:rsid w:val="003F11DE"/>
    <w:rsid w:val="003F1264"/>
    <w:rsid w:val="003F275D"/>
    <w:rsid w:val="003F2C5D"/>
    <w:rsid w:val="003F2EE5"/>
    <w:rsid w:val="003F3406"/>
    <w:rsid w:val="003F3A12"/>
    <w:rsid w:val="003F507B"/>
    <w:rsid w:val="003F524C"/>
    <w:rsid w:val="003F5472"/>
    <w:rsid w:val="003F5C0C"/>
    <w:rsid w:val="003F6AB1"/>
    <w:rsid w:val="003F7F86"/>
    <w:rsid w:val="00400773"/>
    <w:rsid w:val="00401A12"/>
    <w:rsid w:val="00401A8D"/>
    <w:rsid w:val="00401C4D"/>
    <w:rsid w:val="00403AB6"/>
    <w:rsid w:val="00403EC9"/>
    <w:rsid w:val="00406BFE"/>
    <w:rsid w:val="00406F67"/>
    <w:rsid w:val="00407F27"/>
    <w:rsid w:val="004104AE"/>
    <w:rsid w:val="00410AD3"/>
    <w:rsid w:val="004119FF"/>
    <w:rsid w:val="0041212A"/>
    <w:rsid w:val="00412712"/>
    <w:rsid w:val="004133A8"/>
    <w:rsid w:val="00413534"/>
    <w:rsid w:val="00413571"/>
    <w:rsid w:val="00413940"/>
    <w:rsid w:val="00416211"/>
    <w:rsid w:val="00416B7C"/>
    <w:rsid w:val="00417678"/>
    <w:rsid w:val="0042005A"/>
    <w:rsid w:val="00420235"/>
    <w:rsid w:val="00421E61"/>
    <w:rsid w:val="004228FC"/>
    <w:rsid w:val="00422F1F"/>
    <w:rsid w:val="00423094"/>
    <w:rsid w:val="00423AB6"/>
    <w:rsid w:val="0042420D"/>
    <w:rsid w:val="004245D1"/>
    <w:rsid w:val="0042486A"/>
    <w:rsid w:val="00424B80"/>
    <w:rsid w:val="00425484"/>
    <w:rsid w:val="00425615"/>
    <w:rsid w:val="00425A7D"/>
    <w:rsid w:val="004266E1"/>
    <w:rsid w:val="00426AB0"/>
    <w:rsid w:val="00426D0A"/>
    <w:rsid w:val="00427073"/>
    <w:rsid w:val="00427FF5"/>
    <w:rsid w:val="00430E64"/>
    <w:rsid w:val="00431102"/>
    <w:rsid w:val="00431B32"/>
    <w:rsid w:val="00431EC2"/>
    <w:rsid w:val="0043224A"/>
    <w:rsid w:val="00432BC4"/>
    <w:rsid w:val="00433133"/>
    <w:rsid w:val="00433D91"/>
    <w:rsid w:val="00433E27"/>
    <w:rsid w:val="0043448D"/>
    <w:rsid w:val="00434F3E"/>
    <w:rsid w:val="00436FC3"/>
    <w:rsid w:val="004371C7"/>
    <w:rsid w:val="004377FE"/>
    <w:rsid w:val="00437959"/>
    <w:rsid w:val="00440474"/>
    <w:rsid w:val="00440DCC"/>
    <w:rsid w:val="0044204B"/>
    <w:rsid w:val="00442111"/>
    <w:rsid w:val="0044228B"/>
    <w:rsid w:val="00442454"/>
    <w:rsid w:val="00442D16"/>
    <w:rsid w:val="00445688"/>
    <w:rsid w:val="00446017"/>
    <w:rsid w:val="00446391"/>
    <w:rsid w:val="004514F7"/>
    <w:rsid w:val="00452F41"/>
    <w:rsid w:val="0045306F"/>
    <w:rsid w:val="0045320B"/>
    <w:rsid w:val="00453846"/>
    <w:rsid w:val="0045501F"/>
    <w:rsid w:val="004553E4"/>
    <w:rsid w:val="00455E39"/>
    <w:rsid w:val="0045627A"/>
    <w:rsid w:val="004564A9"/>
    <w:rsid w:val="00456FE2"/>
    <w:rsid w:val="0045745C"/>
    <w:rsid w:val="00457C55"/>
    <w:rsid w:val="00460C2B"/>
    <w:rsid w:val="00461C8D"/>
    <w:rsid w:val="00462A17"/>
    <w:rsid w:val="00462B5B"/>
    <w:rsid w:val="004632D0"/>
    <w:rsid w:val="00463555"/>
    <w:rsid w:val="00463D21"/>
    <w:rsid w:val="00463D76"/>
    <w:rsid w:val="00463E31"/>
    <w:rsid w:val="00464C2A"/>
    <w:rsid w:val="004655C9"/>
    <w:rsid w:val="004656AD"/>
    <w:rsid w:val="00466040"/>
    <w:rsid w:val="00467C80"/>
    <w:rsid w:val="00470B76"/>
    <w:rsid w:val="00470E2B"/>
    <w:rsid w:val="004716B6"/>
    <w:rsid w:val="00472060"/>
    <w:rsid w:val="004729A3"/>
    <w:rsid w:val="00473F74"/>
    <w:rsid w:val="00474FD5"/>
    <w:rsid w:val="004756C4"/>
    <w:rsid w:val="00475907"/>
    <w:rsid w:val="004769DA"/>
    <w:rsid w:val="00477B00"/>
    <w:rsid w:val="00480382"/>
    <w:rsid w:val="00481503"/>
    <w:rsid w:val="00482164"/>
    <w:rsid w:val="0048229A"/>
    <w:rsid w:val="0048398A"/>
    <w:rsid w:val="00484B7F"/>
    <w:rsid w:val="00485193"/>
    <w:rsid w:val="004854B1"/>
    <w:rsid w:val="0048552D"/>
    <w:rsid w:val="00485B77"/>
    <w:rsid w:val="00485D83"/>
    <w:rsid w:val="00486C8A"/>
    <w:rsid w:val="00486CCE"/>
    <w:rsid w:val="00487A1F"/>
    <w:rsid w:val="00490E44"/>
    <w:rsid w:val="00490FE4"/>
    <w:rsid w:val="0049194A"/>
    <w:rsid w:val="004923FB"/>
    <w:rsid w:val="00492FD0"/>
    <w:rsid w:val="004939FB"/>
    <w:rsid w:val="00493C48"/>
    <w:rsid w:val="00494406"/>
    <w:rsid w:val="00494991"/>
    <w:rsid w:val="00494FE3"/>
    <w:rsid w:val="0049556C"/>
    <w:rsid w:val="0049591D"/>
    <w:rsid w:val="004979D1"/>
    <w:rsid w:val="004A0E52"/>
    <w:rsid w:val="004A3095"/>
    <w:rsid w:val="004A3A6F"/>
    <w:rsid w:val="004A437A"/>
    <w:rsid w:val="004A4B6F"/>
    <w:rsid w:val="004A4C6C"/>
    <w:rsid w:val="004A4F12"/>
    <w:rsid w:val="004A50BE"/>
    <w:rsid w:val="004A5747"/>
    <w:rsid w:val="004A61A6"/>
    <w:rsid w:val="004B1B93"/>
    <w:rsid w:val="004B1C62"/>
    <w:rsid w:val="004B27D8"/>
    <w:rsid w:val="004B34EC"/>
    <w:rsid w:val="004B37E8"/>
    <w:rsid w:val="004B3F82"/>
    <w:rsid w:val="004B3FAA"/>
    <w:rsid w:val="004B475A"/>
    <w:rsid w:val="004B53A6"/>
    <w:rsid w:val="004B5A54"/>
    <w:rsid w:val="004B62E2"/>
    <w:rsid w:val="004B6695"/>
    <w:rsid w:val="004B6DF8"/>
    <w:rsid w:val="004B79AA"/>
    <w:rsid w:val="004B7A00"/>
    <w:rsid w:val="004C0B88"/>
    <w:rsid w:val="004C100A"/>
    <w:rsid w:val="004C4AE6"/>
    <w:rsid w:val="004C596C"/>
    <w:rsid w:val="004C60C3"/>
    <w:rsid w:val="004C6288"/>
    <w:rsid w:val="004C78DF"/>
    <w:rsid w:val="004C7D03"/>
    <w:rsid w:val="004D01E2"/>
    <w:rsid w:val="004D01EA"/>
    <w:rsid w:val="004D1169"/>
    <w:rsid w:val="004D19D9"/>
    <w:rsid w:val="004D1A76"/>
    <w:rsid w:val="004D36B8"/>
    <w:rsid w:val="004D3874"/>
    <w:rsid w:val="004D4367"/>
    <w:rsid w:val="004D4398"/>
    <w:rsid w:val="004D4553"/>
    <w:rsid w:val="004D45E2"/>
    <w:rsid w:val="004D5506"/>
    <w:rsid w:val="004D5A05"/>
    <w:rsid w:val="004D5C44"/>
    <w:rsid w:val="004D619A"/>
    <w:rsid w:val="004D642F"/>
    <w:rsid w:val="004D729A"/>
    <w:rsid w:val="004D7B00"/>
    <w:rsid w:val="004D7D83"/>
    <w:rsid w:val="004D7FA1"/>
    <w:rsid w:val="004E00E1"/>
    <w:rsid w:val="004E167A"/>
    <w:rsid w:val="004E16AB"/>
    <w:rsid w:val="004E33D5"/>
    <w:rsid w:val="004E3463"/>
    <w:rsid w:val="004E594E"/>
    <w:rsid w:val="004E5A79"/>
    <w:rsid w:val="004E5A9D"/>
    <w:rsid w:val="004E6AE4"/>
    <w:rsid w:val="004E7AE5"/>
    <w:rsid w:val="004F17CC"/>
    <w:rsid w:val="004F2D92"/>
    <w:rsid w:val="004F3678"/>
    <w:rsid w:val="004F4604"/>
    <w:rsid w:val="004F5134"/>
    <w:rsid w:val="004F54BD"/>
    <w:rsid w:val="004F5880"/>
    <w:rsid w:val="004F6D01"/>
    <w:rsid w:val="0050057B"/>
    <w:rsid w:val="00500747"/>
    <w:rsid w:val="00501ABB"/>
    <w:rsid w:val="00501B0A"/>
    <w:rsid w:val="00503AF6"/>
    <w:rsid w:val="00503EF4"/>
    <w:rsid w:val="0050470C"/>
    <w:rsid w:val="0050508C"/>
    <w:rsid w:val="005055EA"/>
    <w:rsid w:val="00506CAD"/>
    <w:rsid w:val="00506E34"/>
    <w:rsid w:val="005112A8"/>
    <w:rsid w:val="0051201E"/>
    <w:rsid w:val="00512039"/>
    <w:rsid w:val="00512D46"/>
    <w:rsid w:val="00513200"/>
    <w:rsid w:val="0051341A"/>
    <w:rsid w:val="00515E57"/>
    <w:rsid w:val="00516416"/>
    <w:rsid w:val="005164BB"/>
    <w:rsid w:val="005169A5"/>
    <w:rsid w:val="00516FE1"/>
    <w:rsid w:val="00517FC1"/>
    <w:rsid w:val="005205AA"/>
    <w:rsid w:val="005218E0"/>
    <w:rsid w:val="00521C6F"/>
    <w:rsid w:val="00522823"/>
    <w:rsid w:val="00523723"/>
    <w:rsid w:val="00523B87"/>
    <w:rsid w:val="00523CE0"/>
    <w:rsid w:val="00523CE2"/>
    <w:rsid w:val="00524CC5"/>
    <w:rsid w:val="00524E75"/>
    <w:rsid w:val="005250B6"/>
    <w:rsid w:val="005253F4"/>
    <w:rsid w:val="005268F0"/>
    <w:rsid w:val="00526F5E"/>
    <w:rsid w:val="00527406"/>
    <w:rsid w:val="00527B95"/>
    <w:rsid w:val="00527C20"/>
    <w:rsid w:val="00530015"/>
    <w:rsid w:val="00530D63"/>
    <w:rsid w:val="0053165A"/>
    <w:rsid w:val="00532416"/>
    <w:rsid w:val="00532B6B"/>
    <w:rsid w:val="00532F8A"/>
    <w:rsid w:val="00534082"/>
    <w:rsid w:val="005340C7"/>
    <w:rsid w:val="0053450A"/>
    <w:rsid w:val="00534F86"/>
    <w:rsid w:val="00534FDE"/>
    <w:rsid w:val="0053502A"/>
    <w:rsid w:val="00536015"/>
    <w:rsid w:val="0053742C"/>
    <w:rsid w:val="0053795E"/>
    <w:rsid w:val="00537A34"/>
    <w:rsid w:val="00540045"/>
    <w:rsid w:val="005403F2"/>
    <w:rsid w:val="00540E48"/>
    <w:rsid w:val="00540E7E"/>
    <w:rsid w:val="00540EFC"/>
    <w:rsid w:val="0054324E"/>
    <w:rsid w:val="00544126"/>
    <w:rsid w:val="00544D61"/>
    <w:rsid w:val="00544E55"/>
    <w:rsid w:val="005456EE"/>
    <w:rsid w:val="00545F5D"/>
    <w:rsid w:val="00546A4D"/>
    <w:rsid w:val="00546AEE"/>
    <w:rsid w:val="005475E3"/>
    <w:rsid w:val="00547669"/>
    <w:rsid w:val="005503A5"/>
    <w:rsid w:val="00550C98"/>
    <w:rsid w:val="005522DB"/>
    <w:rsid w:val="00552842"/>
    <w:rsid w:val="00552A40"/>
    <w:rsid w:val="00553B30"/>
    <w:rsid w:val="005548E0"/>
    <w:rsid w:val="00554941"/>
    <w:rsid w:val="00554BAF"/>
    <w:rsid w:val="00554D67"/>
    <w:rsid w:val="0055657A"/>
    <w:rsid w:val="0055684A"/>
    <w:rsid w:val="00556F27"/>
    <w:rsid w:val="00557AA8"/>
    <w:rsid w:val="00557BEE"/>
    <w:rsid w:val="005606CD"/>
    <w:rsid w:val="00560F9E"/>
    <w:rsid w:val="00561461"/>
    <w:rsid w:val="00561A62"/>
    <w:rsid w:val="00562D2D"/>
    <w:rsid w:val="005633A4"/>
    <w:rsid w:val="00566AF9"/>
    <w:rsid w:val="005675D3"/>
    <w:rsid w:val="00567BAC"/>
    <w:rsid w:val="0057165B"/>
    <w:rsid w:val="0057183B"/>
    <w:rsid w:val="00571978"/>
    <w:rsid w:val="00572FC9"/>
    <w:rsid w:val="00574473"/>
    <w:rsid w:val="00574657"/>
    <w:rsid w:val="0057560D"/>
    <w:rsid w:val="00575ABB"/>
    <w:rsid w:val="00576AB8"/>
    <w:rsid w:val="00577D45"/>
    <w:rsid w:val="00577FB0"/>
    <w:rsid w:val="00580184"/>
    <w:rsid w:val="00580205"/>
    <w:rsid w:val="00580C51"/>
    <w:rsid w:val="005815A8"/>
    <w:rsid w:val="00581799"/>
    <w:rsid w:val="00581A53"/>
    <w:rsid w:val="00581D1A"/>
    <w:rsid w:val="0058219C"/>
    <w:rsid w:val="00583C4C"/>
    <w:rsid w:val="00584136"/>
    <w:rsid w:val="005841A8"/>
    <w:rsid w:val="005842F1"/>
    <w:rsid w:val="00584677"/>
    <w:rsid w:val="00584C1D"/>
    <w:rsid w:val="00584D34"/>
    <w:rsid w:val="005859D5"/>
    <w:rsid w:val="00586A6B"/>
    <w:rsid w:val="00586A9E"/>
    <w:rsid w:val="00587BEB"/>
    <w:rsid w:val="00587E89"/>
    <w:rsid w:val="00590578"/>
    <w:rsid w:val="005908E6"/>
    <w:rsid w:val="00590914"/>
    <w:rsid w:val="00591ACF"/>
    <w:rsid w:val="00591D4E"/>
    <w:rsid w:val="00591E5F"/>
    <w:rsid w:val="00592E32"/>
    <w:rsid w:val="00593074"/>
    <w:rsid w:val="0059449E"/>
    <w:rsid w:val="0059479A"/>
    <w:rsid w:val="00595E0E"/>
    <w:rsid w:val="0059684F"/>
    <w:rsid w:val="005971CC"/>
    <w:rsid w:val="005972BC"/>
    <w:rsid w:val="005A0A07"/>
    <w:rsid w:val="005A0E53"/>
    <w:rsid w:val="005A1551"/>
    <w:rsid w:val="005A233B"/>
    <w:rsid w:val="005A2558"/>
    <w:rsid w:val="005A2824"/>
    <w:rsid w:val="005A3FC5"/>
    <w:rsid w:val="005A4237"/>
    <w:rsid w:val="005A48BF"/>
    <w:rsid w:val="005A50EA"/>
    <w:rsid w:val="005A5EC6"/>
    <w:rsid w:val="005A61E4"/>
    <w:rsid w:val="005A6705"/>
    <w:rsid w:val="005A67EE"/>
    <w:rsid w:val="005A6DD8"/>
    <w:rsid w:val="005A6F3F"/>
    <w:rsid w:val="005A799E"/>
    <w:rsid w:val="005B03A1"/>
    <w:rsid w:val="005B159D"/>
    <w:rsid w:val="005B1687"/>
    <w:rsid w:val="005B1D67"/>
    <w:rsid w:val="005B2E7A"/>
    <w:rsid w:val="005B3A8C"/>
    <w:rsid w:val="005B4F55"/>
    <w:rsid w:val="005B50DC"/>
    <w:rsid w:val="005B55DD"/>
    <w:rsid w:val="005B5C83"/>
    <w:rsid w:val="005B61F5"/>
    <w:rsid w:val="005B66B6"/>
    <w:rsid w:val="005B67B4"/>
    <w:rsid w:val="005B7FE1"/>
    <w:rsid w:val="005C06F4"/>
    <w:rsid w:val="005C4525"/>
    <w:rsid w:val="005C4B2C"/>
    <w:rsid w:val="005C53B9"/>
    <w:rsid w:val="005C59B3"/>
    <w:rsid w:val="005C5AA8"/>
    <w:rsid w:val="005C649D"/>
    <w:rsid w:val="005C761E"/>
    <w:rsid w:val="005C7D12"/>
    <w:rsid w:val="005C7F25"/>
    <w:rsid w:val="005D0DAE"/>
    <w:rsid w:val="005D110D"/>
    <w:rsid w:val="005D2EC0"/>
    <w:rsid w:val="005D310A"/>
    <w:rsid w:val="005D333B"/>
    <w:rsid w:val="005D3A22"/>
    <w:rsid w:val="005D3D7C"/>
    <w:rsid w:val="005D3E2F"/>
    <w:rsid w:val="005D58DC"/>
    <w:rsid w:val="005D5986"/>
    <w:rsid w:val="005D5C17"/>
    <w:rsid w:val="005D66FB"/>
    <w:rsid w:val="005D685B"/>
    <w:rsid w:val="005D729E"/>
    <w:rsid w:val="005D7677"/>
    <w:rsid w:val="005D76C3"/>
    <w:rsid w:val="005D7B4D"/>
    <w:rsid w:val="005E0025"/>
    <w:rsid w:val="005E054B"/>
    <w:rsid w:val="005E0C7B"/>
    <w:rsid w:val="005E27B4"/>
    <w:rsid w:val="005E34F8"/>
    <w:rsid w:val="005E3953"/>
    <w:rsid w:val="005E4540"/>
    <w:rsid w:val="005E5626"/>
    <w:rsid w:val="005E62D9"/>
    <w:rsid w:val="005E6EC7"/>
    <w:rsid w:val="005E7A4F"/>
    <w:rsid w:val="005E7D84"/>
    <w:rsid w:val="005F065B"/>
    <w:rsid w:val="005F084C"/>
    <w:rsid w:val="005F1139"/>
    <w:rsid w:val="005F4F60"/>
    <w:rsid w:val="005F5635"/>
    <w:rsid w:val="005F5824"/>
    <w:rsid w:val="005F5AA1"/>
    <w:rsid w:val="005F6816"/>
    <w:rsid w:val="005F722E"/>
    <w:rsid w:val="005F7374"/>
    <w:rsid w:val="006001A0"/>
    <w:rsid w:val="00603599"/>
    <w:rsid w:val="00603F14"/>
    <w:rsid w:val="00603F9B"/>
    <w:rsid w:val="006045D0"/>
    <w:rsid w:val="00604785"/>
    <w:rsid w:val="006049C6"/>
    <w:rsid w:val="00605BFB"/>
    <w:rsid w:val="006060A3"/>
    <w:rsid w:val="00606574"/>
    <w:rsid w:val="0060687B"/>
    <w:rsid w:val="00607488"/>
    <w:rsid w:val="00607607"/>
    <w:rsid w:val="00607B67"/>
    <w:rsid w:val="0061052F"/>
    <w:rsid w:val="00610857"/>
    <w:rsid w:val="00610915"/>
    <w:rsid w:val="00611619"/>
    <w:rsid w:val="006116F1"/>
    <w:rsid w:val="00612936"/>
    <w:rsid w:val="00612FB3"/>
    <w:rsid w:val="00614179"/>
    <w:rsid w:val="006141C9"/>
    <w:rsid w:val="0061438B"/>
    <w:rsid w:val="00615CBA"/>
    <w:rsid w:val="00615DEA"/>
    <w:rsid w:val="006166FB"/>
    <w:rsid w:val="006167E8"/>
    <w:rsid w:val="006168FB"/>
    <w:rsid w:val="00617294"/>
    <w:rsid w:val="006174BF"/>
    <w:rsid w:val="00617FCC"/>
    <w:rsid w:val="006200E7"/>
    <w:rsid w:val="00620773"/>
    <w:rsid w:val="0062271D"/>
    <w:rsid w:val="00622DD0"/>
    <w:rsid w:val="0062322B"/>
    <w:rsid w:val="00623A1D"/>
    <w:rsid w:val="00624508"/>
    <w:rsid w:val="006246A8"/>
    <w:rsid w:val="00624773"/>
    <w:rsid w:val="00624782"/>
    <w:rsid w:val="00624C40"/>
    <w:rsid w:val="00625568"/>
    <w:rsid w:val="00626007"/>
    <w:rsid w:val="0062662D"/>
    <w:rsid w:val="00626706"/>
    <w:rsid w:val="006278E2"/>
    <w:rsid w:val="00627D0C"/>
    <w:rsid w:val="00630080"/>
    <w:rsid w:val="0063014C"/>
    <w:rsid w:val="00630160"/>
    <w:rsid w:val="006307A6"/>
    <w:rsid w:val="006324D9"/>
    <w:rsid w:val="00632A1F"/>
    <w:rsid w:val="006340B5"/>
    <w:rsid w:val="00634991"/>
    <w:rsid w:val="00634997"/>
    <w:rsid w:val="00634D5C"/>
    <w:rsid w:val="006361AC"/>
    <w:rsid w:val="00636D46"/>
    <w:rsid w:val="0063711D"/>
    <w:rsid w:val="00637D74"/>
    <w:rsid w:val="00640C27"/>
    <w:rsid w:val="00641708"/>
    <w:rsid w:val="0064172F"/>
    <w:rsid w:val="00642185"/>
    <w:rsid w:val="00642DC1"/>
    <w:rsid w:val="00643761"/>
    <w:rsid w:val="00643E87"/>
    <w:rsid w:val="00643F1F"/>
    <w:rsid w:val="0064498B"/>
    <w:rsid w:val="00644EDC"/>
    <w:rsid w:val="00645555"/>
    <w:rsid w:val="006455BB"/>
    <w:rsid w:val="006459FB"/>
    <w:rsid w:val="00646660"/>
    <w:rsid w:val="00650A6D"/>
    <w:rsid w:val="00650E81"/>
    <w:rsid w:val="006515C1"/>
    <w:rsid w:val="006527A9"/>
    <w:rsid w:val="00653C69"/>
    <w:rsid w:val="00654ACE"/>
    <w:rsid w:val="006551A1"/>
    <w:rsid w:val="0065541B"/>
    <w:rsid w:val="00655950"/>
    <w:rsid w:val="00655DFD"/>
    <w:rsid w:val="0065626A"/>
    <w:rsid w:val="00656E52"/>
    <w:rsid w:val="00657034"/>
    <w:rsid w:val="00660AD7"/>
    <w:rsid w:val="0066122F"/>
    <w:rsid w:val="006615FE"/>
    <w:rsid w:val="0066302B"/>
    <w:rsid w:val="00663307"/>
    <w:rsid w:val="00664035"/>
    <w:rsid w:val="00664EBE"/>
    <w:rsid w:val="006659B7"/>
    <w:rsid w:val="006661CA"/>
    <w:rsid w:val="00666BA7"/>
    <w:rsid w:val="00666FA7"/>
    <w:rsid w:val="00667741"/>
    <w:rsid w:val="00667D78"/>
    <w:rsid w:val="006716B5"/>
    <w:rsid w:val="00671DE6"/>
    <w:rsid w:val="00673891"/>
    <w:rsid w:val="006756CB"/>
    <w:rsid w:val="00675A82"/>
    <w:rsid w:val="00675C6F"/>
    <w:rsid w:val="006762AB"/>
    <w:rsid w:val="00676397"/>
    <w:rsid w:val="00676959"/>
    <w:rsid w:val="0067725F"/>
    <w:rsid w:val="00677370"/>
    <w:rsid w:val="006774B7"/>
    <w:rsid w:val="00680140"/>
    <w:rsid w:val="00680242"/>
    <w:rsid w:val="0068028F"/>
    <w:rsid w:val="0068102C"/>
    <w:rsid w:val="006815F7"/>
    <w:rsid w:val="00681782"/>
    <w:rsid w:val="0068312D"/>
    <w:rsid w:val="006831ED"/>
    <w:rsid w:val="006836F8"/>
    <w:rsid w:val="006837F5"/>
    <w:rsid w:val="0068416A"/>
    <w:rsid w:val="00684CEA"/>
    <w:rsid w:val="00685CC8"/>
    <w:rsid w:val="006861ED"/>
    <w:rsid w:val="00686361"/>
    <w:rsid w:val="006864AA"/>
    <w:rsid w:val="00687F6A"/>
    <w:rsid w:val="006901CA"/>
    <w:rsid w:val="00690952"/>
    <w:rsid w:val="00693103"/>
    <w:rsid w:val="00694003"/>
    <w:rsid w:val="0069406F"/>
    <w:rsid w:val="006940C3"/>
    <w:rsid w:val="00694C15"/>
    <w:rsid w:val="00695D0E"/>
    <w:rsid w:val="00696606"/>
    <w:rsid w:val="00696A76"/>
    <w:rsid w:val="00696D69"/>
    <w:rsid w:val="00697686"/>
    <w:rsid w:val="006976CD"/>
    <w:rsid w:val="006A039C"/>
    <w:rsid w:val="006A0A75"/>
    <w:rsid w:val="006A1620"/>
    <w:rsid w:val="006A1698"/>
    <w:rsid w:val="006A1EAB"/>
    <w:rsid w:val="006A2D9B"/>
    <w:rsid w:val="006A3A01"/>
    <w:rsid w:val="006A490C"/>
    <w:rsid w:val="006A4DFD"/>
    <w:rsid w:val="006A54B4"/>
    <w:rsid w:val="006A589D"/>
    <w:rsid w:val="006A59A4"/>
    <w:rsid w:val="006B1913"/>
    <w:rsid w:val="006B1AFF"/>
    <w:rsid w:val="006B2C97"/>
    <w:rsid w:val="006B3C4B"/>
    <w:rsid w:val="006B40CA"/>
    <w:rsid w:val="006B442A"/>
    <w:rsid w:val="006B4A91"/>
    <w:rsid w:val="006B50E1"/>
    <w:rsid w:val="006B54BB"/>
    <w:rsid w:val="006B6E83"/>
    <w:rsid w:val="006B771B"/>
    <w:rsid w:val="006B7733"/>
    <w:rsid w:val="006C07A1"/>
    <w:rsid w:val="006C19BB"/>
    <w:rsid w:val="006C1F88"/>
    <w:rsid w:val="006C21D9"/>
    <w:rsid w:val="006C2BC6"/>
    <w:rsid w:val="006C2E20"/>
    <w:rsid w:val="006C3759"/>
    <w:rsid w:val="006C3C57"/>
    <w:rsid w:val="006C3EEC"/>
    <w:rsid w:val="006C40FA"/>
    <w:rsid w:val="006C5DEA"/>
    <w:rsid w:val="006C65A7"/>
    <w:rsid w:val="006C66CE"/>
    <w:rsid w:val="006C76A2"/>
    <w:rsid w:val="006C7E56"/>
    <w:rsid w:val="006D0C29"/>
    <w:rsid w:val="006D1490"/>
    <w:rsid w:val="006D1A65"/>
    <w:rsid w:val="006D22C0"/>
    <w:rsid w:val="006D268D"/>
    <w:rsid w:val="006D39A0"/>
    <w:rsid w:val="006D41DC"/>
    <w:rsid w:val="006D4B3A"/>
    <w:rsid w:val="006D4FD7"/>
    <w:rsid w:val="006D4FE3"/>
    <w:rsid w:val="006D50C8"/>
    <w:rsid w:val="006D6768"/>
    <w:rsid w:val="006D69A6"/>
    <w:rsid w:val="006D7A87"/>
    <w:rsid w:val="006D7C75"/>
    <w:rsid w:val="006E0A69"/>
    <w:rsid w:val="006E0B5C"/>
    <w:rsid w:val="006E13B9"/>
    <w:rsid w:val="006E1806"/>
    <w:rsid w:val="006E19C0"/>
    <w:rsid w:val="006E31F5"/>
    <w:rsid w:val="006E322F"/>
    <w:rsid w:val="006E3DE7"/>
    <w:rsid w:val="006E408D"/>
    <w:rsid w:val="006E4165"/>
    <w:rsid w:val="006E4820"/>
    <w:rsid w:val="006E4FA2"/>
    <w:rsid w:val="006E50B3"/>
    <w:rsid w:val="006E5EA4"/>
    <w:rsid w:val="006E5F77"/>
    <w:rsid w:val="006E62E0"/>
    <w:rsid w:val="006E6483"/>
    <w:rsid w:val="006E667D"/>
    <w:rsid w:val="006E67BE"/>
    <w:rsid w:val="006E6E52"/>
    <w:rsid w:val="006E7280"/>
    <w:rsid w:val="006F0660"/>
    <w:rsid w:val="006F0E67"/>
    <w:rsid w:val="006F11B0"/>
    <w:rsid w:val="006F1967"/>
    <w:rsid w:val="006F1ABF"/>
    <w:rsid w:val="006F1F57"/>
    <w:rsid w:val="006F1FF4"/>
    <w:rsid w:val="006F2963"/>
    <w:rsid w:val="006F33BF"/>
    <w:rsid w:val="006F497A"/>
    <w:rsid w:val="006F4999"/>
    <w:rsid w:val="006F5280"/>
    <w:rsid w:val="006F5A9A"/>
    <w:rsid w:val="006F6B1B"/>
    <w:rsid w:val="006F77F5"/>
    <w:rsid w:val="006F7A09"/>
    <w:rsid w:val="007005A9"/>
    <w:rsid w:val="00700709"/>
    <w:rsid w:val="007014BE"/>
    <w:rsid w:val="00701A98"/>
    <w:rsid w:val="007022BF"/>
    <w:rsid w:val="00702954"/>
    <w:rsid w:val="007034C1"/>
    <w:rsid w:val="00703C09"/>
    <w:rsid w:val="00704EBC"/>
    <w:rsid w:val="00705020"/>
    <w:rsid w:val="00705FE8"/>
    <w:rsid w:val="00706E82"/>
    <w:rsid w:val="007114C5"/>
    <w:rsid w:val="00711664"/>
    <w:rsid w:val="007125AA"/>
    <w:rsid w:val="00713120"/>
    <w:rsid w:val="0071506E"/>
    <w:rsid w:val="00715EDE"/>
    <w:rsid w:val="0071607C"/>
    <w:rsid w:val="007165E4"/>
    <w:rsid w:val="00716743"/>
    <w:rsid w:val="00716FF9"/>
    <w:rsid w:val="007177AB"/>
    <w:rsid w:val="0071782E"/>
    <w:rsid w:val="0072070C"/>
    <w:rsid w:val="0072174D"/>
    <w:rsid w:val="0072199D"/>
    <w:rsid w:val="00721A95"/>
    <w:rsid w:val="0072216B"/>
    <w:rsid w:val="007223AA"/>
    <w:rsid w:val="007223B2"/>
    <w:rsid w:val="007224CF"/>
    <w:rsid w:val="00722506"/>
    <w:rsid w:val="00723F2D"/>
    <w:rsid w:val="00724C05"/>
    <w:rsid w:val="00724F02"/>
    <w:rsid w:val="007253CE"/>
    <w:rsid w:val="00726DC8"/>
    <w:rsid w:val="00726E9C"/>
    <w:rsid w:val="00727902"/>
    <w:rsid w:val="00727F46"/>
    <w:rsid w:val="00727F4A"/>
    <w:rsid w:val="00730366"/>
    <w:rsid w:val="00730D2C"/>
    <w:rsid w:val="00730EFB"/>
    <w:rsid w:val="0073170D"/>
    <w:rsid w:val="0073191A"/>
    <w:rsid w:val="00733BC4"/>
    <w:rsid w:val="00734965"/>
    <w:rsid w:val="00735616"/>
    <w:rsid w:val="00735FAD"/>
    <w:rsid w:val="00737782"/>
    <w:rsid w:val="007407FC"/>
    <w:rsid w:val="0074181B"/>
    <w:rsid w:val="0074291E"/>
    <w:rsid w:val="0074454D"/>
    <w:rsid w:val="00744CFB"/>
    <w:rsid w:val="00744DB6"/>
    <w:rsid w:val="0074559A"/>
    <w:rsid w:val="007465E2"/>
    <w:rsid w:val="00747722"/>
    <w:rsid w:val="00747B28"/>
    <w:rsid w:val="00747C87"/>
    <w:rsid w:val="00750081"/>
    <w:rsid w:val="00750266"/>
    <w:rsid w:val="00750450"/>
    <w:rsid w:val="00750B5A"/>
    <w:rsid w:val="007514BD"/>
    <w:rsid w:val="007516CF"/>
    <w:rsid w:val="00751E9D"/>
    <w:rsid w:val="007521D5"/>
    <w:rsid w:val="00752F10"/>
    <w:rsid w:val="00752F71"/>
    <w:rsid w:val="007536C7"/>
    <w:rsid w:val="00755F94"/>
    <w:rsid w:val="00756E59"/>
    <w:rsid w:val="00757FAB"/>
    <w:rsid w:val="007609D2"/>
    <w:rsid w:val="007616C1"/>
    <w:rsid w:val="00761713"/>
    <w:rsid w:val="00761C46"/>
    <w:rsid w:val="007622C2"/>
    <w:rsid w:val="00762566"/>
    <w:rsid w:val="00762FEF"/>
    <w:rsid w:val="007634C8"/>
    <w:rsid w:val="00763FBB"/>
    <w:rsid w:val="007653EF"/>
    <w:rsid w:val="0076566B"/>
    <w:rsid w:val="007658E3"/>
    <w:rsid w:val="00766577"/>
    <w:rsid w:val="007669E7"/>
    <w:rsid w:val="00766CBF"/>
    <w:rsid w:val="007701EE"/>
    <w:rsid w:val="007706CE"/>
    <w:rsid w:val="00771121"/>
    <w:rsid w:val="00771941"/>
    <w:rsid w:val="0077360D"/>
    <w:rsid w:val="0077428B"/>
    <w:rsid w:val="00775C7E"/>
    <w:rsid w:val="00775EE7"/>
    <w:rsid w:val="00776737"/>
    <w:rsid w:val="007771D1"/>
    <w:rsid w:val="00780950"/>
    <w:rsid w:val="00782531"/>
    <w:rsid w:val="00782721"/>
    <w:rsid w:val="00782DB1"/>
    <w:rsid w:val="00783268"/>
    <w:rsid w:val="00783D2D"/>
    <w:rsid w:val="007840F6"/>
    <w:rsid w:val="00784125"/>
    <w:rsid w:val="00784AD2"/>
    <w:rsid w:val="00785A0B"/>
    <w:rsid w:val="00790068"/>
    <w:rsid w:val="00790311"/>
    <w:rsid w:val="00790584"/>
    <w:rsid w:val="00790A0A"/>
    <w:rsid w:val="00792695"/>
    <w:rsid w:val="00792879"/>
    <w:rsid w:val="007946C7"/>
    <w:rsid w:val="00794A07"/>
    <w:rsid w:val="00794A8B"/>
    <w:rsid w:val="00794C66"/>
    <w:rsid w:val="007957D8"/>
    <w:rsid w:val="00795A24"/>
    <w:rsid w:val="00795AB0"/>
    <w:rsid w:val="0079650F"/>
    <w:rsid w:val="007965D4"/>
    <w:rsid w:val="00796AAD"/>
    <w:rsid w:val="00796EFA"/>
    <w:rsid w:val="0079702A"/>
    <w:rsid w:val="00797E32"/>
    <w:rsid w:val="007A02F7"/>
    <w:rsid w:val="007A04E6"/>
    <w:rsid w:val="007A0794"/>
    <w:rsid w:val="007A097F"/>
    <w:rsid w:val="007A124F"/>
    <w:rsid w:val="007A179D"/>
    <w:rsid w:val="007A2356"/>
    <w:rsid w:val="007A2661"/>
    <w:rsid w:val="007A4211"/>
    <w:rsid w:val="007A4276"/>
    <w:rsid w:val="007A49A9"/>
    <w:rsid w:val="007A51AF"/>
    <w:rsid w:val="007A5CA2"/>
    <w:rsid w:val="007A5CDD"/>
    <w:rsid w:val="007A6856"/>
    <w:rsid w:val="007A7776"/>
    <w:rsid w:val="007B05C7"/>
    <w:rsid w:val="007B2100"/>
    <w:rsid w:val="007B348E"/>
    <w:rsid w:val="007B3DAE"/>
    <w:rsid w:val="007B3DC7"/>
    <w:rsid w:val="007B424B"/>
    <w:rsid w:val="007B4C4C"/>
    <w:rsid w:val="007B4FA9"/>
    <w:rsid w:val="007B531F"/>
    <w:rsid w:val="007B73D2"/>
    <w:rsid w:val="007B73D9"/>
    <w:rsid w:val="007C06F4"/>
    <w:rsid w:val="007C2046"/>
    <w:rsid w:val="007C25CB"/>
    <w:rsid w:val="007C2B7C"/>
    <w:rsid w:val="007C32A4"/>
    <w:rsid w:val="007C38E2"/>
    <w:rsid w:val="007C5259"/>
    <w:rsid w:val="007C6517"/>
    <w:rsid w:val="007C69B9"/>
    <w:rsid w:val="007C6D6D"/>
    <w:rsid w:val="007D0269"/>
    <w:rsid w:val="007D21EA"/>
    <w:rsid w:val="007D29FA"/>
    <w:rsid w:val="007D2F46"/>
    <w:rsid w:val="007D2FB7"/>
    <w:rsid w:val="007D33D8"/>
    <w:rsid w:val="007D39BD"/>
    <w:rsid w:val="007D41F2"/>
    <w:rsid w:val="007D4854"/>
    <w:rsid w:val="007D70CD"/>
    <w:rsid w:val="007E0CBF"/>
    <w:rsid w:val="007E0D45"/>
    <w:rsid w:val="007E24B2"/>
    <w:rsid w:val="007E2911"/>
    <w:rsid w:val="007E2CFD"/>
    <w:rsid w:val="007E309A"/>
    <w:rsid w:val="007E3A16"/>
    <w:rsid w:val="007E57F8"/>
    <w:rsid w:val="007E5E97"/>
    <w:rsid w:val="007E69EB"/>
    <w:rsid w:val="007E7BA7"/>
    <w:rsid w:val="007E7D5D"/>
    <w:rsid w:val="007F0900"/>
    <w:rsid w:val="007F0B32"/>
    <w:rsid w:val="007F1343"/>
    <w:rsid w:val="007F16C7"/>
    <w:rsid w:val="007F18A6"/>
    <w:rsid w:val="007F1DA1"/>
    <w:rsid w:val="007F219D"/>
    <w:rsid w:val="007F267B"/>
    <w:rsid w:val="007F2867"/>
    <w:rsid w:val="007F2D00"/>
    <w:rsid w:val="007F7577"/>
    <w:rsid w:val="007F7674"/>
    <w:rsid w:val="007F7739"/>
    <w:rsid w:val="007F7A07"/>
    <w:rsid w:val="008003DC"/>
    <w:rsid w:val="0080118E"/>
    <w:rsid w:val="00801A11"/>
    <w:rsid w:val="008021C0"/>
    <w:rsid w:val="008024EC"/>
    <w:rsid w:val="00802BD5"/>
    <w:rsid w:val="0080368F"/>
    <w:rsid w:val="008038DE"/>
    <w:rsid w:val="00804FA7"/>
    <w:rsid w:val="00806A70"/>
    <w:rsid w:val="008074A1"/>
    <w:rsid w:val="00810E79"/>
    <w:rsid w:val="00810F50"/>
    <w:rsid w:val="008112BF"/>
    <w:rsid w:val="0081216C"/>
    <w:rsid w:val="008127DC"/>
    <w:rsid w:val="008129D3"/>
    <w:rsid w:val="00812E19"/>
    <w:rsid w:val="008131E4"/>
    <w:rsid w:val="008132A3"/>
    <w:rsid w:val="008139CB"/>
    <w:rsid w:val="00814A47"/>
    <w:rsid w:val="00814A97"/>
    <w:rsid w:val="00815275"/>
    <w:rsid w:val="00815A0B"/>
    <w:rsid w:val="00815A98"/>
    <w:rsid w:val="0081695E"/>
    <w:rsid w:val="008169AB"/>
    <w:rsid w:val="00816DC0"/>
    <w:rsid w:val="0082004E"/>
    <w:rsid w:val="00820116"/>
    <w:rsid w:val="0082019A"/>
    <w:rsid w:val="00820668"/>
    <w:rsid w:val="00821483"/>
    <w:rsid w:val="00821519"/>
    <w:rsid w:val="0082254C"/>
    <w:rsid w:val="0082347A"/>
    <w:rsid w:val="00823DA4"/>
    <w:rsid w:val="00823DC3"/>
    <w:rsid w:val="008240B0"/>
    <w:rsid w:val="0082430E"/>
    <w:rsid w:val="00825320"/>
    <w:rsid w:val="0082622A"/>
    <w:rsid w:val="00826723"/>
    <w:rsid w:val="00826A4D"/>
    <w:rsid w:val="00826BBF"/>
    <w:rsid w:val="0083038F"/>
    <w:rsid w:val="008311B7"/>
    <w:rsid w:val="008328C4"/>
    <w:rsid w:val="00833E10"/>
    <w:rsid w:val="0083408A"/>
    <w:rsid w:val="00835904"/>
    <w:rsid w:val="00835991"/>
    <w:rsid w:val="008359E3"/>
    <w:rsid w:val="00835B37"/>
    <w:rsid w:val="0083623C"/>
    <w:rsid w:val="00836267"/>
    <w:rsid w:val="0083687F"/>
    <w:rsid w:val="00836D8E"/>
    <w:rsid w:val="0084133F"/>
    <w:rsid w:val="00842676"/>
    <w:rsid w:val="00842E79"/>
    <w:rsid w:val="00843379"/>
    <w:rsid w:val="008435BC"/>
    <w:rsid w:val="00843970"/>
    <w:rsid w:val="00843C9E"/>
    <w:rsid w:val="00844D3B"/>
    <w:rsid w:val="008457DC"/>
    <w:rsid w:val="00845873"/>
    <w:rsid w:val="0084591C"/>
    <w:rsid w:val="00845A69"/>
    <w:rsid w:val="00846AEE"/>
    <w:rsid w:val="008474A2"/>
    <w:rsid w:val="00847676"/>
    <w:rsid w:val="008476C9"/>
    <w:rsid w:val="00847C60"/>
    <w:rsid w:val="00847FDA"/>
    <w:rsid w:val="00847FDE"/>
    <w:rsid w:val="00850892"/>
    <w:rsid w:val="00850959"/>
    <w:rsid w:val="00850FBC"/>
    <w:rsid w:val="00851770"/>
    <w:rsid w:val="00851A08"/>
    <w:rsid w:val="00851E27"/>
    <w:rsid w:val="008525F5"/>
    <w:rsid w:val="00852A9D"/>
    <w:rsid w:val="00852C31"/>
    <w:rsid w:val="00852D00"/>
    <w:rsid w:val="00852E19"/>
    <w:rsid w:val="00854336"/>
    <w:rsid w:val="008546E9"/>
    <w:rsid w:val="0085489B"/>
    <w:rsid w:val="00854BC7"/>
    <w:rsid w:val="008563EC"/>
    <w:rsid w:val="00856A7C"/>
    <w:rsid w:val="00856A98"/>
    <w:rsid w:val="00857B67"/>
    <w:rsid w:val="00860056"/>
    <w:rsid w:val="00860C95"/>
    <w:rsid w:val="00860FA9"/>
    <w:rsid w:val="00861204"/>
    <w:rsid w:val="008613B7"/>
    <w:rsid w:val="00861BCA"/>
    <w:rsid w:val="00861D63"/>
    <w:rsid w:val="00863597"/>
    <w:rsid w:val="00863AC5"/>
    <w:rsid w:val="00863E89"/>
    <w:rsid w:val="008647DD"/>
    <w:rsid w:val="0086563E"/>
    <w:rsid w:val="00866BE4"/>
    <w:rsid w:val="00871182"/>
    <w:rsid w:val="0087158E"/>
    <w:rsid w:val="00872638"/>
    <w:rsid w:val="00872D37"/>
    <w:rsid w:val="00874787"/>
    <w:rsid w:val="00875023"/>
    <w:rsid w:val="008752A2"/>
    <w:rsid w:val="00875928"/>
    <w:rsid w:val="00875AD3"/>
    <w:rsid w:val="00875B1D"/>
    <w:rsid w:val="00876165"/>
    <w:rsid w:val="00876D92"/>
    <w:rsid w:val="00876E0F"/>
    <w:rsid w:val="0088034E"/>
    <w:rsid w:val="00880C91"/>
    <w:rsid w:val="0088120D"/>
    <w:rsid w:val="0088189F"/>
    <w:rsid w:val="00881DE7"/>
    <w:rsid w:val="00882233"/>
    <w:rsid w:val="00882606"/>
    <w:rsid w:val="008826F0"/>
    <w:rsid w:val="0088338D"/>
    <w:rsid w:val="00883896"/>
    <w:rsid w:val="0088395F"/>
    <w:rsid w:val="00883A2C"/>
    <w:rsid w:val="00883B48"/>
    <w:rsid w:val="00884C63"/>
    <w:rsid w:val="00884CB2"/>
    <w:rsid w:val="0088510F"/>
    <w:rsid w:val="00886BB9"/>
    <w:rsid w:val="00887D65"/>
    <w:rsid w:val="00891605"/>
    <w:rsid w:val="00891B0D"/>
    <w:rsid w:val="00891B15"/>
    <w:rsid w:val="00891E89"/>
    <w:rsid w:val="008926B8"/>
    <w:rsid w:val="00892A10"/>
    <w:rsid w:val="00892FAE"/>
    <w:rsid w:val="008933CB"/>
    <w:rsid w:val="008934BF"/>
    <w:rsid w:val="0089350E"/>
    <w:rsid w:val="00893725"/>
    <w:rsid w:val="0089383B"/>
    <w:rsid w:val="008954B4"/>
    <w:rsid w:val="00895CDC"/>
    <w:rsid w:val="00896C13"/>
    <w:rsid w:val="00897238"/>
    <w:rsid w:val="008A2F21"/>
    <w:rsid w:val="008A2FC7"/>
    <w:rsid w:val="008A33AB"/>
    <w:rsid w:val="008A4BEF"/>
    <w:rsid w:val="008A5446"/>
    <w:rsid w:val="008A5B24"/>
    <w:rsid w:val="008A6B7F"/>
    <w:rsid w:val="008A6E51"/>
    <w:rsid w:val="008A707C"/>
    <w:rsid w:val="008A7987"/>
    <w:rsid w:val="008A7BF6"/>
    <w:rsid w:val="008B0934"/>
    <w:rsid w:val="008B0CA1"/>
    <w:rsid w:val="008B1653"/>
    <w:rsid w:val="008B1F79"/>
    <w:rsid w:val="008B2587"/>
    <w:rsid w:val="008B34B3"/>
    <w:rsid w:val="008B3FB7"/>
    <w:rsid w:val="008B4053"/>
    <w:rsid w:val="008B40E4"/>
    <w:rsid w:val="008B46BC"/>
    <w:rsid w:val="008B488A"/>
    <w:rsid w:val="008B51C9"/>
    <w:rsid w:val="008B5259"/>
    <w:rsid w:val="008B7469"/>
    <w:rsid w:val="008C029E"/>
    <w:rsid w:val="008C0BCD"/>
    <w:rsid w:val="008C13D6"/>
    <w:rsid w:val="008C242D"/>
    <w:rsid w:val="008C2D07"/>
    <w:rsid w:val="008C2F80"/>
    <w:rsid w:val="008C3345"/>
    <w:rsid w:val="008C4004"/>
    <w:rsid w:val="008C4BCB"/>
    <w:rsid w:val="008C70F1"/>
    <w:rsid w:val="008C7117"/>
    <w:rsid w:val="008C71CD"/>
    <w:rsid w:val="008D003B"/>
    <w:rsid w:val="008D0BAF"/>
    <w:rsid w:val="008D13E6"/>
    <w:rsid w:val="008D32A4"/>
    <w:rsid w:val="008D35BC"/>
    <w:rsid w:val="008D36E5"/>
    <w:rsid w:val="008D3D21"/>
    <w:rsid w:val="008D3D56"/>
    <w:rsid w:val="008D3E16"/>
    <w:rsid w:val="008D4547"/>
    <w:rsid w:val="008D4650"/>
    <w:rsid w:val="008D466B"/>
    <w:rsid w:val="008D47EA"/>
    <w:rsid w:val="008D639B"/>
    <w:rsid w:val="008D6C0F"/>
    <w:rsid w:val="008E044B"/>
    <w:rsid w:val="008E1269"/>
    <w:rsid w:val="008E201A"/>
    <w:rsid w:val="008E3495"/>
    <w:rsid w:val="008E3542"/>
    <w:rsid w:val="008E39FF"/>
    <w:rsid w:val="008E41C9"/>
    <w:rsid w:val="008E55F5"/>
    <w:rsid w:val="008E5E4C"/>
    <w:rsid w:val="008E605D"/>
    <w:rsid w:val="008E7027"/>
    <w:rsid w:val="008F0FB9"/>
    <w:rsid w:val="008F1948"/>
    <w:rsid w:val="008F1A44"/>
    <w:rsid w:val="008F1D9D"/>
    <w:rsid w:val="008F217D"/>
    <w:rsid w:val="008F2A00"/>
    <w:rsid w:val="008F2D2C"/>
    <w:rsid w:val="008F3648"/>
    <w:rsid w:val="008F41F4"/>
    <w:rsid w:val="008F4419"/>
    <w:rsid w:val="008F4BE5"/>
    <w:rsid w:val="008F4E60"/>
    <w:rsid w:val="008F4FD7"/>
    <w:rsid w:val="008F7627"/>
    <w:rsid w:val="008F762D"/>
    <w:rsid w:val="008F7764"/>
    <w:rsid w:val="008F79DF"/>
    <w:rsid w:val="008F7BB4"/>
    <w:rsid w:val="008F7EE6"/>
    <w:rsid w:val="00900FA6"/>
    <w:rsid w:val="00901861"/>
    <w:rsid w:val="009020D4"/>
    <w:rsid w:val="00902C68"/>
    <w:rsid w:val="00903F17"/>
    <w:rsid w:val="00904829"/>
    <w:rsid w:val="00905099"/>
    <w:rsid w:val="009064B7"/>
    <w:rsid w:val="00910455"/>
    <w:rsid w:val="009114B0"/>
    <w:rsid w:val="00911C0F"/>
    <w:rsid w:val="00912B00"/>
    <w:rsid w:val="00914296"/>
    <w:rsid w:val="00914C68"/>
    <w:rsid w:val="00914FEB"/>
    <w:rsid w:val="00915112"/>
    <w:rsid w:val="00916764"/>
    <w:rsid w:val="00916CAE"/>
    <w:rsid w:val="00917011"/>
    <w:rsid w:val="009173CF"/>
    <w:rsid w:val="00917ADF"/>
    <w:rsid w:val="00920023"/>
    <w:rsid w:val="00920509"/>
    <w:rsid w:val="00920711"/>
    <w:rsid w:val="009212F3"/>
    <w:rsid w:val="00921A3C"/>
    <w:rsid w:val="00921DD4"/>
    <w:rsid w:val="009223D0"/>
    <w:rsid w:val="0092285D"/>
    <w:rsid w:val="009228F3"/>
    <w:rsid w:val="009233D6"/>
    <w:rsid w:val="00923A58"/>
    <w:rsid w:val="00923D9F"/>
    <w:rsid w:val="00925376"/>
    <w:rsid w:val="0092551D"/>
    <w:rsid w:val="009255DC"/>
    <w:rsid w:val="00925D29"/>
    <w:rsid w:val="00926751"/>
    <w:rsid w:val="009269CE"/>
    <w:rsid w:val="00927628"/>
    <w:rsid w:val="00930893"/>
    <w:rsid w:val="0093099B"/>
    <w:rsid w:val="0093106C"/>
    <w:rsid w:val="00931618"/>
    <w:rsid w:val="009317CC"/>
    <w:rsid w:val="00931A24"/>
    <w:rsid w:val="00931CB9"/>
    <w:rsid w:val="00932804"/>
    <w:rsid w:val="009331D3"/>
    <w:rsid w:val="0093408C"/>
    <w:rsid w:val="00934163"/>
    <w:rsid w:val="00934FF7"/>
    <w:rsid w:val="009351F6"/>
    <w:rsid w:val="00935578"/>
    <w:rsid w:val="00935941"/>
    <w:rsid w:val="00935C33"/>
    <w:rsid w:val="00936286"/>
    <w:rsid w:val="009363CC"/>
    <w:rsid w:val="009400E0"/>
    <w:rsid w:val="009405A9"/>
    <w:rsid w:val="0094139B"/>
    <w:rsid w:val="0094148A"/>
    <w:rsid w:val="0094308A"/>
    <w:rsid w:val="00943F6F"/>
    <w:rsid w:val="0094439D"/>
    <w:rsid w:val="009447E5"/>
    <w:rsid w:val="00944869"/>
    <w:rsid w:val="00944C49"/>
    <w:rsid w:val="00944F68"/>
    <w:rsid w:val="0094578D"/>
    <w:rsid w:val="00950622"/>
    <w:rsid w:val="00950ABE"/>
    <w:rsid w:val="00951013"/>
    <w:rsid w:val="0095219E"/>
    <w:rsid w:val="00952629"/>
    <w:rsid w:val="00952897"/>
    <w:rsid w:val="00952C79"/>
    <w:rsid w:val="009535F9"/>
    <w:rsid w:val="009537DA"/>
    <w:rsid w:val="00953DD0"/>
    <w:rsid w:val="009541F4"/>
    <w:rsid w:val="00954798"/>
    <w:rsid w:val="00954F7B"/>
    <w:rsid w:val="0095510D"/>
    <w:rsid w:val="00955571"/>
    <w:rsid w:val="00955C6F"/>
    <w:rsid w:val="00955DCD"/>
    <w:rsid w:val="00956704"/>
    <w:rsid w:val="009567E1"/>
    <w:rsid w:val="00956D3D"/>
    <w:rsid w:val="00960B1C"/>
    <w:rsid w:val="00960D0C"/>
    <w:rsid w:val="00960E50"/>
    <w:rsid w:val="009611E0"/>
    <w:rsid w:val="009612C5"/>
    <w:rsid w:val="009620FC"/>
    <w:rsid w:val="00962144"/>
    <w:rsid w:val="0096238C"/>
    <w:rsid w:val="009625F7"/>
    <w:rsid w:val="00962C40"/>
    <w:rsid w:val="00963317"/>
    <w:rsid w:val="009636F4"/>
    <w:rsid w:val="00964AB4"/>
    <w:rsid w:val="00964C7F"/>
    <w:rsid w:val="009653A6"/>
    <w:rsid w:val="00966006"/>
    <w:rsid w:val="0096638E"/>
    <w:rsid w:val="00967CBA"/>
    <w:rsid w:val="00970CC4"/>
    <w:rsid w:val="00970F40"/>
    <w:rsid w:val="00971C20"/>
    <w:rsid w:val="00972449"/>
    <w:rsid w:val="009725CE"/>
    <w:rsid w:val="0097272D"/>
    <w:rsid w:val="00972D99"/>
    <w:rsid w:val="00972DF5"/>
    <w:rsid w:val="009740BE"/>
    <w:rsid w:val="00974DC6"/>
    <w:rsid w:val="009752E9"/>
    <w:rsid w:val="00975D66"/>
    <w:rsid w:val="0097613F"/>
    <w:rsid w:val="00976713"/>
    <w:rsid w:val="00977E9F"/>
    <w:rsid w:val="00980561"/>
    <w:rsid w:val="00980A1E"/>
    <w:rsid w:val="00980F4A"/>
    <w:rsid w:val="00982D22"/>
    <w:rsid w:val="0098386D"/>
    <w:rsid w:val="00984321"/>
    <w:rsid w:val="009846E0"/>
    <w:rsid w:val="00984C3E"/>
    <w:rsid w:val="00984DAD"/>
    <w:rsid w:val="00985A92"/>
    <w:rsid w:val="00985D8A"/>
    <w:rsid w:val="00986068"/>
    <w:rsid w:val="00987C8A"/>
    <w:rsid w:val="00987F04"/>
    <w:rsid w:val="00990964"/>
    <w:rsid w:val="00990AD2"/>
    <w:rsid w:val="00990ECE"/>
    <w:rsid w:val="00991188"/>
    <w:rsid w:val="00991CB5"/>
    <w:rsid w:val="00991D35"/>
    <w:rsid w:val="00992BA7"/>
    <w:rsid w:val="00993244"/>
    <w:rsid w:val="00993BCE"/>
    <w:rsid w:val="00993F84"/>
    <w:rsid w:val="00994B45"/>
    <w:rsid w:val="009955E0"/>
    <w:rsid w:val="00995D7E"/>
    <w:rsid w:val="00996474"/>
    <w:rsid w:val="00996BCB"/>
    <w:rsid w:val="00996DBD"/>
    <w:rsid w:val="00997AC5"/>
    <w:rsid w:val="00997DDE"/>
    <w:rsid w:val="009A075B"/>
    <w:rsid w:val="009A1611"/>
    <w:rsid w:val="009A1ABE"/>
    <w:rsid w:val="009A1AD8"/>
    <w:rsid w:val="009A1B8E"/>
    <w:rsid w:val="009A1D07"/>
    <w:rsid w:val="009A249A"/>
    <w:rsid w:val="009A31D7"/>
    <w:rsid w:val="009A39F9"/>
    <w:rsid w:val="009A3AE5"/>
    <w:rsid w:val="009A3BDF"/>
    <w:rsid w:val="009A40A7"/>
    <w:rsid w:val="009A414B"/>
    <w:rsid w:val="009A47A5"/>
    <w:rsid w:val="009A59B1"/>
    <w:rsid w:val="009A69D8"/>
    <w:rsid w:val="009A7536"/>
    <w:rsid w:val="009A791A"/>
    <w:rsid w:val="009B0251"/>
    <w:rsid w:val="009B0E4D"/>
    <w:rsid w:val="009B0E84"/>
    <w:rsid w:val="009B1291"/>
    <w:rsid w:val="009B1439"/>
    <w:rsid w:val="009B2370"/>
    <w:rsid w:val="009B2A4C"/>
    <w:rsid w:val="009B3827"/>
    <w:rsid w:val="009B42DE"/>
    <w:rsid w:val="009B42DF"/>
    <w:rsid w:val="009B4A0D"/>
    <w:rsid w:val="009B4B7E"/>
    <w:rsid w:val="009B4DD5"/>
    <w:rsid w:val="009B5921"/>
    <w:rsid w:val="009B59AE"/>
    <w:rsid w:val="009B5BA9"/>
    <w:rsid w:val="009B5CEA"/>
    <w:rsid w:val="009B64AE"/>
    <w:rsid w:val="009B6562"/>
    <w:rsid w:val="009C01F4"/>
    <w:rsid w:val="009C0338"/>
    <w:rsid w:val="009C211A"/>
    <w:rsid w:val="009C2E41"/>
    <w:rsid w:val="009C33CC"/>
    <w:rsid w:val="009C44A2"/>
    <w:rsid w:val="009C4C59"/>
    <w:rsid w:val="009C4E1A"/>
    <w:rsid w:val="009C5695"/>
    <w:rsid w:val="009C5CBA"/>
    <w:rsid w:val="009C6216"/>
    <w:rsid w:val="009C631B"/>
    <w:rsid w:val="009C67DA"/>
    <w:rsid w:val="009C6A5B"/>
    <w:rsid w:val="009C6AC5"/>
    <w:rsid w:val="009C733C"/>
    <w:rsid w:val="009C75AC"/>
    <w:rsid w:val="009D0081"/>
    <w:rsid w:val="009D09CA"/>
    <w:rsid w:val="009D188F"/>
    <w:rsid w:val="009D19E7"/>
    <w:rsid w:val="009D1E04"/>
    <w:rsid w:val="009D2897"/>
    <w:rsid w:val="009D3FAE"/>
    <w:rsid w:val="009D74BF"/>
    <w:rsid w:val="009E0ACE"/>
    <w:rsid w:val="009E0DBB"/>
    <w:rsid w:val="009E0EE3"/>
    <w:rsid w:val="009E1217"/>
    <w:rsid w:val="009E1881"/>
    <w:rsid w:val="009E1A7E"/>
    <w:rsid w:val="009E1B32"/>
    <w:rsid w:val="009E2C48"/>
    <w:rsid w:val="009E34B8"/>
    <w:rsid w:val="009E4E0F"/>
    <w:rsid w:val="009E5C37"/>
    <w:rsid w:val="009E5D3A"/>
    <w:rsid w:val="009E6569"/>
    <w:rsid w:val="009F12CB"/>
    <w:rsid w:val="009F19C0"/>
    <w:rsid w:val="009F231F"/>
    <w:rsid w:val="009F2770"/>
    <w:rsid w:val="009F2A37"/>
    <w:rsid w:val="009F2BF3"/>
    <w:rsid w:val="009F31E2"/>
    <w:rsid w:val="009F34E0"/>
    <w:rsid w:val="009F3E14"/>
    <w:rsid w:val="009F3F35"/>
    <w:rsid w:val="009F41B1"/>
    <w:rsid w:val="009F494F"/>
    <w:rsid w:val="009F5067"/>
    <w:rsid w:val="009F5295"/>
    <w:rsid w:val="009F5386"/>
    <w:rsid w:val="009F6259"/>
    <w:rsid w:val="009F68AF"/>
    <w:rsid w:val="009F78E4"/>
    <w:rsid w:val="009F7B92"/>
    <w:rsid w:val="00A00BAE"/>
    <w:rsid w:val="00A0101D"/>
    <w:rsid w:val="00A010EA"/>
    <w:rsid w:val="00A01CB7"/>
    <w:rsid w:val="00A01FA2"/>
    <w:rsid w:val="00A0220C"/>
    <w:rsid w:val="00A023BB"/>
    <w:rsid w:val="00A02584"/>
    <w:rsid w:val="00A025BF"/>
    <w:rsid w:val="00A02FC9"/>
    <w:rsid w:val="00A030AD"/>
    <w:rsid w:val="00A06B1D"/>
    <w:rsid w:val="00A074CA"/>
    <w:rsid w:val="00A07D77"/>
    <w:rsid w:val="00A07FE5"/>
    <w:rsid w:val="00A10349"/>
    <w:rsid w:val="00A106B0"/>
    <w:rsid w:val="00A10ED8"/>
    <w:rsid w:val="00A119DE"/>
    <w:rsid w:val="00A11EDF"/>
    <w:rsid w:val="00A12E20"/>
    <w:rsid w:val="00A1351B"/>
    <w:rsid w:val="00A14ADF"/>
    <w:rsid w:val="00A14FA1"/>
    <w:rsid w:val="00A150F6"/>
    <w:rsid w:val="00A15B09"/>
    <w:rsid w:val="00A15D15"/>
    <w:rsid w:val="00A15DBA"/>
    <w:rsid w:val="00A1615E"/>
    <w:rsid w:val="00A167F3"/>
    <w:rsid w:val="00A16FDA"/>
    <w:rsid w:val="00A17140"/>
    <w:rsid w:val="00A1769D"/>
    <w:rsid w:val="00A178D7"/>
    <w:rsid w:val="00A17A19"/>
    <w:rsid w:val="00A209D5"/>
    <w:rsid w:val="00A20C93"/>
    <w:rsid w:val="00A2167E"/>
    <w:rsid w:val="00A21ECA"/>
    <w:rsid w:val="00A22A04"/>
    <w:rsid w:val="00A22BAD"/>
    <w:rsid w:val="00A22D89"/>
    <w:rsid w:val="00A2321C"/>
    <w:rsid w:val="00A2417E"/>
    <w:rsid w:val="00A241D5"/>
    <w:rsid w:val="00A250BA"/>
    <w:rsid w:val="00A26082"/>
    <w:rsid w:val="00A26A34"/>
    <w:rsid w:val="00A270D6"/>
    <w:rsid w:val="00A27314"/>
    <w:rsid w:val="00A279EC"/>
    <w:rsid w:val="00A27F7F"/>
    <w:rsid w:val="00A31882"/>
    <w:rsid w:val="00A32233"/>
    <w:rsid w:val="00A33A94"/>
    <w:rsid w:val="00A34AD5"/>
    <w:rsid w:val="00A352B4"/>
    <w:rsid w:val="00A363B2"/>
    <w:rsid w:val="00A37444"/>
    <w:rsid w:val="00A37C29"/>
    <w:rsid w:val="00A41089"/>
    <w:rsid w:val="00A41F60"/>
    <w:rsid w:val="00A42E3E"/>
    <w:rsid w:val="00A43545"/>
    <w:rsid w:val="00A439AB"/>
    <w:rsid w:val="00A43AC3"/>
    <w:rsid w:val="00A43F64"/>
    <w:rsid w:val="00A44725"/>
    <w:rsid w:val="00A45557"/>
    <w:rsid w:val="00A46074"/>
    <w:rsid w:val="00A460C7"/>
    <w:rsid w:val="00A46C5E"/>
    <w:rsid w:val="00A476CA"/>
    <w:rsid w:val="00A4774C"/>
    <w:rsid w:val="00A477DE"/>
    <w:rsid w:val="00A522C1"/>
    <w:rsid w:val="00A52377"/>
    <w:rsid w:val="00A52C24"/>
    <w:rsid w:val="00A52E72"/>
    <w:rsid w:val="00A52F60"/>
    <w:rsid w:val="00A54E5D"/>
    <w:rsid w:val="00A5599D"/>
    <w:rsid w:val="00A55D73"/>
    <w:rsid w:val="00A55DE1"/>
    <w:rsid w:val="00A566C9"/>
    <w:rsid w:val="00A60EF7"/>
    <w:rsid w:val="00A6157A"/>
    <w:rsid w:val="00A619E6"/>
    <w:rsid w:val="00A62357"/>
    <w:rsid w:val="00A62FB8"/>
    <w:rsid w:val="00A63463"/>
    <w:rsid w:val="00A638BF"/>
    <w:rsid w:val="00A6460F"/>
    <w:rsid w:val="00A64DF4"/>
    <w:rsid w:val="00A651AC"/>
    <w:rsid w:val="00A652A7"/>
    <w:rsid w:val="00A65525"/>
    <w:rsid w:val="00A65914"/>
    <w:rsid w:val="00A65AEA"/>
    <w:rsid w:val="00A65DEF"/>
    <w:rsid w:val="00A66253"/>
    <w:rsid w:val="00A66716"/>
    <w:rsid w:val="00A6767B"/>
    <w:rsid w:val="00A6777F"/>
    <w:rsid w:val="00A704ED"/>
    <w:rsid w:val="00A70C56"/>
    <w:rsid w:val="00A711F9"/>
    <w:rsid w:val="00A71315"/>
    <w:rsid w:val="00A714B0"/>
    <w:rsid w:val="00A71A77"/>
    <w:rsid w:val="00A71DE9"/>
    <w:rsid w:val="00A71E66"/>
    <w:rsid w:val="00A72A61"/>
    <w:rsid w:val="00A733A5"/>
    <w:rsid w:val="00A75220"/>
    <w:rsid w:val="00A754FC"/>
    <w:rsid w:val="00A7620C"/>
    <w:rsid w:val="00A77801"/>
    <w:rsid w:val="00A77A66"/>
    <w:rsid w:val="00A77D5C"/>
    <w:rsid w:val="00A810DD"/>
    <w:rsid w:val="00A818B9"/>
    <w:rsid w:val="00A826CF"/>
    <w:rsid w:val="00A82D2B"/>
    <w:rsid w:val="00A82DCE"/>
    <w:rsid w:val="00A838B2"/>
    <w:rsid w:val="00A83DA8"/>
    <w:rsid w:val="00A84087"/>
    <w:rsid w:val="00A84F29"/>
    <w:rsid w:val="00A8547E"/>
    <w:rsid w:val="00A854C5"/>
    <w:rsid w:val="00A86EDC"/>
    <w:rsid w:val="00A86F30"/>
    <w:rsid w:val="00A872D1"/>
    <w:rsid w:val="00A872DD"/>
    <w:rsid w:val="00A87DB4"/>
    <w:rsid w:val="00A90131"/>
    <w:rsid w:val="00A91048"/>
    <w:rsid w:val="00A918AF"/>
    <w:rsid w:val="00A91C12"/>
    <w:rsid w:val="00A9237C"/>
    <w:rsid w:val="00A9288E"/>
    <w:rsid w:val="00A92AEE"/>
    <w:rsid w:val="00A92C22"/>
    <w:rsid w:val="00A94B42"/>
    <w:rsid w:val="00A95CF0"/>
    <w:rsid w:val="00A96238"/>
    <w:rsid w:val="00A965AC"/>
    <w:rsid w:val="00AA0350"/>
    <w:rsid w:val="00AA0DD5"/>
    <w:rsid w:val="00AA2151"/>
    <w:rsid w:val="00AA2AB4"/>
    <w:rsid w:val="00AA3769"/>
    <w:rsid w:val="00AA415D"/>
    <w:rsid w:val="00AA4B7E"/>
    <w:rsid w:val="00AA5992"/>
    <w:rsid w:val="00AA5C52"/>
    <w:rsid w:val="00AA60A2"/>
    <w:rsid w:val="00AA6E21"/>
    <w:rsid w:val="00AA7A66"/>
    <w:rsid w:val="00AA7F35"/>
    <w:rsid w:val="00AB0482"/>
    <w:rsid w:val="00AB08A0"/>
    <w:rsid w:val="00AB10C9"/>
    <w:rsid w:val="00AB13C1"/>
    <w:rsid w:val="00AB1DD1"/>
    <w:rsid w:val="00AB1DFB"/>
    <w:rsid w:val="00AB2861"/>
    <w:rsid w:val="00AB2F94"/>
    <w:rsid w:val="00AB427A"/>
    <w:rsid w:val="00AB4D9C"/>
    <w:rsid w:val="00AB5048"/>
    <w:rsid w:val="00AB566B"/>
    <w:rsid w:val="00AB5FBD"/>
    <w:rsid w:val="00AB7298"/>
    <w:rsid w:val="00AC0026"/>
    <w:rsid w:val="00AC1116"/>
    <w:rsid w:val="00AC15E4"/>
    <w:rsid w:val="00AC1D8C"/>
    <w:rsid w:val="00AC1E47"/>
    <w:rsid w:val="00AC21AF"/>
    <w:rsid w:val="00AC2552"/>
    <w:rsid w:val="00AC2933"/>
    <w:rsid w:val="00AC2D24"/>
    <w:rsid w:val="00AC3508"/>
    <w:rsid w:val="00AC3C6F"/>
    <w:rsid w:val="00AC4609"/>
    <w:rsid w:val="00AC555B"/>
    <w:rsid w:val="00AC59DD"/>
    <w:rsid w:val="00AC5F8C"/>
    <w:rsid w:val="00AC777D"/>
    <w:rsid w:val="00AC7B15"/>
    <w:rsid w:val="00AC7E20"/>
    <w:rsid w:val="00AD011A"/>
    <w:rsid w:val="00AD019D"/>
    <w:rsid w:val="00AD08A1"/>
    <w:rsid w:val="00AD11D3"/>
    <w:rsid w:val="00AD2B98"/>
    <w:rsid w:val="00AD2EC2"/>
    <w:rsid w:val="00AD4749"/>
    <w:rsid w:val="00AD5196"/>
    <w:rsid w:val="00AD590A"/>
    <w:rsid w:val="00AD6633"/>
    <w:rsid w:val="00AD67A7"/>
    <w:rsid w:val="00AD681E"/>
    <w:rsid w:val="00AD6F83"/>
    <w:rsid w:val="00AD719B"/>
    <w:rsid w:val="00AE0383"/>
    <w:rsid w:val="00AE1721"/>
    <w:rsid w:val="00AE1ABC"/>
    <w:rsid w:val="00AE1E37"/>
    <w:rsid w:val="00AE3123"/>
    <w:rsid w:val="00AE3BF3"/>
    <w:rsid w:val="00AE3EA9"/>
    <w:rsid w:val="00AE4F97"/>
    <w:rsid w:val="00AE548F"/>
    <w:rsid w:val="00AE58BE"/>
    <w:rsid w:val="00AE6421"/>
    <w:rsid w:val="00AE6840"/>
    <w:rsid w:val="00AE6B75"/>
    <w:rsid w:val="00AF0CCC"/>
    <w:rsid w:val="00AF0EEF"/>
    <w:rsid w:val="00AF0EFB"/>
    <w:rsid w:val="00AF0F59"/>
    <w:rsid w:val="00AF1186"/>
    <w:rsid w:val="00AF25DD"/>
    <w:rsid w:val="00AF31E6"/>
    <w:rsid w:val="00AF33D7"/>
    <w:rsid w:val="00AF3747"/>
    <w:rsid w:val="00AF437F"/>
    <w:rsid w:val="00AF488E"/>
    <w:rsid w:val="00AF6186"/>
    <w:rsid w:val="00AF61E8"/>
    <w:rsid w:val="00AF6F0C"/>
    <w:rsid w:val="00AF753A"/>
    <w:rsid w:val="00AF7E8E"/>
    <w:rsid w:val="00B00738"/>
    <w:rsid w:val="00B00900"/>
    <w:rsid w:val="00B00B4C"/>
    <w:rsid w:val="00B01721"/>
    <w:rsid w:val="00B0207C"/>
    <w:rsid w:val="00B0240E"/>
    <w:rsid w:val="00B02689"/>
    <w:rsid w:val="00B02F85"/>
    <w:rsid w:val="00B03894"/>
    <w:rsid w:val="00B03899"/>
    <w:rsid w:val="00B039AE"/>
    <w:rsid w:val="00B0484E"/>
    <w:rsid w:val="00B04868"/>
    <w:rsid w:val="00B05417"/>
    <w:rsid w:val="00B05421"/>
    <w:rsid w:val="00B05C68"/>
    <w:rsid w:val="00B05F40"/>
    <w:rsid w:val="00B06971"/>
    <w:rsid w:val="00B06A06"/>
    <w:rsid w:val="00B1007E"/>
    <w:rsid w:val="00B102DA"/>
    <w:rsid w:val="00B10FAB"/>
    <w:rsid w:val="00B1109C"/>
    <w:rsid w:val="00B115CE"/>
    <w:rsid w:val="00B11D0B"/>
    <w:rsid w:val="00B12589"/>
    <w:rsid w:val="00B125EB"/>
    <w:rsid w:val="00B12EE2"/>
    <w:rsid w:val="00B13122"/>
    <w:rsid w:val="00B13763"/>
    <w:rsid w:val="00B145B5"/>
    <w:rsid w:val="00B15A2A"/>
    <w:rsid w:val="00B15C29"/>
    <w:rsid w:val="00B15E21"/>
    <w:rsid w:val="00B15F03"/>
    <w:rsid w:val="00B16146"/>
    <w:rsid w:val="00B165B1"/>
    <w:rsid w:val="00B16B50"/>
    <w:rsid w:val="00B177D4"/>
    <w:rsid w:val="00B17A76"/>
    <w:rsid w:val="00B17FD1"/>
    <w:rsid w:val="00B212EE"/>
    <w:rsid w:val="00B2174C"/>
    <w:rsid w:val="00B218B0"/>
    <w:rsid w:val="00B21A81"/>
    <w:rsid w:val="00B22189"/>
    <w:rsid w:val="00B226BA"/>
    <w:rsid w:val="00B22CAA"/>
    <w:rsid w:val="00B2303E"/>
    <w:rsid w:val="00B23146"/>
    <w:rsid w:val="00B231A0"/>
    <w:rsid w:val="00B23ACD"/>
    <w:rsid w:val="00B245F4"/>
    <w:rsid w:val="00B24786"/>
    <w:rsid w:val="00B24986"/>
    <w:rsid w:val="00B250C9"/>
    <w:rsid w:val="00B253C8"/>
    <w:rsid w:val="00B2779D"/>
    <w:rsid w:val="00B278EB"/>
    <w:rsid w:val="00B27C7C"/>
    <w:rsid w:val="00B27E4A"/>
    <w:rsid w:val="00B304BD"/>
    <w:rsid w:val="00B30E6B"/>
    <w:rsid w:val="00B3182F"/>
    <w:rsid w:val="00B31C3B"/>
    <w:rsid w:val="00B32465"/>
    <w:rsid w:val="00B32C70"/>
    <w:rsid w:val="00B32E89"/>
    <w:rsid w:val="00B33190"/>
    <w:rsid w:val="00B3362B"/>
    <w:rsid w:val="00B33A60"/>
    <w:rsid w:val="00B34FAF"/>
    <w:rsid w:val="00B350CB"/>
    <w:rsid w:val="00B35B6D"/>
    <w:rsid w:val="00B36841"/>
    <w:rsid w:val="00B36931"/>
    <w:rsid w:val="00B37E2C"/>
    <w:rsid w:val="00B37F5B"/>
    <w:rsid w:val="00B4058B"/>
    <w:rsid w:val="00B407CD"/>
    <w:rsid w:val="00B412BB"/>
    <w:rsid w:val="00B41A89"/>
    <w:rsid w:val="00B42BF4"/>
    <w:rsid w:val="00B42C08"/>
    <w:rsid w:val="00B42EF4"/>
    <w:rsid w:val="00B43E91"/>
    <w:rsid w:val="00B454E4"/>
    <w:rsid w:val="00B471BC"/>
    <w:rsid w:val="00B47753"/>
    <w:rsid w:val="00B50263"/>
    <w:rsid w:val="00B51334"/>
    <w:rsid w:val="00B537DF"/>
    <w:rsid w:val="00B53CEC"/>
    <w:rsid w:val="00B54004"/>
    <w:rsid w:val="00B54618"/>
    <w:rsid w:val="00B5558D"/>
    <w:rsid w:val="00B56A09"/>
    <w:rsid w:val="00B56EB8"/>
    <w:rsid w:val="00B56FBB"/>
    <w:rsid w:val="00B57191"/>
    <w:rsid w:val="00B577F4"/>
    <w:rsid w:val="00B60A43"/>
    <w:rsid w:val="00B60F4E"/>
    <w:rsid w:val="00B620BB"/>
    <w:rsid w:val="00B62228"/>
    <w:rsid w:val="00B62693"/>
    <w:rsid w:val="00B633C7"/>
    <w:rsid w:val="00B6352E"/>
    <w:rsid w:val="00B64AAE"/>
    <w:rsid w:val="00B660EC"/>
    <w:rsid w:val="00B667A2"/>
    <w:rsid w:val="00B71896"/>
    <w:rsid w:val="00B71ECF"/>
    <w:rsid w:val="00B729B8"/>
    <w:rsid w:val="00B72C35"/>
    <w:rsid w:val="00B72DB9"/>
    <w:rsid w:val="00B73419"/>
    <w:rsid w:val="00B73EBB"/>
    <w:rsid w:val="00B74000"/>
    <w:rsid w:val="00B75BF8"/>
    <w:rsid w:val="00B760BD"/>
    <w:rsid w:val="00B7611C"/>
    <w:rsid w:val="00B76518"/>
    <w:rsid w:val="00B860D5"/>
    <w:rsid w:val="00B86DC8"/>
    <w:rsid w:val="00B86E32"/>
    <w:rsid w:val="00B870F5"/>
    <w:rsid w:val="00B87140"/>
    <w:rsid w:val="00B9009A"/>
    <w:rsid w:val="00B90CD2"/>
    <w:rsid w:val="00B93133"/>
    <w:rsid w:val="00B93493"/>
    <w:rsid w:val="00B93DE0"/>
    <w:rsid w:val="00B93F81"/>
    <w:rsid w:val="00B9576B"/>
    <w:rsid w:val="00B95BD8"/>
    <w:rsid w:val="00B9634E"/>
    <w:rsid w:val="00B9653A"/>
    <w:rsid w:val="00B97243"/>
    <w:rsid w:val="00BA01AB"/>
    <w:rsid w:val="00BA05F8"/>
    <w:rsid w:val="00BA0A9C"/>
    <w:rsid w:val="00BA0F59"/>
    <w:rsid w:val="00BA12D8"/>
    <w:rsid w:val="00BA286C"/>
    <w:rsid w:val="00BA2E9C"/>
    <w:rsid w:val="00BA2F74"/>
    <w:rsid w:val="00BA311C"/>
    <w:rsid w:val="00BA39AE"/>
    <w:rsid w:val="00BA482C"/>
    <w:rsid w:val="00BA4837"/>
    <w:rsid w:val="00BA4B01"/>
    <w:rsid w:val="00BA5595"/>
    <w:rsid w:val="00BA5717"/>
    <w:rsid w:val="00BA63BC"/>
    <w:rsid w:val="00BB074A"/>
    <w:rsid w:val="00BB2AA2"/>
    <w:rsid w:val="00BB3A21"/>
    <w:rsid w:val="00BB3C55"/>
    <w:rsid w:val="00BB3DD0"/>
    <w:rsid w:val="00BB4ADE"/>
    <w:rsid w:val="00BB6467"/>
    <w:rsid w:val="00BB6ABF"/>
    <w:rsid w:val="00BB6C7B"/>
    <w:rsid w:val="00BC101A"/>
    <w:rsid w:val="00BC1715"/>
    <w:rsid w:val="00BC1E9F"/>
    <w:rsid w:val="00BC3251"/>
    <w:rsid w:val="00BC3972"/>
    <w:rsid w:val="00BC39D2"/>
    <w:rsid w:val="00BC3E6F"/>
    <w:rsid w:val="00BC3FF4"/>
    <w:rsid w:val="00BC5293"/>
    <w:rsid w:val="00BC5F5F"/>
    <w:rsid w:val="00BC732C"/>
    <w:rsid w:val="00BC778C"/>
    <w:rsid w:val="00BD03FF"/>
    <w:rsid w:val="00BD0594"/>
    <w:rsid w:val="00BD06D9"/>
    <w:rsid w:val="00BD1A9E"/>
    <w:rsid w:val="00BD1C77"/>
    <w:rsid w:val="00BD1DF8"/>
    <w:rsid w:val="00BD239F"/>
    <w:rsid w:val="00BD2406"/>
    <w:rsid w:val="00BD2F0C"/>
    <w:rsid w:val="00BD32E2"/>
    <w:rsid w:val="00BD32F6"/>
    <w:rsid w:val="00BD3309"/>
    <w:rsid w:val="00BD359D"/>
    <w:rsid w:val="00BD36A6"/>
    <w:rsid w:val="00BD3D4B"/>
    <w:rsid w:val="00BD46DC"/>
    <w:rsid w:val="00BD68CE"/>
    <w:rsid w:val="00BD6BB5"/>
    <w:rsid w:val="00BD76DE"/>
    <w:rsid w:val="00BD772A"/>
    <w:rsid w:val="00BE0500"/>
    <w:rsid w:val="00BE12CE"/>
    <w:rsid w:val="00BE14D6"/>
    <w:rsid w:val="00BE17B0"/>
    <w:rsid w:val="00BE1AAE"/>
    <w:rsid w:val="00BE22B9"/>
    <w:rsid w:val="00BE3361"/>
    <w:rsid w:val="00BE3C27"/>
    <w:rsid w:val="00BE4415"/>
    <w:rsid w:val="00BE5015"/>
    <w:rsid w:val="00BE5021"/>
    <w:rsid w:val="00BE578A"/>
    <w:rsid w:val="00BE65D9"/>
    <w:rsid w:val="00BE69D5"/>
    <w:rsid w:val="00BE6BF8"/>
    <w:rsid w:val="00BE783E"/>
    <w:rsid w:val="00BE79F5"/>
    <w:rsid w:val="00BF0052"/>
    <w:rsid w:val="00BF0AE2"/>
    <w:rsid w:val="00BF1497"/>
    <w:rsid w:val="00BF1726"/>
    <w:rsid w:val="00BF3923"/>
    <w:rsid w:val="00BF70FE"/>
    <w:rsid w:val="00BF7F2E"/>
    <w:rsid w:val="00C00982"/>
    <w:rsid w:val="00C0186A"/>
    <w:rsid w:val="00C018F7"/>
    <w:rsid w:val="00C02941"/>
    <w:rsid w:val="00C03C52"/>
    <w:rsid w:val="00C0401C"/>
    <w:rsid w:val="00C04108"/>
    <w:rsid w:val="00C04D4A"/>
    <w:rsid w:val="00C0503D"/>
    <w:rsid w:val="00C052B9"/>
    <w:rsid w:val="00C05883"/>
    <w:rsid w:val="00C05DE3"/>
    <w:rsid w:val="00C06362"/>
    <w:rsid w:val="00C0720E"/>
    <w:rsid w:val="00C10459"/>
    <w:rsid w:val="00C119C8"/>
    <w:rsid w:val="00C11A38"/>
    <w:rsid w:val="00C1214F"/>
    <w:rsid w:val="00C13110"/>
    <w:rsid w:val="00C13516"/>
    <w:rsid w:val="00C13776"/>
    <w:rsid w:val="00C14085"/>
    <w:rsid w:val="00C144CA"/>
    <w:rsid w:val="00C150D4"/>
    <w:rsid w:val="00C1587A"/>
    <w:rsid w:val="00C1621C"/>
    <w:rsid w:val="00C17F25"/>
    <w:rsid w:val="00C22C57"/>
    <w:rsid w:val="00C22F12"/>
    <w:rsid w:val="00C24A40"/>
    <w:rsid w:val="00C24BBD"/>
    <w:rsid w:val="00C2599A"/>
    <w:rsid w:val="00C259B3"/>
    <w:rsid w:val="00C25B79"/>
    <w:rsid w:val="00C25C00"/>
    <w:rsid w:val="00C26045"/>
    <w:rsid w:val="00C26139"/>
    <w:rsid w:val="00C267E0"/>
    <w:rsid w:val="00C30842"/>
    <w:rsid w:val="00C30F52"/>
    <w:rsid w:val="00C31AEB"/>
    <w:rsid w:val="00C32C80"/>
    <w:rsid w:val="00C3397C"/>
    <w:rsid w:val="00C33A5D"/>
    <w:rsid w:val="00C34402"/>
    <w:rsid w:val="00C37CA7"/>
    <w:rsid w:val="00C406C8"/>
    <w:rsid w:val="00C41501"/>
    <w:rsid w:val="00C41A0C"/>
    <w:rsid w:val="00C41D24"/>
    <w:rsid w:val="00C428C1"/>
    <w:rsid w:val="00C430FE"/>
    <w:rsid w:val="00C434C0"/>
    <w:rsid w:val="00C447FF"/>
    <w:rsid w:val="00C44AA9"/>
    <w:rsid w:val="00C459C5"/>
    <w:rsid w:val="00C47174"/>
    <w:rsid w:val="00C47515"/>
    <w:rsid w:val="00C47682"/>
    <w:rsid w:val="00C47B62"/>
    <w:rsid w:val="00C47C51"/>
    <w:rsid w:val="00C51F28"/>
    <w:rsid w:val="00C5291C"/>
    <w:rsid w:val="00C5304C"/>
    <w:rsid w:val="00C54677"/>
    <w:rsid w:val="00C54CFE"/>
    <w:rsid w:val="00C55220"/>
    <w:rsid w:val="00C557D3"/>
    <w:rsid w:val="00C55E86"/>
    <w:rsid w:val="00C573C3"/>
    <w:rsid w:val="00C57FE0"/>
    <w:rsid w:val="00C613EF"/>
    <w:rsid w:val="00C615D2"/>
    <w:rsid w:val="00C61B5A"/>
    <w:rsid w:val="00C62744"/>
    <w:rsid w:val="00C62F63"/>
    <w:rsid w:val="00C647BF"/>
    <w:rsid w:val="00C64D06"/>
    <w:rsid w:val="00C65066"/>
    <w:rsid w:val="00C655CD"/>
    <w:rsid w:val="00C655F2"/>
    <w:rsid w:val="00C66994"/>
    <w:rsid w:val="00C66F08"/>
    <w:rsid w:val="00C70141"/>
    <w:rsid w:val="00C72A36"/>
    <w:rsid w:val="00C72D37"/>
    <w:rsid w:val="00C7324B"/>
    <w:rsid w:val="00C7359D"/>
    <w:rsid w:val="00C73A5B"/>
    <w:rsid w:val="00C73ACD"/>
    <w:rsid w:val="00C74247"/>
    <w:rsid w:val="00C762FE"/>
    <w:rsid w:val="00C76817"/>
    <w:rsid w:val="00C800E2"/>
    <w:rsid w:val="00C804D3"/>
    <w:rsid w:val="00C809A8"/>
    <w:rsid w:val="00C81762"/>
    <w:rsid w:val="00C81E17"/>
    <w:rsid w:val="00C83718"/>
    <w:rsid w:val="00C83C3A"/>
    <w:rsid w:val="00C840C6"/>
    <w:rsid w:val="00C844FE"/>
    <w:rsid w:val="00C84767"/>
    <w:rsid w:val="00C85234"/>
    <w:rsid w:val="00C86B06"/>
    <w:rsid w:val="00C873C3"/>
    <w:rsid w:val="00C87A21"/>
    <w:rsid w:val="00C87BD9"/>
    <w:rsid w:val="00C902FF"/>
    <w:rsid w:val="00C91EE6"/>
    <w:rsid w:val="00C92317"/>
    <w:rsid w:val="00C92FA7"/>
    <w:rsid w:val="00C92FAC"/>
    <w:rsid w:val="00C94714"/>
    <w:rsid w:val="00C959C7"/>
    <w:rsid w:val="00C95BD8"/>
    <w:rsid w:val="00C962FC"/>
    <w:rsid w:val="00CA0548"/>
    <w:rsid w:val="00CA0A38"/>
    <w:rsid w:val="00CA12CD"/>
    <w:rsid w:val="00CA1621"/>
    <w:rsid w:val="00CA1945"/>
    <w:rsid w:val="00CA2379"/>
    <w:rsid w:val="00CA2591"/>
    <w:rsid w:val="00CA2ED6"/>
    <w:rsid w:val="00CA3811"/>
    <w:rsid w:val="00CA38A9"/>
    <w:rsid w:val="00CA4173"/>
    <w:rsid w:val="00CA41A1"/>
    <w:rsid w:val="00CA564D"/>
    <w:rsid w:val="00CA59C4"/>
    <w:rsid w:val="00CA7451"/>
    <w:rsid w:val="00CA7A9D"/>
    <w:rsid w:val="00CA7D45"/>
    <w:rsid w:val="00CB0412"/>
    <w:rsid w:val="00CB0499"/>
    <w:rsid w:val="00CB0828"/>
    <w:rsid w:val="00CB18B7"/>
    <w:rsid w:val="00CB285D"/>
    <w:rsid w:val="00CB2F9D"/>
    <w:rsid w:val="00CB368A"/>
    <w:rsid w:val="00CB3701"/>
    <w:rsid w:val="00CB3C00"/>
    <w:rsid w:val="00CB3ED3"/>
    <w:rsid w:val="00CB4596"/>
    <w:rsid w:val="00CB66DB"/>
    <w:rsid w:val="00CB6EA1"/>
    <w:rsid w:val="00CB7249"/>
    <w:rsid w:val="00CB78DD"/>
    <w:rsid w:val="00CC013B"/>
    <w:rsid w:val="00CC04DA"/>
    <w:rsid w:val="00CC1CB9"/>
    <w:rsid w:val="00CC252B"/>
    <w:rsid w:val="00CC29ED"/>
    <w:rsid w:val="00CC2AF6"/>
    <w:rsid w:val="00CC5868"/>
    <w:rsid w:val="00CC5EE6"/>
    <w:rsid w:val="00CC5EF8"/>
    <w:rsid w:val="00CC6363"/>
    <w:rsid w:val="00CC6871"/>
    <w:rsid w:val="00CC735A"/>
    <w:rsid w:val="00CD06A7"/>
    <w:rsid w:val="00CD15B6"/>
    <w:rsid w:val="00CD1A47"/>
    <w:rsid w:val="00CD210A"/>
    <w:rsid w:val="00CD24CE"/>
    <w:rsid w:val="00CD26F5"/>
    <w:rsid w:val="00CD3FD7"/>
    <w:rsid w:val="00CD44D1"/>
    <w:rsid w:val="00CD494B"/>
    <w:rsid w:val="00CD5020"/>
    <w:rsid w:val="00CE004E"/>
    <w:rsid w:val="00CE016D"/>
    <w:rsid w:val="00CE0743"/>
    <w:rsid w:val="00CE1200"/>
    <w:rsid w:val="00CE28E7"/>
    <w:rsid w:val="00CE2E32"/>
    <w:rsid w:val="00CE37A0"/>
    <w:rsid w:val="00CE4748"/>
    <w:rsid w:val="00CE530F"/>
    <w:rsid w:val="00CE647C"/>
    <w:rsid w:val="00CF0DE7"/>
    <w:rsid w:val="00CF101A"/>
    <w:rsid w:val="00CF121E"/>
    <w:rsid w:val="00CF1DFD"/>
    <w:rsid w:val="00CF2107"/>
    <w:rsid w:val="00CF244D"/>
    <w:rsid w:val="00CF2788"/>
    <w:rsid w:val="00CF2AD4"/>
    <w:rsid w:val="00CF319A"/>
    <w:rsid w:val="00CF3D12"/>
    <w:rsid w:val="00CF3D54"/>
    <w:rsid w:val="00CF4DF8"/>
    <w:rsid w:val="00CF5092"/>
    <w:rsid w:val="00CF5A6E"/>
    <w:rsid w:val="00CF61E9"/>
    <w:rsid w:val="00CF7679"/>
    <w:rsid w:val="00D00BE2"/>
    <w:rsid w:val="00D0192E"/>
    <w:rsid w:val="00D024EC"/>
    <w:rsid w:val="00D02929"/>
    <w:rsid w:val="00D02ACB"/>
    <w:rsid w:val="00D02F07"/>
    <w:rsid w:val="00D03399"/>
    <w:rsid w:val="00D03B3A"/>
    <w:rsid w:val="00D04618"/>
    <w:rsid w:val="00D04E00"/>
    <w:rsid w:val="00D0537B"/>
    <w:rsid w:val="00D06348"/>
    <w:rsid w:val="00D0774F"/>
    <w:rsid w:val="00D07905"/>
    <w:rsid w:val="00D07AD6"/>
    <w:rsid w:val="00D10CBC"/>
    <w:rsid w:val="00D132F7"/>
    <w:rsid w:val="00D1336B"/>
    <w:rsid w:val="00D13521"/>
    <w:rsid w:val="00D136F4"/>
    <w:rsid w:val="00D13D59"/>
    <w:rsid w:val="00D13F4F"/>
    <w:rsid w:val="00D1431B"/>
    <w:rsid w:val="00D14825"/>
    <w:rsid w:val="00D156E1"/>
    <w:rsid w:val="00D15AA6"/>
    <w:rsid w:val="00D16A22"/>
    <w:rsid w:val="00D20F43"/>
    <w:rsid w:val="00D20FA6"/>
    <w:rsid w:val="00D21B5D"/>
    <w:rsid w:val="00D226C4"/>
    <w:rsid w:val="00D22A2D"/>
    <w:rsid w:val="00D230F6"/>
    <w:rsid w:val="00D23B34"/>
    <w:rsid w:val="00D24BF3"/>
    <w:rsid w:val="00D2523D"/>
    <w:rsid w:val="00D25B55"/>
    <w:rsid w:val="00D25ED9"/>
    <w:rsid w:val="00D260F8"/>
    <w:rsid w:val="00D267A5"/>
    <w:rsid w:val="00D26CD2"/>
    <w:rsid w:val="00D26E40"/>
    <w:rsid w:val="00D27B9E"/>
    <w:rsid w:val="00D3046B"/>
    <w:rsid w:val="00D3061F"/>
    <w:rsid w:val="00D30987"/>
    <w:rsid w:val="00D30F2E"/>
    <w:rsid w:val="00D31592"/>
    <w:rsid w:val="00D31B44"/>
    <w:rsid w:val="00D31C85"/>
    <w:rsid w:val="00D32A2E"/>
    <w:rsid w:val="00D32D29"/>
    <w:rsid w:val="00D3377A"/>
    <w:rsid w:val="00D34484"/>
    <w:rsid w:val="00D34C4A"/>
    <w:rsid w:val="00D3643E"/>
    <w:rsid w:val="00D36582"/>
    <w:rsid w:val="00D37559"/>
    <w:rsid w:val="00D37BDB"/>
    <w:rsid w:val="00D42FA1"/>
    <w:rsid w:val="00D430B9"/>
    <w:rsid w:val="00D43B5B"/>
    <w:rsid w:val="00D43FFB"/>
    <w:rsid w:val="00D449B0"/>
    <w:rsid w:val="00D452D7"/>
    <w:rsid w:val="00D45B44"/>
    <w:rsid w:val="00D45E51"/>
    <w:rsid w:val="00D4694E"/>
    <w:rsid w:val="00D46DB5"/>
    <w:rsid w:val="00D476C5"/>
    <w:rsid w:val="00D47C36"/>
    <w:rsid w:val="00D50447"/>
    <w:rsid w:val="00D50661"/>
    <w:rsid w:val="00D519A9"/>
    <w:rsid w:val="00D51E61"/>
    <w:rsid w:val="00D51F3A"/>
    <w:rsid w:val="00D52813"/>
    <w:rsid w:val="00D52B41"/>
    <w:rsid w:val="00D532A9"/>
    <w:rsid w:val="00D545A1"/>
    <w:rsid w:val="00D56072"/>
    <w:rsid w:val="00D56FD8"/>
    <w:rsid w:val="00D6051A"/>
    <w:rsid w:val="00D61044"/>
    <w:rsid w:val="00D62595"/>
    <w:rsid w:val="00D625AE"/>
    <w:rsid w:val="00D62F77"/>
    <w:rsid w:val="00D64C8E"/>
    <w:rsid w:val="00D64F6E"/>
    <w:rsid w:val="00D65733"/>
    <w:rsid w:val="00D65C66"/>
    <w:rsid w:val="00D662ED"/>
    <w:rsid w:val="00D66BD9"/>
    <w:rsid w:val="00D6754D"/>
    <w:rsid w:val="00D67B48"/>
    <w:rsid w:val="00D67EEF"/>
    <w:rsid w:val="00D70365"/>
    <w:rsid w:val="00D70692"/>
    <w:rsid w:val="00D70915"/>
    <w:rsid w:val="00D70919"/>
    <w:rsid w:val="00D70EEE"/>
    <w:rsid w:val="00D724EE"/>
    <w:rsid w:val="00D725B2"/>
    <w:rsid w:val="00D7470D"/>
    <w:rsid w:val="00D7582A"/>
    <w:rsid w:val="00D75DE9"/>
    <w:rsid w:val="00D75DF0"/>
    <w:rsid w:val="00D7624D"/>
    <w:rsid w:val="00D77606"/>
    <w:rsid w:val="00D77EE9"/>
    <w:rsid w:val="00D77F64"/>
    <w:rsid w:val="00D80066"/>
    <w:rsid w:val="00D80A69"/>
    <w:rsid w:val="00D80FA7"/>
    <w:rsid w:val="00D81206"/>
    <w:rsid w:val="00D81CA5"/>
    <w:rsid w:val="00D81D73"/>
    <w:rsid w:val="00D81EA6"/>
    <w:rsid w:val="00D826A8"/>
    <w:rsid w:val="00D840C9"/>
    <w:rsid w:val="00D844CE"/>
    <w:rsid w:val="00D84E70"/>
    <w:rsid w:val="00D851F3"/>
    <w:rsid w:val="00D864BF"/>
    <w:rsid w:val="00D873A5"/>
    <w:rsid w:val="00D87716"/>
    <w:rsid w:val="00D90EB7"/>
    <w:rsid w:val="00D91388"/>
    <w:rsid w:val="00D919CA"/>
    <w:rsid w:val="00D91BFE"/>
    <w:rsid w:val="00D92238"/>
    <w:rsid w:val="00D92585"/>
    <w:rsid w:val="00D92D3A"/>
    <w:rsid w:val="00D93461"/>
    <w:rsid w:val="00D93770"/>
    <w:rsid w:val="00D93E79"/>
    <w:rsid w:val="00D94218"/>
    <w:rsid w:val="00D94719"/>
    <w:rsid w:val="00D95346"/>
    <w:rsid w:val="00D95F7C"/>
    <w:rsid w:val="00D96E29"/>
    <w:rsid w:val="00DA0219"/>
    <w:rsid w:val="00DA107D"/>
    <w:rsid w:val="00DA13B4"/>
    <w:rsid w:val="00DA195E"/>
    <w:rsid w:val="00DA1B6C"/>
    <w:rsid w:val="00DA2D3D"/>
    <w:rsid w:val="00DA3303"/>
    <w:rsid w:val="00DA4BFE"/>
    <w:rsid w:val="00DA52F1"/>
    <w:rsid w:val="00DA5BE5"/>
    <w:rsid w:val="00DA5F18"/>
    <w:rsid w:val="00DA6373"/>
    <w:rsid w:val="00DB1081"/>
    <w:rsid w:val="00DB1106"/>
    <w:rsid w:val="00DB13BF"/>
    <w:rsid w:val="00DB179E"/>
    <w:rsid w:val="00DB1983"/>
    <w:rsid w:val="00DB25D6"/>
    <w:rsid w:val="00DB2FA3"/>
    <w:rsid w:val="00DB3712"/>
    <w:rsid w:val="00DB3B07"/>
    <w:rsid w:val="00DB3FEE"/>
    <w:rsid w:val="00DB443D"/>
    <w:rsid w:val="00DB587A"/>
    <w:rsid w:val="00DB5B2F"/>
    <w:rsid w:val="00DB706F"/>
    <w:rsid w:val="00DB7A63"/>
    <w:rsid w:val="00DC23D9"/>
    <w:rsid w:val="00DC30B8"/>
    <w:rsid w:val="00DC3438"/>
    <w:rsid w:val="00DC3B25"/>
    <w:rsid w:val="00DC4820"/>
    <w:rsid w:val="00DC4858"/>
    <w:rsid w:val="00DC4A8E"/>
    <w:rsid w:val="00DC65F2"/>
    <w:rsid w:val="00DC6C21"/>
    <w:rsid w:val="00DC70DE"/>
    <w:rsid w:val="00DC7D6D"/>
    <w:rsid w:val="00DD0490"/>
    <w:rsid w:val="00DD0E02"/>
    <w:rsid w:val="00DD0F68"/>
    <w:rsid w:val="00DD13CD"/>
    <w:rsid w:val="00DD1C8D"/>
    <w:rsid w:val="00DD26FE"/>
    <w:rsid w:val="00DD331E"/>
    <w:rsid w:val="00DD4668"/>
    <w:rsid w:val="00DD4969"/>
    <w:rsid w:val="00DD4ADD"/>
    <w:rsid w:val="00DD4B72"/>
    <w:rsid w:val="00DD6F9B"/>
    <w:rsid w:val="00DD7FEC"/>
    <w:rsid w:val="00DE0775"/>
    <w:rsid w:val="00DE0D2E"/>
    <w:rsid w:val="00DE1C66"/>
    <w:rsid w:val="00DE1C7C"/>
    <w:rsid w:val="00DE2A6D"/>
    <w:rsid w:val="00DE2FC8"/>
    <w:rsid w:val="00DE331E"/>
    <w:rsid w:val="00DE348A"/>
    <w:rsid w:val="00DE3B4E"/>
    <w:rsid w:val="00DE3D81"/>
    <w:rsid w:val="00DE51E6"/>
    <w:rsid w:val="00DE534F"/>
    <w:rsid w:val="00DF054C"/>
    <w:rsid w:val="00DF14CE"/>
    <w:rsid w:val="00DF1BA0"/>
    <w:rsid w:val="00DF1EE4"/>
    <w:rsid w:val="00DF23B7"/>
    <w:rsid w:val="00DF3662"/>
    <w:rsid w:val="00DF3D1A"/>
    <w:rsid w:val="00DF4125"/>
    <w:rsid w:val="00DF4489"/>
    <w:rsid w:val="00DF55D1"/>
    <w:rsid w:val="00DF6BCE"/>
    <w:rsid w:val="00DF7993"/>
    <w:rsid w:val="00E0121A"/>
    <w:rsid w:val="00E0255A"/>
    <w:rsid w:val="00E043BC"/>
    <w:rsid w:val="00E04910"/>
    <w:rsid w:val="00E05114"/>
    <w:rsid w:val="00E0515C"/>
    <w:rsid w:val="00E05426"/>
    <w:rsid w:val="00E06161"/>
    <w:rsid w:val="00E06CA5"/>
    <w:rsid w:val="00E07C68"/>
    <w:rsid w:val="00E1090A"/>
    <w:rsid w:val="00E10A1F"/>
    <w:rsid w:val="00E11055"/>
    <w:rsid w:val="00E11144"/>
    <w:rsid w:val="00E12188"/>
    <w:rsid w:val="00E1277B"/>
    <w:rsid w:val="00E13DBB"/>
    <w:rsid w:val="00E15374"/>
    <w:rsid w:val="00E16764"/>
    <w:rsid w:val="00E16B0E"/>
    <w:rsid w:val="00E17225"/>
    <w:rsid w:val="00E200BE"/>
    <w:rsid w:val="00E217DB"/>
    <w:rsid w:val="00E2280A"/>
    <w:rsid w:val="00E22BF0"/>
    <w:rsid w:val="00E2355B"/>
    <w:rsid w:val="00E2362B"/>
    <w:rsid w:val="00E23818"/>
    <w:rsid w:val="00E23ED2"/>
    <w:rsid w:val="00E2452D"/>
    <w:rsid w:val="00E24791"/>
    <w:rsid w:val="00E25052"/>
    <w:rsid w:val="00E256E8"/>
    <w:rsid w:val="00E265F6"/>
    <w:rsid w:val="00E26973"/>
    <w:rsid w:val="00E2710E"/>
    <w:rsid w:val="00E276EB"/>
    <w:rsid w:val="00E27E1A"/>
    <w:rsid w:val="00E3080F"/>
    <w:rsid w:val="00E3125A"/>
    <w:rsid w:val="00E312E8"/>
    <w:rsid w:val="00E34814"/>
    <w:rsid w:val="00E34A7C"/>
    <w:rsid w:val="00E34B32"/>
    <w:rsid w:val="00E35026"/>
    <w:rsid w:val="00E36B53"/>
    <w:rsid w:val="00E36CE9"/>
    <w:rsid w:val="00E37480"/>
    <w:rsid w:val="00E378A2"/>
    <w:rsid w:val="00E37B97"/>
    <w:rsid w:val="00E40776"/>
    <w:rsid w:val="00E40A09"/>
    <w:rsid w:val="00E40A52"/>
    <w:rsid w:val="00E4118F"/>
    <w:rsid w:val="00E41320"/>
    <w:rsid w:val="00E41A47"/>
    <w:rsid w:val="00E41EBC"/>
    <w:rsid w:val="00E41F7A"/>
    <w:rsid w:val="00E42138"/>
    <w:rsid w:val="00E421B6"/>
    <w:rsid w:val="00E42345"/>
    <w:rsid w:val="00E42947"/>
    <w:rsid w:val="00E42C41"/>
    <w:rsid w:val="00E42CE2"/>
    <w:rsid w:val="00E43D37"/>
    <w:rsid w:val="00E44D80"/>
    <w:rsid w:val="00E44EAA"/>
    <w:rsid w:val="00E467C5"/>
    <w:rsid w:val="00E46ABB"/>
    <w:rsid w:val="00E46F00"/>
    <w:rsid w:val="00E473E4"/>
    <w:rsid w:val="00E479FC"/>
    <w:rsid w:val="00E508FD"/>
    <w:rsid w:val="00E50AB7"/>
    <w:rsid w:val="00E5233D"/>
    <w:rsid w:val="00E5326B"/>
    <w:rsid w:val="00E53299"/>
    <w:rsid w:val="00E54100"/>
    <w:rsid w:val="00E54149"/>
    <w:rsid w:val="00E54219"/>
    <w:rsid w:val="00E54F1B"/>
    <w:rsid w:val="00E55170"/>
    <w:rsid w:val="00E56E0F"/>
    <w:rsid w:val="00E571A6"/>
    <w:rsid w:val="00E57912"/>
    <w:rsid w:val="00E60717"/>
    <w:rsid w:val="00E60BAF"/>
    <w:rsid w:val="00E612C6"/>
    <w:rsid w:val="00E616D0"/>
    <w:rsid w:val="00E619DE"/>
    <w:rsid w:val="00E625AA"/>
    <w:rsid w:val="00E62761"/>
    <w:rsid w:val="00E63F62"/>
    <w:rsid w:val="00E64098"/>
    <w:rsid w:val="00E6415D"/>
    <w:rsid w:val="00E65374"/>
    <w:rsid w:val="00E65A41"/>
    <w:rsid w:val="00E65D28"/>
    <w:rsid w:val="00E65E01"/>
    <w:rsid w:val="00E66656"/>
    <w:rsid w:val="00E66D28"/>
    <w:rsid w:val="00E676E1"/>
    <w:rsid w:val="00E7039D"/>
    <w:rsid w:val="00E72E03"/>
    <w:rsid w:val="00E73301"/>
    <w:rsid w:val="00E738A5"/>
    <w:rsid w:val="00E73BD7"/>
    <w:rsid w:val="00E74799"/>
    <w:rsid w:val="00E7542B"/>
    <w:rsid w:val="00E76250"/>
    <w:rsid w:val="00E76780"/>
    <w:rsid w:val="00E76799"/>
    <w:rsid w:val="00E769C9"/>
    <w:rsid w:val="00E76BC3"/>
    <w:rsid w:val="00E77051"/>
    <w:rsid w:val="00E77FBC"/>
    <w:rsid w:val="00E8037E"/>
    <w:rsid w:val="00E80529"/>
    <w:rsid w:val="00E807D8"/>
    <w:rsid w:val="00E80809"/>
    <w:rsid w:val="00E80E37"/>
    <w:rsid w:val="00E80F96"/>
    <w:rsid w:val="00E81315"/>
    <w:rsid w:val="00E8202C"/>
    <w:rsid w:val="00E821E5"/>
    <w:rsid w:val="00E8275F"/>
    <w:rsid w:val="00E83147"/>
    <w:rsid w:val="00E83629"/>
    <w:rsid w:val="00E838BE"/>
    <w:rsid w:val="00E83B9E"/>
    <w:rsid w:val="00E842FA"/>
    <w:rsid w:val="00E84E28"/>
    <w:rsid w:val="00E84F0C"/>
    <w:rsid w:val="00E85015"/>
    <w:rsid w:val="00E85449"/>
    <w:rsid w:val="00E856F9"/>
    <w:rsid w:val="00E85DE6"/>
    <w:rsid w:val="00E864A0"/>
    <w:rsid w:val="00E86911"/>
    <w:rsid w:val="00E876C1"/>
    <w:rsid w:val="00E878A0"/>
    <w:rsid w:val="00E87DE0"/>
    <w:rsid w:val="00E87FB4"/>
    <w:rsid w:val="00E910D5"/>
    <w:rsid w:val="00E91935"/>
    <w:rsid w:val="00E927F1"/>
    <w:rsid w:val="00E93981"/>
    <w:rsid w:val="00E93C9F"/>
    <w:rsid w:val="00E93E0D"/>
    <w:rsid w:val="00E93F04"/>
    <w:rsid w:val="00E94242"/>
    <w:rsid w:val="00E96159"/>
    <w:rsid w:val="00E96C94"/>
    <w:rsid w:val="00EA0096"/>
    <w:rsid w:val="00EA16F0"/>
    <w:rsid w:val="00EA1847"/>
    <w:rsid w:val="00EA3564"/>
    <w:rsid w:val="00EA4732"/>
    <w:rsid w:val="00EA5703"/>
    <w:rsid w:val="00EA58D4"/>
    <w:rsid w:val="00EA5C02"/>
    <w:rsid w:val="00EA6994"/>
    <w:rsid w:val="00EA7384"/>
    <w:rsid w:val="00EA7DBE"/>
    <w:rsid w:val="00EA7E17"/>
    <w:rsid w:val="00EB00D1"/>
    <w:rsid w:val="00EB05B0"/>
    <w:rsid w:val="00EB0D5E"/>
    <w:rsid w:val="00EB17F1"/>
    <w:rsid w:val="00EB19F4"/>
    <w:rsid w:val="00EB23B9"/>
    <w:rsid w:val="00EB25C9"/>
    <w:rsid w:val="00EB2741"/>
    <w:rsid w:val="00EB3001"/>
    <w:rsid w:val="00EB326A"/>
    <w:rsid w:val="00EB38AC"/>
    <w:rsid w:val="00EB3B2A"/>
    <w:rsid w:val="00EB475F"/>
    <w:rsid w:val="00EB5D6F"/>
    <w:rsid w:val="00EB6222"/>
    <w:rsid w:val="00EB6238"/>
    <w:rsid w:val="00EB7375"/>
    <w:rsid w:val="00EB7ACC"/>
    <w:rsid w:val="00EC0D51"/>
    <w:rsid w:val="00EC183B"/>
    <w:rsid w:val="00EC203C"/>
    <w:rsid w:val="00EC3E56"/>
    <w:rsid w:val="00EC4919"/>
    <w:rsid w:val="00EC4DA8"/>
    <w:rsid w:val="00EC5003"/>
    <w:rsid w:val="00EC5552"/>
    <w:rsid w:val="00EC5BB9"/>
    <w:rsid w:val="00EC612D"/>
    <w:rsid w:val="00EC6252"/>
    <w:rsid w:val="00EC6DDD"/>
    <w:rsid w:val="00EC7BDF"/>
    <w:rsid w:val="00EC7FA3"/>
    <w:rsid w:val="00ED1083"/>
    <w:rsid w:val="00ED10FD"/>
    <w:rsid w:val="00ED1BCB"/>
    <w:rsid w:val="00ED2920"/>
    <w:rsid w:val="00ED2E18"/>
    <w:rsid w:val="00ED33CB"/>
    <w:rsid w:val="00ED36DC"/>
    <w:rsid w:val="00ED3BD7"/>
    <w:rsid w:val="00ED3BD8"/>
    <w:rsid w:val="00ED443C"/>
    <w:rsid w:val="00ED53A9"/>
    <w:rsid w:val="00ED5F74"/>
    <w:rsid w:val="00ED7275"/>
    <w:rsid w:val="00ED7A70"/>
    <w:rsid w:val="00EE0866"/>
    <w:rsid w:val="00EE1596"/>
    <w:rsid w:val="00EE1B55"/>
    <w:rsid w:val="00EE1DDC"/>
    <w:rsid w:val="00EE1E47"/>
    <w:rsid w:val="00EE2754"/>
    <w:rsid w:val="00EE28A1"/>
    <w:rsid w:val="00EE298A"/>
    <w:rsid w:val="00EE3762"/>
    <w:rsid w:val="00EE43B6"/>
    <w:rsid w:val="00EE4BED"/>
    <w:rsid w:val="00EE4F8D"/>
    <w:rsid w:val="00EE5B64"/>
    <w:rsid w:val="00EE6419"/>
    <w:rsid w:val="00EE6B1D"/>
    <w:rsid w:val="00EE6BA1"/>
    <w:rsid w:val="00EE6BE1"/>
    <w:rsid w:val="00EE7353"/>
    <w:rsid w:val="00EE7446"/>
    <w:rsid w:val="00EE7D2B"/>
    <w:rsid w:val="00EF0A69"/>
    <w:rsid w:val="00EF0FF7"/>
    <w:rsid w:val="00EF16B8"/>
    <w:rsid w:val="00EF1BA6"/>
    <w:rsid w:val="00EF2C4C"/>
    <w:rsid w:val="00EF41D7"/>
    <w:rsid w:val="00EF4AD3"/>
    <w:rsid w:val="00EF4B1D"/>
    <w:rsid w:val="00EF4C09"/>
    <w:rsid w:val="00EF57C1"/>
    <w:rsid w:val="00EF5B61"/>
    <w:rsid w:val="00EF6031"/>
    <w:rsid w:val="00EF6EC1"/>
    <w:rsid w:val="00EF73AD"/>
    <w:rsid w:val="00EF7C0F"/>
    <w:rsid w:val="00EF7C9D"/>
    <w:rsid w:val="00EF7E9E"/>
    <w:rsid w:val="00EF7F5F"/>
    <w:rsid w:val="00F037D6"/>
    <w:rsid w:val="00F05E1F"/>
    <w:rsid w:val="00F061F4"/>
    <w:rsid w:val="00F06491"/>
    <w:rsid w:val="00F07A03"/>
    <w:rsid w:val="00F07D65"/>
    <w:rsid w:val="00F07F7F"/>
    <w:rsid w:val="00F100F5"/>
    <w:rsid w:val="00F10951"/>
    <w:rsid w:val="00F10AD4"/>
    <w:rsid w:val="00F11622"/>
    <w:rsid w:val="00F12500"/>
    <w:rsid w:val="00F126BA"/>
    <w:rsid w:val="00F13536"/>
    <w:rsid w:val="00F13C49"/>
    <w:rsid w:val="00F140F9"/>
    <w:rsid w:val="00F15C9C"/>
    <w:rsid w:val="00F15F06"/>
    <w:rsid w:val="00F16B34"/>
    <w:rsid w:val="00F16CA9"/>
    <w:rsid w:val="00F17090"/>
    <w:rsid w:val="00F1770C"/>
    <w:rsid w:val="00F17CD8"/>
    <w:rsid w:val="00F17D31"/>
    <w:rsid w:val="00F207E1"/>
    <w:rsid w:val="00F224D0"/>
    <w:rsid w:val="00F225BB"/>
    <w:rsid w:val="00F22754"/>
    <w:rsid w:val="00F22B1F"/>
    <w:rsid w:val="00F22C88"/>
    <w:rsid w:val="00F22D72"/>
    <w:rsid w:val="00F22E32"/>
    <w:rsid w:val="00F233AA"/>
    <w:rsid w:val="00F23C01"/>
    <w:rsid w:val="00F2452A"/>
    <w:rsid w:val="00F2483C"/>
    <w:rsid w:val="00F24E1D"/>
    <w:rsid w:val="00F2596D"/>
    <w:rsid w:val="00F25D34"/>
    <w:rsid w:val="00F25F98"/>
    <w:rsid w:val="00F262AE"/>
    <w:rsid w:val="00F26331"/>
    <w:rsid w:val="00F269D8"/>
    <w:rsid w:val="00F26B8A"/>
    <w:rsid w:val="00F26C0A"/>
    <w:rsid w:val="00F26F2E"/>
    <w:rsid w:val="00F279E0"/>
    <w:rsid w:val="00F27CBD"/>
    <w:rsid w:val="00F27EC1"/>
    <w:rsid w:val="00F3140D"/>
    <w:rsid w:val="00F31D21"/>
    <w:rsid w:val="00F328D4"/>
    <w:rsid w:val="00F33701"/>
    <w:rsid w:val="00F33F9F"/>
    <w:rsid w:val="00F34016"/>
    <w:rsid w:val="00F3405B"/>
    <w:rsid w:val="00F34A33"/>
    <w:rsid w:val="00F34DF9"/>
    <w:rsid w:val="00F354BD"/>
    <w:rsid w:val="00F359D3"/>
    <w:rsid w:val="00F35CDA"/>
    <w:rsid w:val="00F372A2"/>
    <w:rsid w:val="00F40198"/>
    <w:rsid w:val="00F40474"/>
    <w:rsid w:val="00F4085C"/>
    <w:rsid w:val="00F41B01"/>
    <w:rsid w:val="00F41C25"/>
    <w:rsid w:val="00F42546"/>
    <w:rsid w:val="00F4275E"/>
    <w:rsid w:val="00F43446"/>
    <w:rsid w:val="00F4468C"/>
    <w:rsid w:val="00F44AE5"/>
    <w:rsid w:val="00F463A9"/>
    <w:rsid w:val="00F46A51"/>
    <w:rsid w:val="00F46B7D"/>
    <w:rsid w:val="00F47998"/>
    <w:rsid w:val="00F50020"/>
    <w:rsid w:val="00F510DB"/>
    <w:rsid w:val="00F51247"/>
    <w:rsid w:val="00F51BAA"/>
    <w:rsid w:val="00F52823"/>
    <w:rsid w:val="00F52D34"/>
    <w:rsid w:val="00F52E40"/>
    <w:rsid w:val="00F535CF"/>
    <w:rsid w:val="00F54460"/>
    <w:rsid w:val="00F54A76"/>
    <w:rsid w:val="00F550BC"/>
    <w:rsid w:val="00F57221"/>
    <w:rsid w:val="00F5736D"/>
    <w:rsid w:val="00F578A0"/>
    <w:rsid w:val="00F57974"/>
    <w:rsid w:val="00F57F85"/>
    <w:rsid w:val="00F60511"/>
    <w:rsid w:val="00F605AB"/>
    <w:rsid w:val="00F609D7"/>
    <w:rsid w:val="00F61695"/>
    <w:rsid w:val="00F623A6"/>
    <w:rsid w:val="00F62D64"/>
    <w:rsid w:val="00F62DE6"/>
    <w:rsid w:val="00F6433B"/>
    <w:rsid w:val="00F64AAF"/>
    <w:rsid w:val="00F64BCC"/>
    <w:rsid w:val="00F64DFB"/>
    <w:rsid w:val="00F658E0"/>
    <w:rsid w:val="00F65FC5"/>
    <w:rsid w:val="00F66715"/>
    <w:rsid w:val="00F66CB3"/>
    <w:rsid w:val="00F670E9"/>
    <w:rsid w:val="00F676E0"/>
    <w:rsid w:val="00F705AD"/>
    <w:rsid w:val="00F70E7C"/>
    <w:rsid w:val="00F71E70"/>
    <w:rsid w:val="00F72324"/>
    <w:rsid w:val="00F73226"/>
    <w:rsid w:val="00F74523"/>
    <w:rsid w:val="00F74BAE"/>
    <w:rsid w:val="00F74DBB"/>
    <w:rsid w:val="00F7758C"/>
    <w:rsid w:val="00F77DB4"/>
    <w:rsid w:val="00F8030A"/>
    <w:rsid w:val="00F803F1"/>
    <w:rsid w:val="00F81531"/>
    <w:rsid w:val="00F831C2"/>
    <w:rsid w:val="00F8392F"/>
    <w:rsid w:val="00F83EEF"/>
    <w:rsid w:val="00F85D0A"/>
    <w:rsid w:val="00F86F5A"/>
    <w:rsid w:val="00F87721"/>
    <w:rsid w:val="00F87F0B"/>
    <w:rsid w:val="00F91C3D"/>
    <w:rsid w:val="00F921E9"/>
    <w:rsid w:val="00F938FE"/>
    <w:rsid w:val="00F94DA5"/>
    <w:rsid w:val="00F95345"/>
    <w:rsid w:val="00F961E7"/>
    <w:rsid w:val="00F967A2"/>
    <w:rsid w:val="00FA0628"/>
    <w:rsid w:val="00FA14C0"/>
    <w:rsid w:val="00FA18D3"/>
    <w:rsid w:val="00FA2FA9"/>
    <w:rsid w:val="00FA37CD"/>
    <w:rsid w:val="00FA43A2"/>
    <w:rsid w:val="00FA4B7E"/>
    <w:rsid w:val="00FA6D3C"/>
    <w:rsid w:val="00FA77FD"/>
    <w:rsid w:val="00FB082B"/>
    <w:rsid w:val="00FB0D8E"/>
    <w:rsid w:val="00FB1CE7"/>
    <w:rsid w:val="00FB2A53"/>
    <w:rsid w:val="00FB2C93"/>
    <w:rsid w:val="00FB33BC"/>
    <w:rsid w:val="00FB4646"/>
    <w:rsid w:val="00FB4754"/>
    <w:rsid w:val="00FB5F1E"/>
    <w:rsid w:val="00FB6DE6"/>
    <w:rsid w:val="00FB76FF"/>
    <w:rsid w:val="00FB7D0E"/>
    <w:rsid w:val="00FB7D25"/>
    <w:rsid w:val="00FC182B"/>
    <w:rsid w:val="00FC1A4A"/>
    <w:rsid w:val="00FC29EF"/>
    <w:rsid w:val="00FC30DB"/>
    <w:rsid w:val="00FC35B7"/>
    <w:rsid w:val="00FC4889"/>
    <w:rsid w:val="00FC52FC"/>
    <w:rsid w:val="00FC5B60"/>
    <w:rsid w:val="00FC6420"/>
    <w:rsid w:val="00FC66CB"/>
    <w:rsid w:val="00FC6F83"/>
    <w:rsid w:val="00FC709B"/>
    <w:rsid w:val="00FD0599"/>
    <w:rsid w:val="00FD1589"/>
    <w:rsid w:val="00FD1B49"/>
    <w:rsid w:val="00FD1D8A"/>
    <w:rsid w:val="00FD1D95"/>
    <w:rsid w:val="00FD213A"/>
    <w:rsid w:val="00FD27E1"/>
    <w:rsid w:val="00FD2B84"/>
    <w:rsid w:val="00FD3548"/>
    <w:rsid w:val="00FD3A43"/>
    <w:rsid w:val="00FD41C9"/>
    <w:rsid w:val="00FD4313"/>
    <w:rsid w:val="00FD46FB"/>
    <w:rsid w:val="00FD4C9E"/>
    <w:rsid w:val="00FD56D4"/>
    <w:rsid w:val="00FD6F71"/>
    <w:rsid w:val="00FD74A2"/>
    <w:rsid w:val="00FD7708"/>
    <w:rsid w:val="00FD7A79"/>
    <w:rsid w:val="00FE08D3"/>
    <w:rsid w:val="00FE0BA4"/>
    <w:rsid w:val="00FE1818"/>
    <w:rsid w:val="00FE246B"/>
    <w:rsid w:val="00FE24C3"/>
    <w:rsid w:val="00FE3EAE"/>
    <w:rsid w:val="00FE427E"/>
    <w:rsid w:val="00FE46B4"/>
    <w:rsid w:val="00FE613A"/>
    <w:rsid w:val="00FE681B"/>
    <w:rsid w:val="00FE68C0"/>
    <w:rsid w:val="00FE6CFA"/>
    <w:rsid w:val="00FF06FF"/>
    <w:rsid w:val="00FF347B"/>
    <w:rsid w:val="00FF3D99"/>
    <w:rsid w:val="00FF5728"/>
    <w:rsid w:val="00FF5D53"/>
    <w:rsid w:val="00FF5F3F"/>
    <w:rsid w:val="00FF6205"/>
    <w:rsid w:val="00FF69C6"/>
    <w:rsid w:val="0102312A"/>
    <w:rsid w:val="010B520D"/>
    <w:rsid w:val="010D13C0"/>
    <w:rsid w:val="01117EC4"/>
    <w:rsid w:val="01410D6B"/>
    <w:rsid w:val="014A6652"/>
    <w:rsid w:val="01500186"/>
    <w:rsid w:val="01596D86"/>
    <w:rsid w:val="015C15D5"/>
    <w:rsid w:val="0160084E"/>
    <w:rsid w:val="01605820"/>
    <w:rsid w:val="016E31CA"/>
    <w:rsid w:val="016E34E5"/>
    <w:rsid w:val="017466BE"/>
    <w:rsid w:val="01790DDD"/>
    <w:rsid w:val="01870CC7"/>
    <w:rsid w:val="01912F29"/>
    <w:rsid w:val="01967501"/>
    <w:rsid w:val="019D1D22"/>
    <w:rsid w:val="019F4842"/>
    <w:rsid w:val="01A57F1D"/>
    <w:rsid w:val="01BE559E"/>
    <w:rsid w:val="01C56731"/>
    <w:rsid w:val="01C964E2"/>
    <w:rsid w:val="01F8542F"/>
    <w:rsid w:val="01FC62AE"/>
    <w:rsid w:val="0204478A"/>
    <w:rsid w:val="020572EB"/>
    <w:rsid w:val="020665EE"/>
    <w:rsid w:val="02173271"/>
    <w:rsid w:val="021A4806"/>
    <w:rsid w:val="021F216D"/>
    <w:rsid w:val="02217FDE"/>
    <w:rsid w:val="02224590"/>
    <w:rsid w:val="022A2E24"/>
    <w:rsid w:val="02315D47"/>
    <w:rsid w:val="02346B14"/>
    <w:rsid w:val="0237278E"/>
    <w:rsid w:val="024912E2"/>
    <w:rsid w:val="02545EDA"/>
    <w:rsid w:val="02633779"/>
    <w:rsid w:val="027D4F23"/>
    <w:rsid w:val="027E22C9"/>
    <w:rsid w:val="02A24112"/>
    <w:rsid w:val="02A62284"/>
    <w:rsid w:val="02A67BEC"/>
    <w:rsid w:val="02AD24AE"/>
    <w:rsid w:val="02B0310F"/>
    <w:rsid w:val="02B53CCC"/>
    <w:rsid w:val="02B72854"/>
    <w:rsid w:val="02BB62A5"/>
    <w:rsid w:val="02BE582C"/>
    <w:rsid w:val="02CE17A3"/>
    <w:rsid w:val="02DC5CB3"/>
    <w:rsid w:val="02E16AD4"/>
    <w:rsid w:val="02EE02D5"/>
    <w:rsid w:val="02F14324"/>
    <w:rsid w:val="030635BF"/>
    <w:rsid w:val="03081C3F"/>
    <w:rsid w:val="0314105B"/>
    <w:rsid w:val="0316648B"/>
    <w:rsid w:val="03322FBB"/>
    <w:rsid w:val="03395569"/>
    <w:rsid w:val="0369036E"/>
    <w:rsid w:val="036C15AD"/>
    <w:rsid w:val="03701AA7"/>
    <w:rsid w:val="03735C26"/>
    <w:rsid w:val="038111A0"/>
    <w:rsid w:val="038C12F2"/>
    <w:rsid w:val="03A176DF"/>
    <w:rsid w:val="03BD551B"/>
    <w:rsid w:val="03BE30FD"/>
    <w:rsid w:val="03C364A4"/>
    <w:rsid w:val="03CB6832"/>
    <w:rsid w:val="03D13D53"/>
    <w:rsid w:val="03E76624"/>
    <w:rsid w:val="03F1763A"/>
    <w:rsid w:val="041651FB"/>
    <w:rsid w:val="041A6C19"/>
    <w:rsid w:val="041D1215"/>
    <w:rsid w:val="041F3A75"/>
    <w:rsid w:val="04364469"/>
    <w:rsid w:val="0437743A"/>
    <w:rsid w:val="043775F0"/>
    <w:rsid w:val="043F38B1"/>
    <w:rsid w:val="0449381C"/>
    <w:rsid w:val="04637556"/>
    <w:rsid w:val="047B5728"/>
    <w:rsid w:val="049846A3"/>
    <w:rsid w:val="049915BA"/>
    <w:rsid w:val="04B713E1"/>
    <w:rsid w:val="04BA64C7"/>
    <w:rsid w:val="04BD33AF"/>
    <w:rsid w:val="04BF0B43"/>
    <w:rsid w:val="04C332BE"/>
    <w:rsid w:val="04C622F3"/>
    <w:rsid w:val="04D619A6"/>
    <w:rsid w:val="0513237F"/>
    <w:rsid w:val="0515072E"/>
    <w:rsid w:val="051A6A6B"/>
    <w:rsid w:val="05393890"/>
    <w:rsid w:val="05396AF5"/>
    <w:rsid w:val="055411CA"/>
    <w:rsid w:val="055C30DB"/>
    <w:rsid w:val="055D69B3"/>
    <w:rsid w:val="0594585F"/>
    <w:rsid w:val="05AC4F90"/>
    <w:rsid w:val="05B009D5"/>
    <w:rsid w:val="05CC5D9D"/>
    <w:rsid w:val="05D36474"/>
    <w:rsid w:val="05D56178"/>
    <w:rsid w:val="05D8403A"/>
    <w:rsid w:val="05DF27F0"/>
    <w:rsid w:val="05E07A68"/>
    <w:rsid w:val="05F13F79"/>
    <w:rsid w:val="061D3FD7"/>
    <w:rsid w:val="06253542"/>
    <w:rsid w:val="062C51A3"/>
    <w:rsid w:val="062C6668"/>
    <w:rsid w:val="063861C6"/>
    <w:rsid w:val="063B1F66"/>
    <w:rsid w:val="06532730"/>
    <w:rsid w:val="0665331F"/>
    <w:rsid w:val="067D480D"/>
    <w:rsid w:val="068A1C76"/>
    <w:rsid w:val="06AE5428"/>
    <w:rsid w:val="06B93CC5"/>
    <w:rsid w:val="06C67EC1"/>
    <w:rsid w:val="06EC048E"/>
    <w:rsid w:val="06F11D8C"/>
    <w:rsid w:val="06FF00C4"/>
    <w:rsid w:val="071A0895"/>
    <w:rsid w:val="075B5307"/>
    <w:rsid w:val="07606BAC"/>
    <w:rsid w:val="07654C7A"/>
    <w:rsid w:val="076C6519"/>
    <w:rsid w:val="07867756"/>
    <w:rsid w:val="079C7A50"/>
    <w:rsid w:val="07B216D8"/>
    <w:rsid w:val="07B220C7"/>
    <w:rsid w:val="07BC5F35"/>
    <w:rsid w:val="07C2664D"/>
    <w:rsid w:val="07C3100B"/>
    <w:rsid w:val="07C50D60"/>
    <w:rsid w:val="07DE1582"/>
    <w:rsid w:val="07E913CE"/>
    <w:rsid w:val="08063EF0"/>
    <w:rsid w:val="081B4AD5"/>
    <w:rsid w:val="083147C5"/>
    <w:rsid w:val="083F3DF7"/>
    <w:rsid w:val="084C1EF4"/>
    <w:rsid w:val="085C412B"/>
    <w:rsid w:val="085F2545"/>
    <w:rsid w:val="086E16CF"/>
    <w:rsid w:val="086F47F5"/>
    <w:rsid w:val="087347E9"/>
    <w:rsid w:val="089963F4"/>
    <w:rsid w:val="08B90724"/>
    <w:rsid w:val="08C00D50"/>
    <w:rsid w:val="08C4664C"/>
    <w:rsid w:val="08E01F7C"/>
    <w:rsid w:val="08E27EE1"/>
    <w:rsid w:val="08E33508"/>
    <w:rsid w:val="08F359BB"/>
    <w:rsid w:val="08F5059E"/>
    <w:rsid w:val="08FB06AD"/>
    <w:rsid w:val="08FF7541"/>
    <w:rsid w:val="09336848"/>
    <w:rsid w:val="095D5B3E"/>
    <w:rsid w:val="09635565"/>
    <w:rsid w:val="0965492D"/>
    <w:rsid w:val="096A2133"/>
    <w:rsid w:val="096B5E17"/>
    <w:rsid w:val="097A4D91"/>
    <w:rsid w:val="09851850"/>
    <w:rsid w:val="09B02CB7"/>
    <w:rsid w:val="09B424E4"/>
    <w:rsid w:val="09B64229"/>
    <w:rsid w:val="09B66EBD"/>
    <w:rsid w:val="09C62450"/>
    <w:rsid w:val="09E15CD7"/>
    <w:rsid w:val="09E93D76"/>
    <w:rsid w:val="09F13F84"/>
    <w:rsid w:val="0A017483"/>
    <w:rsid w:val="0A0D7099"/>
    <w:rsid w:val="0A173A74"/>
    <w:rsid w:val="0A2440AD"/>
    <w:rsid w:val="0A25194A"/>
    <w:rsid w:val="0A2C39C3"/>
    <w:rsid w:val="0A2E6DCD"/>
    <w:rsid w:val="0A36039E"/>
    <w:rsid w:val="0A457902"/>
    <w:rsid w:val="0A6E4BCA"/>
    <w:rsid w:val="0A7844D0"/>
    <w:rsid w:val="0A7B4E0D"/>
    <w:rsid w:val="0A825391"/>
    <w:rsid w:val="0A8268F4"/>
    <w:rsid w:val="0A843C7B"/>
    <w:rsid w:val="0A8610A5"/>
    <w:rsid w:val="0A93394B"/>
    <w:rsid w:val="0A9E1E51"/>
    <w:rsid w:val="0AAE28C9"/>
    <w:rsid w:val="0ADE2D53"/>
    <w:rsid w:val="0ADF48BF"/>
    <w:rsid w:val="0AF1117F"/>
    <w:rsid w:val="0AF22EF3"/>
    <w:rsid w:val="0B040865"/>
    <w:rsid w:val="0B055F44"/>
    <w:rsid w:val="0B154FC2"/>
    <w:rsid w:val="0B347187"/>
    <w:rsid w:val="0B355917"/>
    <w:rsid w:val="0B4105EA"/>
    <w:rsid w:val="0B494DE4"/>
    <w:rsid w:val="0B4A123E"/>
    <w:rsid w:val="0B536DFE"/>
    <w:rsid w:val="0B672438"/>
    <w:rsid w:val="0B674443"/>
    <w:rsid w:val="0B781C92"/>
    <w:rsid w:val="0B8330E6"/>
    <w:rsid w:val="0B917393"/>
    <w:rsid w:val="0B9C33E2"/>
    <w:rsid w:val="0BA41B21"/>
    <w:rsid w:val="0BA61553"/>
    <w:rsid w:val="0BAA5EE2"/>
    <w:rsid w:val="0BAD0313"/>
    <w:rsid w:val="0BC24D12"/>
    <w:rsid w:val="0BEF38B3"/>
    <w:rsid w:val="0BF80ECF"/>
    <w:rsid w:val="0C08445B"/>
    <w:rsid w:val="0C0D34BB"/>
    <w:rsid w:val="0C290057"/>
    <w:rsid w:val="0C2C6787"/>
    <w:rsid w:val="0C2D57D1"/>
    <w:rsid w:val="0C3B1C56"/>
    <w:rsid w:val="0C432E74"/>
    <w:rsid w:val="0C437717"/>
    <w:rsid w:val="0C5D2C72"/>
    <w:rsid w:val="0C6F65BE"/>
    <w:rsid w:val="0CA93854"/>
    <w:rsid w:val="0CCD3612"/>
    <w:rsid w:val="0CD72A6E"/>
    <w:rsid w:val="0CE908CE"/>
    <w:rsid w:val="0D014459"/>
    <w:rsid w:val="0D1A6F94"/>
    <w:rsid w:val="0D327B89"/>
    <w:rsid w:val="0D441EB2"/>
    <w:rsid w:val="0D456D85"/>
    <w:rsid w:val="0D4B0384"/>
    <w:rsid w:val="0D573D35"/>
    <w:rsid w:val="0D607A4D"/>
    <w:rsid w:val="0D641650"/>
    <w:rsid w:val="0D6B156D"/>
    <w:rsid w:val="0D6C2329"/>
    <w:rsid w:val="0D954021"/>
    <w:rsid w:val="0D9D0734"/>
    <w:rsid w:val="0DA5638C"/>
    <w:rsid w:val="0DBE0DD6"/>
    <w:rsid w:val="0DCE345A"/>
    <w:rsid w:val="0DED5829"/>
    <w:rsid w:val="0E013D82"/>
    <w:rsid w:val="0E0D26D9"/>
    <w:rsid w:val="0E1C0E55"/>
    <w:rsid w:val="0E3C4A37"/>
    <w:rsid w:val="0E3E5E2E"/>
    <w:rsid w:val="0E6B5198"/>
    <w:rsid w:val="0E6B630C"/>
    <w:rsid w:val="0E784EDF"/>
    <w:rsid w:val="0E847D0B"/>
    <w:rsid w:val="0E871C38"/>
    <w:rsid w:val="0E926E66"/>
    <w:rsid w:val="0E987A63"/>
    <w:rsid w:val="0EA014C5"/>
    <w:rsid w:val="0EA0538F"/>
    <w:rsid w:val="0F011373"/>
    <w:rsid w:val="0F132C67"/>
    <w:rsid w:val="0F1F5B35"/>
    <w:rsid w:val="0F317F37"/>
    <w:rsid w:val="0F356FD9"/>
    <w:rsid w:val="0F3B6F3A"/>
    <w:rsid w:val="0F3C2147"/>
    <w:rsid w:val="0F6C173D"/>
    <w:rsid w:val="0F726C36"/>
    <w:rsid w:val="0F7C78DE"/>
    <w:rsid w:val="0F9216EC"/>
    <w:rsid w:val="0FA32AE2"/>
    <w:rsid w:val="0FCD5369"/>
    <w:rsid w:val="0FDE3966"/>
    <w:rsid w:val="0FF53A8F"/>
    <w:rsid w:val="0FFC3DB0"/>
    <w:rsid w:val="100A4C41"/>
    <w:rsid w:val="100B151B"/>
    <w:rsid w:val="101120FE"/>
    <w:rsid w:val="10156083"/>
    <w:rsid w:val="101578A9"/>
    <w:rsid w:val="101A769D"/>
    <w:rsid w:val="102265D9"/>
    <w:rsid w:val="10466ACC"/>
    <w:rsid w:val="10615A49"/>
    <w:rsid w:val="10704A08"/>
    <w:rsid w:val="107D7B23"/>
    <w:rsid w:val="108311D0"/>
    <w:rsid w:val="109819A1"/>
    <w:rsid w:val="10B77774"/>
    <w:rsid w:val="10BD39B6"/>
    <w:rsid w:val="10D604F0"/>
    <w:rsid w:val="11000A34"/>
    <w:rsid w:val="11026C2E"/>
    <w:rsid w:val="110A3DFB"/>
    <w:rsid w:val="110C44B7"/>
    <w:rsid w:val="110E2462"/>
    <w:rsid w:val="111F06E2"/>
    <w:rsid w:val="112076B2"/>
    <w:rsid w:val="112B55AB"/>
    <w:rsid w:val="1154735C"/>
    <w:rsid w:val="116E68D9"/>
    <w:rsid w:val="117B157F"/>
    <w:rsid w:val="1183489F"/>
    <w:rsid w:val="118934A9"/>
    <w:rsid w:val="118B7943"/>
    <w:rsid w:val="11956A1C"/>
    <w:rsid w:val="119642DD"/>
    <w:rsid w:val="11983A30"/>
    <w:rsid w:val="119D13FB"/>
    <w:rsid w:val="11A264BB"/>
    <w:rsid w:val="11A90D38"/>
    <w:rsid w:val="11D45848"/>
    <w:rsid w:val="11D4640B"/>
    <w:rsid w:val="11E254E5"/>
    <w:rsid w:val="11F77859"/>
    <w:rsid w:val="120606BD"/>
    <w:rsid w:val="120B1E9C"/>
    <w:rsid w:val="121851F4"/>
    <w:rsid w:val="122345CD"/>
    <w:rsid w:val="12324728"/>
    <w:rsid w:val="123728A1"/>
    <w:rsid w:val="123E3ECF"/>
    <w:rsid w:val="12423B5D"/>
    <w:rsid w:val="124B18A5"/>
    <w:rsid w:val="12515DE7"/>
    <w:rsid w:val="125C471A"/>
    <w:rsid w:val="126E34D1"/>
    <w:rsid w:val="127B0069"/>
    <w:rsid w:val="12802621"/>
    <w:rsid w:val="12821204"/>
    <w:rsid w:val="12CA3408"/>
    <w:rsid w:val="12D47290"/>
    <w:rsid w:val="12DC714B"/>
    <w:rsid w:val="12DE44D6"/>
    <w:rsid w:val="12E04759"/>
    <w:rsid w:val="12E26E04"/>
    <w:rsid w:val="12E97263"/>
    <w:rsid w:val="12EB0511"/>
    <w:rsid w:val="12ED4519"/>
    <w:rsid w:val="12F75762"/>
    <w:rsid w:val="13043FB9"/>
    <w:rsid w:val="13082BF2"/>
    <w:rsid w:val="130C292F"/>
    <w:rsid w:val="13124D04"/>
    <w:rsid w:val="13315BA7"/>
    <w:rsid w:val="134F365F"/>
    <w:rsid w:val="136606D0"/>
    <w:rsid w:val="13691C75"/>
    <w:rsid w:val="1381510C"/>
    <w:rsid w:val="138D2E5F"/>
    <w:rsid w:val="13A95493"/>
    <w:rsid w:val="13AC7EF0"/>
    <w:rsid w:val="13B54A2A"/>
    <w:rsid w:val="13BB36C2"/>
    <w:rsid w:val="13BC7655"/>
    <w:rsid w:val="13CB6774"/>
    <w:rsid w:val="13CC0E5F"/>
    <w:rsid w:val="141334FE"/>
    <w:rsid w:val="14201385"/>
    <w:rsid w:val="14237BE5"/>
    <w:rsid w:val="142F33EC"/>
    <w:rsid w:val="14336738"/>
    <w:rsid w:val="1437304D"/>
    <w:rsid w:val="145656BA"/>
    <w:rsid w:val="145D5F9F"/>
    <w:rsid w:val="1465144C"/>
    <w:rsid w:val="14700951"/>
    <w:rsid w:val="14874340"/>
    <w:rsid w:val="14910388"/>
    <w:rsid w:val="14AD01B7"/>
    <w:rsid w:val="14B70D75"/>
    <w:rsid w:val="14C4716D"/>
    <w:rsid w:val="14CB3DD9"/>
    <w:rsid w:val="14CC1AA1"/>
    <w:rsid w:val="14E431CB"/>
    <w:rsid w:val="1502474A"/>
    <w:rsid w:val="15036211"/>
    <w:rsid w:val="15176690"/>
    <w:rsid w:val="151F50D9"/>
    <w:rsid w:val="152526D5"/>
    <w:rsid w:val="15327900"/>
    <w:rsid w:val="15476F75"/>
    <w:rsid w:val="154D2E9D"/>
    <w:rsid w:val="15592F49"/>
    <w:rsid w:val="155B5C26"/>
    <w:rsid w:val="156009C5"/>
    <w:rsid w:val="15684D96"/>
    <w:rsid w:val="157B1FEB"/>
    <w:rsid w:val="15982A0C"/>
    <w:rsid w:val="15B231AF"/>
    <w:rsid w:val="15C2342E"/>
    <w:rsid w:val="15C87E52"/>
    <w:rsid w:val="15CD6F30"/>
    <w:rsid w:val="15F21690"/>
    <w:rsid w:val="16007AB2"/>
    <w:rsid w:val="16110413"/>
    <w:rsid w:val="16302145"/>
    <w:rsid w:val="16327B69"/>
    <w:rsid w:val="164257EF"/>
    <w:rsid w:val="16494658"/>
    <w:rsid w:val="166059C1"/>
    <w:rsid w:val="167C0606"/>
    <w:rsid w:val="16820C61"/>
    <w:rsid w:val="16844E42"/>
    <w:rsid w:val="16A46BE8"/>
    <w:rsid w:val="16B801FB"/>
    <w:rsid w:val="16B81E0E"/>
    <w:rsid w:val="16B9440A"/>
    <w:rsid w:val="16C531D6"/>
    <w:rsid w:val="16C7179C"/>
    <w:rsid w:val="16C80AEE"/>
    <w:rsid w:val="16E949A3"/>
    <w:rsid w:val="16EA1A18"/>
    <w:rsid w:val="16F55916"/>
    <w:rsid w:val="17081314"/>
    <w:rsid w:val="17163357"/>
    <w:rsid w:val="171C442D"/>
    <w:rsid w:val="17227A67"/>
    <w:rsid w:val="17240D38"/>
    <w:rsid w:val="17281FC5"/>
    <w:rsid w:val="17296F6C"/>
    <w:rsid w:val="172E5E61"/>
    <w:rsid w:val="173153BA"/>
    <w:rsid w:val="173D0704"/>
    <w:rsid w:val="17480150"/>
    <w:rsid w:val="17502E7B"/>
    <w:rsid w:val="17552CB4"/>
    <w:rsid w:val="175A0753"/>
    <w:rsid w:val="176C7C25"/>
    <w:rsid w:val="17824C23"/>
    <w:rsid w:val="178B1D8C"/>
    <w:rsid w:val="17A74689"/>
    <w:rsid w:val="17A8185A"/>
    <w:rsid w:val="17AD3B0D"/>
    <w:rsid w:val="17BA5CF6"/>
    <w:rsid w:val="17DD00AB"/>
    <w:rsid w:val="17DE1184"/>
    <w:rsid w:val="17F43647"/>
    <w:rsid w:val="17FE5302"/>
    <w:rsid w:val="18011A85"/>
    <w:rsid w:val="18107C74"/>
    <w:rsid w:val="18123C66"/>
    <w:rsid w:val="181252D4"/>
    <w:rsid w:val="182A06D6"/>
    <w:rsid w:val="18312DDE"/>
    <w:rsid w:val="1833416F"/>
    <w:rsid w:val="18365616"/>
    <w:rsid w:val="184A3917"/>
    <w:rsid w:val="184F0C8F"/>
    <w:rsid w:val="18561C0B"/>
    <w:rsid w:val="186468F6"/>
    <w:rsid w:val="188D0BEC"/>
    <w:rsid w:val="189B3B99"/>
    <w:rsid w:val="18B72C64"/>
    <w:rsid w:val="18BA4059"/>
    <w:rsid w:val="18DB718C"/>
    <w:rsid w:val="18E53CDA"/>
    <w:rsid w:val="18EE1036"/>
    <w:rsid w:val="18F22749"/>
    <w:rsid w:val="18F924FD"/>
    <w:rsid w:val="190D68E5"/>
    <w:rsid w:val="190E1A99"/>
    <w:rsid w:val="191A56E9"/>
    <w:rsid w:val="193805D2"/>
    <w:rsid w:val="194D1260"/>
    <w:rsid w:val="19537648"/>
    <w:rsid w:val="19543B5D"/>
    <w:rsid w:val="196904B7"/>
    <w:rsid w:val="1988080D"/>
    <w:rsid w:val="19901D6F"/>
    <w:rsid w:val="199E46B3"/>
    <w:rsid w:val="19AD15F0"/>
    <w:rsid w:val="19CC0356"/>
    <w:rsid w:val="19D332E8"/>
    <w:rsid w:val="19DD1C0D"/>
    <w:rsid w:val="19E56BEC"/>
    <w:rsid w:val="19F05398"/>
    <w:rsid w:val="19F10AA3"/>
    <w:rsid w:val="19FB2E95"/>
    <w:rsid w:val="1A4350AD"/>
    <w:rsid w:val="1A5344FB"/>
    <w:rsid w:val="1A7319AE"/>
    <w:rsid w:val="1A737894"/>
    <w:rsid w:val="1A7B3BAB"/>
    <w:rsid w:val="1A8A0EF2"/>
    <w:rsid w:val="1A997D27"/>
    <w:rsid w:val="1AA6417F"/>
    <w:rsid w:val="1AA71313"/>
    <w:rsid w:val="1AA82171"/>
    <w:rsid w:val="1AB50DB0"/>
    <w:rsid w:val="1ACA29FD"/>
    <w:rsid w:val="1ACB23F9"/>
    <w:rsid w:val="1AD801A5"/>
    <w:rsid w:val="1AEF569D"/>
    <w:rsid w:val="1B01569C"/>
    <w:rsid w:val="1B0D578C"/>
    <w:rsid w:val="1B1722F5"/>
    <w:rsid w:val="1B1A33C4"/>
    <w:rsid w:val="1B1C5945"/>
    <w:rsid w:val="1B2E4C21"/>
    <w:rsid w:val="1B2F2D29"/>
    <w:rsid w:val="1B3F107D"/>
    <w:rsid w:val="1B465B91"/>
    <w:rsid w:val="1B490C53"/>
    <w:rsid w:val="1B4C57EB"/>
    <w:rsid w:val="1B5422A3"/>
    <w:rsid w:val="1B5D2E45"/>
    <w:rsid w:val="1B623656"/>
    <w:rsid w:val="1B6E73C9"/>
    <w:rsid w:val="1B7312BB"/>
    <w:rsid w:val="1B750FCE"/>
    <w:rsid w:val="1B9365F8"/>
    <w:rsid w:val="1B947E8B"/>
    <w:rsid w:val="1BBB5530"/>
    <w:rsid w:val="1BC2188E"/>
    <w:rsid w:val="1BC266E4"/>
    <w:rsid w:val="1BC43393"/>
    <w:rsid w:val="1BC92643"/>
    <w:rsid w:val="1BCB2EDE"/>
    <w:rsid w:val="1BD94DD6"/>
    <w:rsid w:val="1BE25C1D"/>
    <w:rsid w:val="1BEB46A9"/>
    <w:rsid w:val="1BEC738A"/>
    <w:rsid w:val="1C141F87"/>
    <w:rsid w:val="1C223E0B"/>
    <w:rsid w:val="1C3052A5"/>
    <w:rsid w:val="1C325FCC"/>
    <w:rsid w:val="1C3A2BE5"/>
    <w:rsid w:val="1C456048"/>
    <w:rsid w:val="1C573AA1"/>
    <w:rsid w:val="1C5F182C"/>
    <w:rsid w:val="1C6B2AD4"/>
    <w:rsid w:val="1C755ADC"/>
    <w:rsid w:val="1C9068A1"/>
    <w:rsid w:val="1CA82AF0"/>
    <w:rsid w:val="1CB17DBC"/>
    <w:rsid w:val="1CB61173"/>
    <w:rsid w:val="1CC63D40"/>
    <w:rsid w:val="1CCB7BBA"/>
    <w:rsid w:val="1CE57FC3"/>
    <w:rsid w:val="1CE6277C"/>
    <w:rsid w:val="1CF00880"/>
    <w:rsid w:val="1CFA60DD"/>
    <w:rsid w:val="1CFC1763"/>
    <w:rsid w:val="1D100E26"/>
    <w:rsid w:val="1D1850B8"/>
    <w:rsid w:val="1D3A5FA0"/>
    <w:rsid w:val="1D57084F"/>
    <w:rsid w:val="1D5C5F16"/>
    <w:rsid w:val="1D641885"/>
    <w:rsid w:val="1D716A80"/>
    <w:rsid w:val="1D747B12"/>
    <w:rsid w:val="1D7C36F2"/>
    <w:rsid w:val="1D853FBB"/>
    <w:rsid w:val="1D8C6D39"/>
    <w:rsid w:val="1D8C760D"/>
    <w:rsid w:val="1D960573"/>
    <w:rsid w:val="1DD91315"/>
    <w:rsid w:val="1DE06835"/>
    <w:rsid w:val="1DE73F99"/>
    <w:rsid w:val="1DED3012"/>
    <w:rsid w:val="1DF9647C"/>
    <w:rsid w:val="1DFE6F7F"/>
    <w:rsid w:val="1E006ADE"/>
    <w:rsid w:val="1E094698"/>
    <w:rsid w:val="1E1214A4"/>
    <w:rsid w:val="1E1C0E4D"/>
    <w:rsid w:val="1E1C2390"/>
    <w:rsid w:val="1E26575B"/>
    <w:rsid w:val="1E451C67"/>
    <w:rsid w:val="1E4A50DA"/>
    <w:rsid w:val="1E5701CA"/>
    <w:rsid w:val="1E59582D"/>
    <w:rsid w:val="1E605C47"/>
    <w:rsid w:val="1E6C42CC"/>
    <w:rsid w:val="1E8E6977"/>
    <w:rsid w:val="1EA06AAB"/>
    <w:rsid w:val="1EB23960"/>
    <w:rsid w:val="1EC6657F"/>
    <w:rsid w:val="1ECD7DEF"/>
    <w:rsid w:val="1ED44509"/>
    <w:rsid w:val="1EE53913"/>
    <w:rsid w:val="1EF273B0"/>
    <w:rsid w:val="1EFE1B01"/>
    <w:rsid w:val="1F095C2A"/>
    <w:rsid w:val="1F0B627D"/>
    <w:rsid w:val="1F2270B9"/>
    <w:rsid w:val="1F2A49CA"/>
    <w:rsid w:val="1F3E515E"/>
    <w:rsid w:val="1F412146"/>
    <w:rsid w:val="1F4A62D8"/>
    <w:rsid w:val="1F5D1AFC"/>
    <w:rsid w:val="1F6177C0"/>
    <w:rsid w:val="1F7E043B"/>
    <w:rsid w:val="1F7E6537"/>
    <w:rsid w:val="1F824397"/>
    <w:rsid w:val="1F9A1C42"/>
    <w:rsid w:val="1F9A6176"/>
    <w:rsid w:val="1FB94300"/>
    <w:rsid w:val="1FDA4F3D"/>
    <w:rsid w:val="1FDC4FBD"/>
    <w:rsid w:val="1FDE6CAD"/>
    <w:rsid w:val="1FE14887"/>
    <w:rsid w:val="1FE65C51"/>
    <w:rsid w:val="20085ACA"/>
    <w:rsid w:val="20273F51"/>
    <w:rsid w:val="20320D97"/>
    <w:rsid w:val="203767C6"/>
    <w:rsid w:val="20376A70"/>
    <w:rsid w:val="203F6252"/>
    <w:rsid w:val="20460D45"/>
    <w:rsid w:val="2054434B"/>
    <w:rsid w:val="20564928"/>
    <w:rsid w:val="205A3DE1"/>
    <w:rsid w:val="205E1FA5"/>
    <w:rsid w:val="206A463F"/>
    <w:rsid w:val="20726330"/>
    <w:rsid w:val="20784E05"/>
    <w:rsid w:val="207E4D53"/>
    <w:rsid w:val="20AB247B"/>
    <w:rsid w:val="20B02B54"/>
    <w:rsid w:val="20BF2C04"/>
    <w:rsid w:val="20C14EF2"/>
    <w:rsid w:val="20CF395A"/>
    <w:rsid w:val="20D14727"/>
    <w:rsid w:val="20DD0B9E"/>
    <w:rsid w:val="20E30D41"/>
    <w:rsid w:val="20E92483"/>
    <w:rsid w:val="20F22A29"/>
    <w:rsid w:val="2116462E"/>
    <w:rsid w:val="21240AF9"/>
    <w:rsid w:val="212E28F1"/>
    <w:rsid w:val="215910A3"/>
    <w:rsid w:val="215B0191"/>
    <w:rsid w:val="21603CD0"/>
    <w:rsid w:val="21692D94"/>
    <w:rsid w:val="216F581B"/>
    <w:rsid w:val="219A2153"/>
    <w:rsid w:val="21A875DC"/>
    <w:rsid w:val="21B72DE3"/>
    <w:rsid w:val="21BA3B43"/>
    <w:rsid w:val="21BD6943"/>
    <w:rsid w:val="21C66BF1"/>
    <w:rsid w:val="21E23EDF"/>
    <w:rsid w:val="21E4046E"/>
    <w:rsid w:val="21F039D3"/>
    <w:rsid w:val="21F60001"/>
    <w:rsid w:val="22022B91"/>
    <w:rsid w:val="22196D41"/>
    <w:rsid w:val="22221830"/>
    <w:rsid w:val="222A0391"/>
    <w:rsid w:val="222E1748"/>
    <w:rsid w:val="22336C3B"/>
    <w:rsid w:val="224A4DD8"/>
    <w:rsid w:val="229D0631"/>
    <w:rsid w:val="22A74147"/>
    <w:rsid w:val="22A751F8"/>
    <w:rsid w:val="22A97595"/>
    <w:rsid w:val="22AF6AE8"/>
    <w:rsid w:val="22BA2F33"/>
    <w:rsid w:val="22C427E7"/>
    <w:rsid w:val="22D138CA"/>
    <w:rsid w:val="22D67174"/>
    <w:rsid w:val="22DB45CA"/>
    <w:rsid w:val="22FA7772"/>
    <w:rsid w:val="231040B3"/>
    <w:rsid w:val="23252551"/>
    <w:rsid w:val="232E51AB"/>
    <w:rsid w:val="232E7C0D"/>
    <w:rsid w:val="23571659"/>
    <w:rsid w:val="23664C20"/>
    <w:rsid w:val="236D48FF"/>
    <w:rsid w:val="23764263"/>
    <w:rsid w:val="23780959"/>
    <w:rsid w:val="23823957"/>
    <w:rsid w:val="2391670F"/>
    <w:rsid w:val="239255A8"/>
    <w:rsid w:val="239A1341"/>
    <w:rsid w:val="23A206C7"/>
    <w:rsid w:val="23B82045"/>
    <w:rsid w:val="23B96810"/>
    <w:rsid w:val="23D5257E"/>
    <w:rsid w:val="23D92908"/>
    <w:rsid w:val="23E374CD"/>
    <w:rsid w:val="23EA7C3A"/>
    <w:rsid w:val="23F714A5"/>
    <w:rsid w:val="2404294F"/>
    <w:rsid w:val="240B41F2"/>
    <w:rsid w:val="24114B8D"/>
    <w:rsid w:val="24442113"/>
    <w:rsid w:val="244D74A0"/>
    <w:rsid w:val="2466767A"/>
    <w:rsid w:val="246C54B4"/>
    <w:rsid w:val="2477376D"/>
    <w:rsid w:val="247B4ED4"/>
    <w:rsid w:val="24853D11"/>
    <w:rsid w:val="249F2AF3"/>
    <w:rsid w:val="24B205E7"/>
    <w:rsid w:val="24B60618"/>
    <w:rsid w:val="24D072B9"/>
    <w:rsid w:val="24DE5335"/>
    <w:rsid w:val="24DE66B7"/>
    <w:rsid w:val="24E814DD"/>
    <w:rsid w:val="24EA42AF"/>
    <w:rsid w:val="24ED2F6C"/>
    <w:rsid w:val="24F353B2"/>
    <w:rsid w:val="250842AF"/>
    <w:rsid w:val="250A133B"/>
    <w:rsid w:val="251A1076"/>
    <w:rsid w:val="25233A55"/>
    <w:rsid w:val="252D79D0"/>
    <w:rsid w:val="252E11F9"/>
    <w:rsid w:val="25456443"/>
    <w:rsid w:val="25492600"/>
    <w:rsid w:val="254F12E7"/>
    <w:rsid w:val="25617EE1"/>
    <w:rsid w:val="256B5BB0"/>
    <w:rsid w:val="25843823"/>
    <w:rsid w:val="2584572A"/>
    <w:rsid w:val="25AA3CC4"/>
    <w:rsid w:val="25BE5F37"/>
    <w:rsid w:val="25C11ED7"/>
    <w:rsid w:val="25C30A58"/>
    <w:rsid w:val="25EF6635"/>
    <w:rsid w:val="25F01138"/>
    <w:rsid w:val="261B1F4F"/>
    <w:rsid w:val="262579D5"/>
    <w:rsid w:val="262E6378"/>
    <w:rsid w:val="2633160E"/>
    <w:rsid w:val="264B156E"/>
    <w:rsid w:val="264B6B28"/>
    <w:rsid w:val="26633E71"/>
    <w:rsid w:val="266B7CDF"/>
    <w:rsid w:val="267549E0"/>
    <w:rsid w:val="268958F1"/>
    <w:rsid w:val="26976211"/>
    <w:rsid w:val="26AF5DEA"/>
    <w:rsid w:val="26BA7D8A"/>
    <w:rsid w:val="26C776DE"/>
    <w:rsid w:val="26C857EA"/>
    <w:rsid w:val="26C95710"/>
    <w:rsid w:val="26DD72EE"/>
    <w:rsid w:val="26E31456"/>
    <w:rsid w:val="26FB092E"/>
    <w:rsid w:val="26FE1DEC"/>
    <w:rsid w:val="27027B46"/>
    <w:rsid w:val="270511A5"/>
    <w:rsid w:val="271270E1"/>
    <w:rsid w:val="27170840"/>
    <w:rsid w:val="272246A0"/>
    <w:rsid w:val="272720F7"/>
    <w:rsid w:val="27296BF5"/>
    <w:rsid w:val="27310D1A"/>
    <w:rsid w:val="27471C94"/>
    <w:rsid w:val="274B6F67"/>
    <w:rsid w:val="274F2647"/>
    <w:rsid w:val="27565784"/>
    <w:rsid w:val="275F2831"/>
    <w:rsid w:val="27600D11"/>
    <w:rsid w:val="276615F7"/>
    <w:rsid w:val="27775830"/>
    <w:rsid w:val="277B57A8"/>
    <w:rsid w:val="277D509C"/>
    <w:rsid w:val="27814020"/>
    <w:rsid w:val="27817548"/>
    <w:rsid w:val="278261EB"/>
    <w:rsid w:val="278E6503"/>
    <w:rsid w:val="27976EDB"/>
    <w:rsid w:val="27A24E6D"/>
    <w:rsid w:val="27A504B9"/>
    <w:rsid w:val="27A80C33"/>
    <w:rsid w:val="27AC6DD7"/>
    <w:rsid w:val="27BA21B7"/>
    <w:rsid w:val="27C2564F"/>
    <w:rsid w:val="27C329AE"/>
    <w:rsid w:val="27C97405"/>
    <w:rsid w:val="27E66DC2"/>
    <w:rsid w:val="28294524"/>
    <w:rsid w:val="283F0E60"/>
    <w:rsid w:val="284629B3"/>
    <w:rsid w:val="284E59A3"/>
    <w:rsid w:val="285A14E9"/>
    <w:rsid w:val="285F01B5"/>
    <w:rsid w:val="28630C51"/>
    <w:rsid w:val="28636882"/>
    <w:rsid w:val="288030FF"/>
    <w:rsid w:val="2888259A"/>
    <w:rsid w:val="289028FE"/>
    <w:rsid w:val="28B44864"/>
    <w:rsid w:val="28D03A0B"/>
    <w:rsid w:val="28D9074E"/>
    <w:rsid w:val="28E10711"/>
    <w:rsid w:val="28EA7E75"/>
    <w:rsid w:val="28EB2C36"/>
    <w:rsid w:val="28FA38A5"/>
    <w:rsid w:val="290165BA"/>
    <w:rsid w:val="2919599C"/>
    <w:rsid w:val="2947328D"/>
    <w:rsid w:val="294A2BD7"/>
    <w:rsid w:val="29596AED"/>
    <w:rsid w:val="295C224F"/>
    <w:rsid w:val="296419B8"/>
    <w:rsid w:val="2975399A"/>
    <w:rsid w:val="298011DE"/>
    <w:rsid w:val="299802D6"/>
    <w:rsid w:val="29A5212B"/>
    <w:rsid w:val="29C30EF6"/>
    <w:rsid w:val="29D61202"/>
    <w:rsid w:val="29E54BFE"/>
    <w:rsid w:val="29F923FB"/>
    <w:rsid w:val="29F948B7"/>
    <w:rsid w:val="2A081810"/>
    <w:rsid w:val="2A0E743B"/>
    <w:rsid w:val="2A190B2A"/>
    <w:rsid w:val="2A470D72"/>
    <w:rsid w:val="2A4C542A"/>
    <w:rsid w:val="2A4D10C0"/>
    <w:rsid w:val="2A5306A1"/>
    <w:rsid w:val="2A5636AD"/>
    <w:rsid w:val="2A5F0812"/>
    <w:rsid w:val="2A6360F4"/>
    <w:rsid w:val="2A730E16"/>
    <w:rsid w:val="2A932085"/>
    <w:rsid w:val="2ABB2742"/>
    <w:rsid w:val="2ABF4DA3"/>
    <w:rsid w:val="2ACE55DF"/>
    <w:rsid w:val="2AD272F3"/>
    <w:rsid w:val="2AD84A91"/>
    <w:rsid w:val="2AE17A56"/>
    <w:rsid w:val="2AE6612C"/>
    <w:rsid w:val="2AFC299F"/>
    <w:rsid w:val="2B144EB9"/>
    <w:rsid w:val="2B214A91"/>
    <w:rsid w:val="2B227A05"/>
    <w:rsid w:val="2B2635AC"/>
    <w:rsid w:val="2B3747C1"/>
    <w:rsid w:val="2B5729B3"/>
    <w:rsid w:val="2B655EEA"/>
    <w:rsid w:val="2B6B012F"/>
    <w:rsid w:val="2B7D2631"/>
    <w:rsid w:val="2B803C68"/>
    <w:rsid w:val="2B890D43"/>
    <w:rsid w:val="2B9B0770"/>
    <w:rsid w:val="2B9B39B0"/>
    <w:rsid w:val="2B9E0409"/>
    <w:rsid w:val="2BA972A7"/>
    <w:rsid w:val="2BB1548E"/>
    <w:rsid w:val="2BD55C3F"/>
    <w:rsid w:val="2BDF11BD"/>
    <w:rsid w:val="2BF56030"/>
    <w:rsid w:val="2C1B503C"/>
    <w:rsid w:val="2C1E267B"/>
    <w:rsid w:val="2C227558"/>
    <w:rsid w:val="2C2A0B96"/>
    <w:rsid w:val="2C3133B8"/>
    <w:rsid w:val="2C683709"/>
    <w:rsid w:val="2C857838"/>
    <w:rsid w:val="2C8F140A"/>
    <w:rsid w:val="2C964DBA"/>
    <w:rsid w:val="2CAA1E9F"/>
    <w:rsid w:val="2CAF6796"/>
    <w:rsid w:val="2CB82367"/>
    <w:rsid w:val="2CCE654C"/>
    <w:rsid w:val="2CDB51C8"/>
    <w:rsid w:val="2CDE5DE0"/>
    <w:rsid w:val="2CE8006E"/>
    <w:rsid w:val="2CF27B55"/>
    <w:rsid w:val="2CF73565"/>
    <w:rsid w:val="2D003643"/>
    <w:rsid w:val="2D18778C"/>
    <w:rsid w:val="2D26209C"/>
    <w:rsid w:val="2D367ABE"/>
    <w:rsid w:val="2D48586A"/>
    <w:rsid w:val="2D487702"/>
    <w:rsid w:val="2D493BC9"/>
    <w:rsid w:val="2D640F98"/>
    <w:rsid w:val="2D6A374C"/>
    <w:rsid w:val="2D6A3D37"/>
    <w:rsid w:val="2D721A06"/>
    <w:rsid w:val="2D812430"/>
    <w:rsid w:val="2D8566CB"/>
    <w:rsid w:val="2D8F0827"/>
    <w:rsid w:val="2DA575BA"/>
    <w:rsid w:val="2DA64625"/>
    <w:rsid w:val="2DB15A09"/>
    <w:rsid w:val="2DC31151"/>
    <w:rsid w:val="2DC46CCD"/>
    <w:rsid w:val="2DC617D8"/>
    <w:rsid w:val="2DC70BE9"/>
    <w:rsid w:val="2DCE5AF3"/>
    <w:rsid w:val="2DCF5836"/>
    <w:rsid w:val="2DD43C86"/>
    <w:rsid w:val="2DE470C1"/>
    <w:rsid w:val="2DF66E1F"/>
    <w:rsid w:val="2E031713"/>
    <w:rsid w:val="2E1F51D1"/>
    <w:rsid w:val="2E2E5E39"/>
    <w:rsid w:val="2E3F54EA"/>
    <w:rsid w:val="2E536DF8"/>
    <w:rsid w:val="2E5F3054"/>
    <w:rsid w:val="2E6D13A7"/>
    <w:rsid w:val="2E6F2C86"/>
    <w:rsid w:val="2E7431C7"/>
    <w:rsid w:val="2E863407"/>
    <w:rsid w:val="2E8760E0"/>
    <w:rsid w:val="2E8B5D95"/>
    <w:rsid w:val="2E902D64"/>
    <w:rsid w:val="2EA93772"/>
    <w:rsid w:val="2EB20AE4"/>
    <w:rsid w:val="2EB23BE8"/>
    <w:rsid w:val="2EC94E53"/>
    <w:rsid w:val="2ECB415A"/>
    <w:rsid w:val="2ED12B80"/>
    <w:rsid w:val="2EFB296D"/>
    <w:rsid w:val="2F2B5748"/>
    <w:rsid w:val="2F3931C9"/>
    <w:rsid w:val="2F436C81"/>
    <w:rsid w:val="2F464883"/>
    <w:rsid w:val="2F6548F2"/>
    <w:rsid w:val="2F765065"/>
    <w:rsid w:val="2F807F92"/>
    <w:rsid w:val="2F9B3AAE"/>
    <w:rsid w:val="2F9D54B3"/>
    <w:rsid w:val="2FA06053"/>
    <w:rsid w:val="2FE37721"/>
    <w:rsid w:val="30051D09"/>
    <w:rsid w:val="30071D11"/>
    <w:rsid w:val="301B2DF1"/>
    <w:rsid w:val="301F7684"/>
    <w:rsid w:val="30211008"/>
    <w:rsid w:val="30304270"/>
    <w:rsid w:val="304173E0"/>
    <w:rsid w:val="30482E58"/>
    <w:rsid w:val="304C3444"/>
    <w:rsid w:val="30553D42"/>
    <w:rsid w:val="306C18EE"/>
    <w:rsid w:val="30A22722"/>
    <w:rsid w:val="30A4787B"/>
    <w:rsid w:val="30B03653"/>
    <w:rsid w:val="30BF439A"/>
    <w:rsid w:val="30CC138F"/>
    <w:rsid w:val="30D541D4"/>
    <w:rsid w:val="30DD752A"/>
    <w:rsid w:val="30DE7F1F"/>
    <w:rsid w:val="30DF773C"/>
    <w:rsid w:val="30E262DA"/>
    <w:rsid w:val="310B309C"/>
    <w:rsid w:val="31140DDB"/>
    <w:rsid w:val="312C49B4"/>
    <w:rsid w:val="31327A96"/>
    <w:rsid w:val="313A6D2E"/>
    <w:rsid w:val="313B5174"/>
    <w:rsid w:val="313C0D35"/>
    <w:rsid w:val="3146234C"/>
    <w:rsid w:val="314D1BF4"/>
    <w:rsid w:val="316903DF"/>
    <w:rsid w:val="31761AB4"/>
    <w:rsid w:val="318854F0"/>
    <w:rsid w:val="3193669C"/>
    <w:rsid w:val="31A8259C"/>
    <w:rsid w:val="31AA775C"/>
    <w:rsid w:val="31BA4FA2"/>
    <w:rsid w:val="31C56C9B"/>
    <w:rsid w:val="31E52B92"/>
    <w:rsid w:val="322820C7"/>
    <w:rsid w:val="322C3C33"/>
    <w:rsid w:val="32337976"/>
    <w:rsid w:val="32340DB8"/>
    <w:rsid w:val="32375AF0"/>
    <w:rsid w:val="323E5B9E"/>
    <w:rsid w:val="32423C78"/>
    <w:rsid w:val="32484E02"/>
    <w:rsid w:val="3275602C"/>
    <w:rsid w:val="327C5181"/>
    <w:rsid w:val="327F6750"/>
    <w:rsid w:val="328F2050"/>
    <w:rsid w:val="329E0703"/>
    <w:rsid w:val="32A422BE"/>
    <w:rsid w:val="32A87DAF"/>
    <w:rsid w:val="32AD47A4"/>
    <w:rsid w:val="32CC52A7"/>
    <w:rsid w:val="32CF76E2"/>
    <w:rsid w:val="32EA1A2D"/>
    <w:rsid w:val="32ED19BC"/>
    <w:rsid w:val="330E29DA"/>
    <w:rsid w:val="330F1E02"/>
    <w:rsid w:val="331214F3"/>
    <w:rsid w:val="33185297"/>
    <w:rsid w:val="332504D7"/>
    <w:rsid w:val="333731C3"/>
    <w:rsid w:val="3338451E"/>
    <w:rsid w:val="333A226B"/>
    <w:rsid w:val="333A235E"/>
    <w:rsid w:val="333E7E1B"/>
    <w:rsid w:val="335B6ACD"/>
    <w:rsid w:val="335D034C"/>
    <w:rsid w:val="335D368E"/>
    <w:rsid w:val="336115AC"/>
    <w:rsid w:val="336F01E9"/>
    <w:rsid w:val="337C1C26"/>
    <w:rsid w:val="33911A19"/>
    <w:rsid w:val="33A8526F"/>
    <w:rsid w:val="33AF226D"/>
    <w:rsid w:val="33B51A84"/>
    <w:rsid w:val="33D77551"/>
    <w:rsid w:val="33DB00A1"/>
    <w:rsid w:val="33DD5518"/>
    <w:rsid w:val="33F96236"/>
    <w:rsid w:val="34041B9C"/>
    <w:rsid w:val="343155AF"/>
    <w:rsid w:val="343B694C"/>
    <w:rsid w:val="34441786"/>
    <w:rsid w:val="34474102"/>
    <w:rsid w:val="344C6BD5"/>
    <w:rsid w:val="34650808"/>
    <w:rsid w:val="346A0AC1"/>
    <w:rsid w:val="3473341F"/>
    <w:rsid w:val="347D1FFB"/>
    <w:rsid w:val="34826E45"/>
    <w:rsid w:val="349B31F4"/>
    <w:rsid w:val="34A608DF"/>
    <w:rsid w:val="34CC0915"/>
    <w:rsid w:val="34D352E4"/>
    <w:rsid w:val="34D76FBE"/>
    <w:rsid w:val="35137AC5"/>
    <w:rsid w:val="354211D3"/>
    <w:rsid w:val="35555670"/>
    <w:rsid w:val="35640EFB"/>
    <w:rsid w:val="356950B2"/>
    <w:rsid w:val="35742788"/>
    <w:rsid w:val="3599541D"/>
    <w:rsid w:val="35A5162B"/>
    <w:rsid w:val="35A561EB"/>
    <w:rsid w:val="35B62763"/>
    <w:rsid w:val="35BD67B7"/>
    <w:rsid w:val="35BF2662"/>
    <w:rsid w:val="35C955B1"/>
    <w:rsid w:val="35D95C43"/>
    <w:rsid w:val="36031ED6"/>
    <w:rsid w:val="360E22F0"/>
    <w:rsid w:val="361B524D"/>
    <w:rsid w:val="3626091F"/>
    <w:rsid w:val="362878BA"/>
    <w:rsid w:val="363A4513"/>
    <w:rsid w:val="364448A9"/>
    <w:rsid w:val="36492ACE"/>
    <w:rsid w:val="36546371"/>
    <w:rsid w:val="3660441B"/>
    <w:rsid w:val="366B52C7"/>
    <w:rsid w:val="366C148B"/>
    <w:rsid w:val="367E6AA5"/>
    <w:rsid w:val="36891BEE"/>
    <w:rsid w:val="36906893"/>
    <w:rsid w:val="36A36258"/>
    <w:rsid w:val="36B55EFA"/>
    <w:rsid w:val="36B66E08"/>
    <w:rsid w:val="36C653A2"/>
    <w:rsid w:val="36CB0893"/>
    <w:rsid w:val="36CB6EE8"/>
    <w:rsid w:val="36D04597"/>
    <w:rsid w:val="36DF5796"/>
    <w:rsid w:val="36F67348"/>
    <w:rsid w:val="36FC2AE6"/>
    <w:rsid w:val="37196F0F"/>
    <w:rsid w:val="372C1B92"/>
    <w:rsid w:val="3735625A"/>
    <w:rsid w:val="373F7955"/>
    <w:rsid w:val="375209DD"/>
    <w:rsid w:val="37566441"/>
    <w:rsid w:val="375D38D1"/>
    <w:rsid w:val="375F2433"/>
    <w:rsid w:val="376B1474"/>
    <w:rsid w:val="376C4B50"/>
    <w:rsid w:val="3772695A"/>
    <w:rsid w:val="377F520C"/>
    <w:rsid w:val="378A35E4"/>
    <w:rsid w:val="37A00463"/>
    <w:rsid w:val="37A92C0C"/>
    <w:rsid w:val="37B52327"/>
    <w:rsid w:val="37B57744"/>
    <w:rsid w:val="37CA2124"/>
    <w:rsid w:val="37CD44A7"/>
    <w:rsid w:val="37DA542C"/>
    <w:rsid w:val="37E143A9"/>
    <w:rsid w:val="37FF5445"/>
    <w:rsid w:val="380851A4"/>
    <w:rsid w:val="380F281A"/>
    <w:rsid w:val="38114C07"/>
    <w:rsid w:val="381A2B32"/>
    <w:rsid w:val="381C20D2"/>
    <w:rsid w:val="38285142"/>
    <w:rsid w:val="382E2CB8"/>
    <w:rsid w:val="383142DF"/>
    <w:rsid w:val="3844104A"/>
    <w:rsid w:val="385D753C"/>
    <w:rsid w:val="38776D74"/>
    <w:rsid w:val="388B13DD"/>
    <w:rsid w:val="38982E5D"/>
    <w:rsid w:val="389D79C8"/>
    <w:rsid w:val="38A35DF5"/>
    <w:rsid w:val="38A956D5"/>
    <w:rsid w:val="38BD0A04"/>
    <w:rsid w:val="38C904AC"/>
    <w:rsid w:val="38D94467"/>
    <w:rsid w:val="38DF5C25"/>
    <w:rsid w:val="38F355FF"/>
    <w:rsid w:val="3909569C"/>
    <w:rsid w:val="39100DC1"/>
    <w:rsid w:val="391116AE"/>
    <w:rsid w:val="39180912"/>
    <w:rsid w:val="392332FF"/>
    <w:rsid w:val="392A4780"/>
    <w:rsid w:val="3937238B"/>
    <w:rsid w:val="39484425"/>
    <w:rsid w:val="394C08D4"/>
    <w:rsid w:val="394C2F85"/>
    <w:rsid w:val="3950282F"/>
    <w:rsid w:val="39581379"/>
    <w:rsid w:val="3969383E"/>
    <w:rsid w:val="396E6BAA"/>
    <w:rsid w:val="396E78A8"/>
    <w:rsid w:val="397F2534"/>
    <w:rsid w:val="39993BE3"/>
    <w:rsid w:val="39A26820"/>
    <w:rsid w:val="39AD3E35"/>
    <w:rsid w:val="39AE34B2"/>
    <w:rsid w:val="39CF4F5A"/>
    <w:rsid w:val="39D103CE"/>
    <w:rsid w:val="39D34E75"/>
    <w:rsid w:val="39D83AD0"/>
    <w:rsid w:val="39E14846"/>
    <w:rsid w:val="39E16B5F"/>
    <w:rsid w:val="39E92DD1"/>
    <w:rsid w:val="39F97D94"/>
    <w:rsid w:val="3A1266CE"/>
    <w:rsid w:val="3A1E0383"/>
    <w:rsid w:val="3A282FB0"/>
    <w:rsid w:val="3A31448D"/>
    <w:rsid w:val="3A4A1350"/>
    <w:rsid w:val="3A4D6A51"/>
    <w:rsid w:val="3A4F6919"/>
    <w:rsid w:val="3A5008E2"/>
    <w:rsid w:val="3A567190"/>
    <w:rsid w:val="3A5C095D"/>
    <w:rsid w:val="3A60118E"/>
    <w:rsid w:val="3A6A75DE"/>
    <w:rsid w:val="3A7073F1"/>
    <w:rsid w:val="3A710959"/>
    <w:rsid w:val="3A7F5064"/>
    <w:rsid w:val="3A8863C8"/>
    <w:rsid w:val="3A9A2DFA"/>
    <w:rsid w:val="3AB06047"/>
    <w:rsid w:val="3AB65577"/>
    <w:rsid w:val="3AC34A14"/>
    <w:rsid w:val="3ADD24FC"/>
    <w:rsid w:val="3AE90B6B"/>
    <w:rsid w:val="3AF634EA"/>
    <w:rsid w:val="3B055321"/>
    <w:rsid w:val="3B22460C"/>
    <w:rsid w:val="3B27073C"/>
    <w:rsid w:val="3B2F045B"/>
    <w:rsid w:val="3B390906"/>
    <w:rsid w:val="3B3F357E"/>
    <w:rsid w:val="3B3F7EFE"/>
    <w:rsid w:val="3B4531D5"/>
    <w:rsid w:val="3B527067"/>
    <w:rsid w:val="3B5B4181"/>
    <w:rsid w:val="3B8A5BD4"/>
    <w:rsid w:val="3B924691"/>
    <w:rsid w:val="3BA64AD4"/>
    <w:rsid w:val="3BAE1BDB"/>
    <w:rsid w:val="3BBC4F89"/>
    <w:rsid w:val="3BC47E55"/>
    <w:rsid w:val="3BC96681"/>
    <w:rsid w:val="3BD55882"/>
    <w:rsid w:val="3BE41F59"/>
    <w:rsid w:val="3BE72E92"/>
    <w:rsid w:val="3BFA7E3C"/>
    <w:rsid w:val="3C127B13"/>
    <w:rsid w:val="3C1977A0"/>
    <w:rsid w:val="3C221C81"/>
    <w:rsid w:val="3C4C4355"/>
    <w:rsid w:val="3C4E0076"/>
    <w:rsid w:val="3C5D2671"/>
    <w:rsid w:val="3C7F5F7B"/>
    <w:rsid w:val="3C801811"/>
    <w:rsid w:val="3C8B58D5"/>
    <w:rsid w:val="3C8F6323"/>
    <w:rsid w:val="3CB05A14"/>
    <w:rsid w:val="3CB2362D"/>
    <w:rsid w:val="3CB31775"/>
    <w:rsid w:val="3CCD78D1"/>
    <w:rsid w:val="3CD91D7A"/>
    <w:rsid w:val="3CEA0BC2"/>
    <w:rsid w:val="3D1E2A72"/>
    <w:rsid w:val="3D4D301F"/>
    <w:rsid w:val="3D7827C0"/>
    <w:rsid w:val="3D862544"/>
    <w:rsid w:val="3D894D28"/>
    <w:rsid w:val="3D9C1539"/>
    <w:rsid w:val="3DB65F1C"/>
    <w:rsid w:val="3DF73CB4"/>
    <w:rsid w:val="3E25394C"/>
    <w:rsid w:val="3E76426F"/>
    <w:rsid w:val="3E853EF9"/>
    <w:rsid w:val="3E8C3E2D"/>
    <w:rsid w:val="3E8E0B8C"/>
    <w:rsid w:val="3E8E7F75"/>
    <w:rsid w:val="3EA005BB"/>
    <w:rsid w:val="3ED958EE"/>
    <w:rsid w:val="3EDC336D"/>
    <w:rsid w:val="3EDE5102"/>
    <w:rsid w:val="3EEA19D4"/>
    <w:rsid w:val="3EEF3FA8"/>
    <w:rsid w:val="3EF64582"/>
    <w:rsid w:val="3EFE7738"/>
    <w:rsid w:val="3F0410F9"/>
    <w:rsid w:val="3F171477"/>
    <w:rsid w:val="3F204B9E"/>
    <w:rsid w:val="3F296788"/>
    <w:rsid w:val="3F42403B"/>
    <w:rsid w:val="3F4A2CFD"/>
    <w:rsid w:val="3F5053A1"/>
    <w:rsid w:val="3F5D1B44"/>
    <w:rsid w:val="3F5F0F5A"/>
    <w:rsid w:val="3F766D7F"/>
    <w:rsid w:val="3F875C14"/>
    <w:rsid w:val="3FA441BB"/>
    <w:rsid w:val="3FAD62C1"/>
    <w:rsid w:val="3FC06029"/>
    <w:rsid w:val="3FE65815"/>
    <w:rsid w:val="401B7113"/>
    <w:rsid w:val="403954E0"/>
    <w:rsid w:val="403C075D"/>
    <w:rsid w:val="404F63DB"/>
    <w:rsid w:val="405074A9"/>
    <w:rsid w:val="40533620"/>
    <w:rsid w:val="40607455"/>
    <w:rsid w:val="406F1934"/>
    <w:rsid w:val="40734BCF"/>
    <w:rsid w:val="40CA40FD"/>
    <w:rsid w:val="40F54BF5"/>
    <w:rsid w:val="410243AF"/>
    <w:rsid w:val="412053BC"/>
    <w:rsid w:val="412F6F67"/>
    <w:rsid w:val="415C3C19"/>
    <w:rsid w:val="415F2473"/>
    <w:rsid w:val="416124E8"/>
    <w:rsid w:val="418039B2"/>
    <w:rsid w:val="4183785E"/>
    <w:rsid w:val="41861536"/>
    <w:rsid w:val="41BB6E82"/>
    <w:rsid w:val="41BD51E2"/>
    <w:rsid w:val="41C349CB"/>
    <w:rsid w:val="41EB3EB2"/>
    <w:rsid w:val="41FC5564"/>
    <w:rsid w:val="420303C1"/>
    <w:rsid w:val="4205778A"/>
    <w:rsid w:val="420824C0"/>
    <w:rsid w:val="420E2C3A"/>
    <w:rsid w:val="42116A20"/>
    <w:rsid w:val="421356B5"/>
    <w:rsid w:val="421554F2"/>
    <w:rsid w:val="421742D4"/>
    <w:rsid w:val="421C6756"/>
    <w:rsid w:val="421F135D"/>
    <w:rsid w:val="42386CE3"/>
    <w:rsid w:val="423F1A36"/>
    <w:rsid w:val="424A3849"/>
    <w:rsid w:val="424B2927"/>
    <w:rsid w:val="424F6C3C"/>
    <w:rsid w:val="425D60B8"/>
    <w:rsid w:val="42686D32"/>
    <w:rsid w:val="427B4655"/>
    <w:rsid w:val="427B5243"/>
    <w:rsid w:val="42964A66"/>
    <w:rsid w:val="42A269BD"/>
    <w:rsid w:val="42A50772"/>
    <w:rsid w:val="42DB5344"/>
    <w:rsid w:val="43084D3A"/>
    <w:rsid w:val="430F56AE"/>
    <w:rsid w:val="431B6099"/>
    <w:rsid w:val="43480C8A"/>
    <w:rsid w:val="4355044A"/>
    <w:rsid w:val="43675642"/>
    <w:rsid w:val="43677C85"/>
    <w:rsid w:val="437A05B8"/>
    <w:rsid w:val="43811BD3"/>
    <w:rsid w:val="43931DE2"/>
    <w:rsid w:val="439625FD"/>
    <w:rsid w:val="439D602E"/>
    <w:rsid w:val="43A87178"/>
    <w:rsid w:val="43AF029E"/>
    <w:rsid w:val="43C615F1"/>
    <w:rsid w:val="43DC3F89"/>
    <w:rsid w:val="43DE0531"/>
    <w:rsid w:val="43FB242B"/>
    <w:rsid w:val="43FB34E3"/>
    <w:rsid w:val="440B0AD5"/>
    <w:rsid w:val="441322B4"/>
    <w:rsid w:val="44244D3C"/>
    <w:rsid w:val="442F220B"/>
    <w:rsid w:val="444430DC"/>
    <w:rsid w:val="444F6318"/>
    <w:rsid w:val="4450382F"/>
    <w:rsid w:val="445A57D4"/>
    <w:rsid w:val="445E3FED"/>
    <w:rsid w:val="446422B9"/>
    <w:rsid w:val="44660DF5"/>
    <w:rsid w:val="44874BBF"/>
    <w:rsid w:val="44910D58"/>
    <w:rsid w:val="44954D4E"/>
    <w:rsid w:val="44AE7FF3"/>
    <w:rsid w:val="44B451B2"/>
    <w:rsid w:val="44B51D55"/>
    <w:rsid w:val="44D05AB6"/>
    <w:rsid w:val="44F300FF"/>
    <w:rsid w:val="44F73658"/>
    <w:rsid w:val="44FB0420"/>
    <w:rsid w:val="452B30BD"/>
    <w:rsid w:val="455B2D46"/>
    <w:rsid w:val="456767C9"/>
    <w:rsid w:val="456C2437"/>
    <w:rsid w:val="456D1281"/>
    <w:rsid w:val="457944F6"/>
    <w:rsid w:val="457F787C"/>
    <w:rsid w:val="45800931"/>
    <w:rsid w:val="45815C6A"/>
    <w:rsid w:val="45850134"/>
    <w:rsid w:val="4585731F"/>
    <w:rsid w:val="45914218"/>
    <w:rsid w:val="459C5AE1"/>
    <w:rsid w:val="459E3754"/>
    <w:rsid w:val="45A04342"/>
    <w:rsid w:val="45B52FAD"/>
    <w:rsid w:val="45B6522D"/>
    <w:rsid w:val="45E75196"/>
    <w:rsid w:val="45E82165"/>
    <w:rsid w:val="45F07076"/>
    <w:rsid w:val="45F467AF"/>
    <w:rsid w:val="45F7042C"/>
    <w:rsid w:val="45FB004B"/>
    <w:rsid w:val="463D34FC"/>
    <w:rsid w:val="463E5460"/>
    <w:rsid w:val="464078D3"/>
    <w:rsid w:val="464E0242"/>
    <w:rsid w:val="46511A01"/>
    <w:rsid w:val="46630076"/>
    <w:rsid w:val="467D3F5A"/>
    <w:rsid w:val="467F4B75"/>
    <w:rsid w:val="46964C5C"/>
    <w:rsid w:val="46A14816"/>
    <w:rsid w:val="46AB30C0"/>
    <w:rsid w:val="46AE309D"/>
    <w:rsid w:val="46B975A8"/>
    <w:rsid w:val="46BD1110"/>
    <w:rsid w:val="46BE7B72"/>
    <w:rsid w:val="46BF3FBC"/>
    <w:rsid w:val="46C17369"/>
    <w:rsid w:val="46E10905"/>
    <w:rsid w:val="47046B53"/>
    <w:rsid w:val="470C6A4E"/>
    <w:rsid w:val="470E6399"/>
    <w:rsid w:val="472F41B4"/>
    <w:rsid w:val="474C3004"/>
    <w:rsid w:val="474D04FA"/>
    <w:rsid w:val="474F06CC"/>
    <w:rsid w:val="47542C8C"/>
    <w:rsid w:val="477A0F4C"/>
    <w:rsid w:val="477A1409"/>
    <w:rsid w:val="47823BEA"/>
    <w:rsid w:val="478D1C18"/>
    <w:rsid w:val="479779C7"/>
    <w:rsid w:val="479B0FC0"/>
    <w:rsid w:val="47A717B9"/>
    <w:rsid w:val="47AC2395"/>
    <w:rsid w:val="47CC3C17"/>
    <w:rsid w:val="47D53BF7"/>
    <w:rsid w:val="47D54486"/>
    <w:rsid w:val="47E311BD"/>
    <w:rsid w:val="47E90940"/>
    <w:rsid w:val="47EB01A8"/>
    <w:rsid w:val="47EB7D82"/>
    <w:rsid w:val="47EE0514"/>
    <w:rsid w:val="47F2707C"/>
    <w:rsid w:val="47F76F7A"/>
    <w:rsid w:val="47F85758"/>
    <w:rsid w:val="47FD1858"/>
    <w:rsid w:val="47FF60F5"/>
    <w:rsid w:val="480C4928"/>
    <w:rsid w:val="48117B18"/>
    <w:rsid w:val="481D231D"/>
    <w:rsid w:val="482200FC"/>
    <w:rsid w:val="48253552"/>
    <w:rsid w:val="483A099F"/>
    <w:rsid w:val="48447DA8"/>
    <w:rsid w:val="484A6542"/>
    <w:rsid w:val="485B6973"/>
    <w:rsid w:val="486264BD"/>
    <w:rsid w:val="48666452"/>
    <w:rsid w:val="487D5E3B"/>
    <w:rsid w:val="487F17BC"/>
    <w:rsid w:val="4883584C"/>
    <w:rsid w:val="48841EFC"/>
    <w:rsid w:val="488C108C"/>
    <w:rsid w:val="48ED0201"/>
    <w:rsid w:val="48FD1AAC"/>
    <w:rsid w:val="48FF0915"/>
    <w:rsid w:val="49116D97"/>
    <w:rsid w:val="491373FC"/>
    <w:rsid w:val="491646E6"/>
    <w:rsid w:val="492345E9"/>
    <w:rsid w:val="49292CBC"/>
    <w:rsid w:val="492E1CEE"/>
    <w:rsid w:val="49333D00"/>
    <w:rsid w:val="49464AF2"/>
    <w:rsid w:val="494A5586"/>
    <w:rsid w:val="49552851"/>
    <w:rsid w:val="495C67D2"/>
    <w:rsid w:val="4969622A"/>
    <w:rsid w:val="49772887"/>
    <w:rsid w:val="497B6A38"/>
    <w:rsid w:val="497C79C2"/>
    <w:rsid w:val="497E1585"/>
    <w:rsid w:val="498434BD"/>
    <w:rsid w:val="498B355B"/>
    <w:rsid w:val="499511F0"/>
    <w:rsid w:val="49A645EE"/>
    <w:rsid w:val="49B4579F"/>
    <w:rsid w:val="49CB59FE"/>
    <w:rsid w:val="49D212D6"/>
    <w:rsid w:val="4A0025CA"/>
    <w:rsid w:val="4A111D11"/>
    <w:rsid w:val="4A1C12FD"/>
    <w:rsid w:val="4A2B155F"/>
    <w:rsid w:val="4A3048EB"/>
    <w:rsid w:val="4A351AB6"/>
    <w:rsid w:val="4A442959"/>
    <w:rsid w:val="4A5C4BAA"/>
    <w:rsid w:val="4A6902EC"/>
    <w:rsid w:val="4A74515B"/>
    <w:rsid w:val="4A8272F8"/>
    <w:rsid w:val="4A894F71"/>
    <w:rsid w:val="4AA03036"/>
    <w:rsid w:val="4ADB5E1D"/>
    <w:rsid w:val="4ADE3C92"/>
    <w:rsid w:val="4AEB2504"/>
    <w:rsid w:val="4B0051C2"/>
    <w:rsid w:val="4B08477A"/>
    <w:rsid w:val="4B147D48"/>
    <w:rsid w:val="4B276F83"/>
    <w:rsid w:val="4B2B3197"/>
    <w:rsid w:val="4B2F5677"/>
    <w:rsid w:val="4B393B29"/>
    <w:rsid w:val="4B3D0173"/>
    <w:rsid w:val="4B440B03"/>
    <w:rsid w:val="4B543099"/>
    <w:rsid w:val="4B587AD0"/>
    <w:rsid w:val="4B5D4D1C"/>
    <w:rsid w:val="4B6A35F4"/>
    <w:rsid w:val="4B6E669F"/>
    <w:rsid w:val="4B747E76"/>
    <w:rsid w:val="4B7B506D"/>
    <w:rsid w:val="4B994A45"/>
    <w:rsid w:val="4BC7340B"/>
    <w:rsid w:val="4BD36F6A"/>
    <w:rsid w:val="4BE36DF7"/>
    <w:rsid w:val="4BEF7AC7"/>
    <w:rsid w:val="4C0B1536"/>
    <w:rsid w:val="4C261510"/>
    <w:rsid w:val="4C34678D"/>
    <w:rsid w:val="4C3A3783"/>
    <w:rsid w:val="4C4E3DDA"/>
    <w:rsid w:val="4C5B5755"/>
    <w:rsid w:val="4C6179D0"/>
    <w:rsid w:val="4C6423AA"/>
    <w:rsid w:val="4C9C4EEB"/>
    <w:rsid w:val="4CB34921"/>
    <w:rsid w:val="4CBB7BE2"/>
    <w:rsid w:val="4CCD253B"/>
    <w:rsid w:val="4CD351A9"/>
    <w:rsid w:val="4CDB2104"/>
    <w:rsid w:val="4CE40049"/>
    <w:rsid w:val="4CE52CBE"/>
    <w:rsid w:val="4CE92882"/>
    <w:rsid w:val="4CFC64A1"/>
    <w:rsid w:val="4CFC6CBF"/>
    <w:rsid w:val="4CFF5A80"/>
    <w:rsid w:val="4D1F46CD"/>
    <w:rsid w:val="4D23264F"/>
    <w:rsid w:val="4D3B2DC4"/>
    <w:rsid w:val="4D476D71"/>
    <w:rsid w:val="4D5C3239"/>
    <w:rsid w:val="4D666CD8"/>
    <w:rsid w:val="4D722FD8"/>
    <w:rsid w:val="4D7C6105"/>
    <w:rsid w:val="4D7E3A47"/>
    <w:rsid w:val="4D821A8F"/>
    <w:rsid w:val="4D8723EF"/>
    <w:rsid w:val="4DA9228F"/>
    <w:rsid w:val="4DAC2E9E"/>
    <w:rsid w:val="4DAD4E5B"/>
    <w:rsid w:val="4DC20FE2"/>
    <w:rsid w:val="4DCC7804"/>
    <w:rsid w:val="4DE534A4"/>
    <w:rsid w:val="4DEF2EF5"/>
    <w:rsid w:val="4DF05426"/>
    <w:rsid w:val="4DFC0777"/>
    <w:rsid w:val="4E0E27E5"/>
    <w:rsid w:val="4E1F3AB6"/>
    <w:rsid w:val="4E3200AE"/>
    <w:rsid w:val="4E333EA5"/>
    <w:rsid w:val="4E3E0B9C"/>
    <w:rsid w:val="4E566B09"/>
    <w:rsid w:val="4E5D42F3"/>
    <w:rsid w:val="4E5F1CC2"/>
    <w:rsid w:val="4E633F78"/>
    <w:rsid w:val="4E7032A3"/>
    <w:rsid w:val="4E725AF0"/>
    <w:rsid w:val="4E73460F"/>
    <w:rsid w:val="4E7A1015"/>
    <w:rsid w:val="4E9354CE"/>
    <w:rsid w:val="4E992BFE"/>
    <w:rsid w:val="4E9D5497"/>
    <w:rsid w:val="4EA43238"/>
    <w:rsid w:val="4EB25581"/>
    <w:rsid w:val="4EB83667"/>
    <w:rsid w:val="4EC43FFC"/>
    <w:rsid w:val="4ED506A8"/>
    <w:rsid w:val="4EDD4282"/>
    <w:rsid w:val="4EEF3DF0"/>
    <w:rsid w:val="4EF64E2C"/>
    <w:rsid w:val="4EFA3304"/>
    <w:rsid w:val="4F190D64"/>
    <w:rsid w:val="4F1C6F23"/>
    <w:rsid w:val="4F1D090C"/>
    <w:rsid w:val="4F3D4D21"/>
    <w:rsid w:val="4F55527B"/>
    <w:rsid w:val="4F643D0E"/>
    <w:rsid w:val="4F6C74C6"/>
    <w:rsid w:val="4F6D0BB2"/>
    <w:rsid w:val="4F8A7BE3"/>
    <w:rsid w:val="4FAC0703"/>
    <w:rsid w:val="4FBB1511"/>
    <w:rsid w:val="4FBD6DC1"/>
    <w:rsid w:val="4FC27E40"/>
    <w:rsid w:val="4FE150CA"/>
    <w:rsid w:val="4FE37781"/>
    <w:rsid w:val="4FE47521"/>
    <w:rsid w:val="4FEB4EE9"/>
    <w:rsid w:val="500A6EFF"/>
    <w:rsid w:val="500B1B28"/>
    <w:rsid w:val="500E6591"/>
    <w:rsid w:val="500F6718"/>
    <w:rsid w:val="50303D87"/>
    <w:rsid w:val="503571E5"/>
    <w:rsid w:val="504D2742"/>
    <w:rsid w:val="505A6C4B"/>
    <w:rsid w:val="507300D0"/>
    <w:rsid w:val="50856264"/>
    <w:rsid w:val="50A37BBD"/>
    <w:rsid w:val="50A73ADE"/>
    <w:rsid w:val="50B44147"/>
    <w:rsid w:val="50D50847"/>
    <w:rsid w:val="50E52CE1"/>
    <w:rsid w:val="50FD2FA2"/>
    <w:rsid w:val="510826CB"/>
    <w:rsid w:val="5119643C"/>
    <w:rsid w:val="51221B53"/>
    <w:rsid w:val="51237265"/>
    <w:rsid w:val="513D5AA8"/>
    <w:rsid w:val="513E45C4"/>
    <w:rsid w:val="51422D08"/>
    <w:rsid w:val="51561EF8"/>
    <w:rsid w:val="51565971"/>
    <w:rsid w:val="515D42A4"/>
    <w:rsid w:val="51644DBE"/>
    <w:rsid w:val="51651FFC"/>
    <w:rsid w:val="51805960"/>
    <w:rsid w:val="51973985"/>
    <w:rsid w:val="51B046E3"/>
    <w:rsid w:val="51BF2BAA"/>
    <w:rsid w:val="51D05636"/>
    <w:rsid w:val="51E241AA"/>
    <w:rsid w:val="51E702DC"/>
    <w:rsid w:val="51FD266C"/>
    <w:rsid w:val="520E657C"/>
    <w:rsid w:val="520F1EC9"/>
    <w:rsid w:val="521F23FE"/>
    <w:rsid w:val="52214C20"/>
    <w:rsid w:val="52452C84"/>
    <w:rsid w:val="524F4B0D"/>
    <w:rsid w:val="52534D66"/>
    <w:rsid w:val="52576370"/>
    <w:rsid w:val="52650DED"/>
    <w:rsid w:val="52886281"/>
    <w:rsid w:val="52925AE1"/>
    <w:rsid w:val="529A05AC"/>
    <w:rsid w:val="52C0210A"/>
    <w:rsid w:val="52C93339"/>
    <w:rsid w:val="52D25D57"/>
    <w:rsid w:val="52DB10B0"/>
    <w:rsid w:val="52E1570E"/>
    <w:rsid w:val="52E663AC"/>
    <w:rsid w:val="5302045F"/>
    <w:rsid w:val="53135CB4"/>
    <w:rsid w:val="53177B94"/>
    <w:rsid w:val="53327D0C"/>
    <w:rsid w:val="533670B2"/>
    <w:rsid w:val="533E0F67"/>
    <w:rsid w:val="53614CB7"/>
    <w:rsid w:val="538B20A5"/>
    <w:rsid w:val="538C2C6D"/>
    <w:rsid w:val="5394300C"/>
    <w:rsid w:val="53992F6A"/>
    <w:rsid w:val="539B7D2D"/>
    <w:rsid w:val="53A05780"/>
    <w:rsid w:val="53A910D5"/>
    <w:rsid w:val="53BB4FB9"/>
    <w:rsid w:val="53C06260"/>
    <w:rsid w:val="53DA2D5C"/>
    <w:rsid w:val="53E73887"/>
    <w:rsid w:val="53E933B9"/>
    <w:rsid w:val="53EA0E7E"/>
    <w:rsid w:val="53FD5CF7"/>
    <w:rsid w:val="54012F10"/>
    <w:rsid w:val="540201D9"/>
    <w:rsid w:val="5404163A"/>
    <w:rsid w:val="540D15DC"/>
    <w:rsid w:val="541F0DBB"/>
    <w:rsid w:val="5423332A"/>
    <w:rsid w:val="544036EB"/>
    <w:rsid w:val="544377B5"/>
    <w:rsid w:val="54622097"/>
    <w:rsid w:val="546C3D24"/>
    <w:rsid w:val="5472335F"/>
    <w:rsid w:val="54736DDC"/>
    <w:rsid w:val="548543C3"/>
    <w:rsid w:val="54862998"/>
    <w:rsid w:val="549E756E"/>
    <w:rsid w:val="54AE5870"/>
    <w:rsid w:val="54D26BEC"/>
    <w:rsid w:val="54D6201F"/>
    <w:rsid w:val="54FD5C49"/>
    <w:rsid w:val="55020B76"/>
    <w:rsid w:val="55170EED"/>
    <w:rsid w:val="551B4585"/>
    <w:rsid w:val="5520093A"/>
    <w:rsid w:val="55260930"/>
    <w:rsid w:val="552A171F"/>
    <w:rsid w:val="553E5EE4"/>
    <w:rsid w:val="5550344C"/>
    <w:rsid w:val="55644DCE"/>
    <w:rsid w:val="556B1B28"/>
    <w:rsid w:val="557624B9"/>
    <w:rsid w:val="559A0AB8"/>
    <w:rsid w:val="55B66D8F"/>
    <w:rsid w:val="55B80643"/>
    <w:rsid w:val="55B96E3C"/>
    <w:rsid w:val="55BD7FA2"/>
    <w:rsid w:val="55CA71F2"/>
    <w:rsid w:val="55CF5B1C"/>
    <w:rsid w:val="55D04534"/>
    <w:rsid w:val="55DC7658"/>
    <w:rsid w:val="55EE10FA"/>
    <w:rsid w:val="56051FA0"/>
    <w:rsid w:val="560F2780"/>
    <w:rsid w:val="563034C0"/>
    <w:rsid w:val="5632548A"/>
    <w:rsid w:val="564314F6"/>
    <w:rsid w:val="564E64E5"/>
    <w:rsid w:val="56564541"/>
    <w:rsid w:val="565B614D"/>
    <w:rsid w:val="56726E21"/>
    <w:rsid w:val="567452AE"/>
    <w:rsid w:val="56780F70"/>
    <w:rsid w:val="567B2E7E"/>
    <w:rsid w:val="567C5B10"/>
    <w:rsid w:val="567D7ECE"/>
    <w:rsid w:val="568742B6"/>
    <w:rsid w:val="5691736A"/>
    <w:rsid w:val="56A52E28"/>
    <w:rsid w:val="56AA1A24"/>
    <w:rsid w:val="56AB6192"/>
    <w:rsid w:val="56B811CC"/>
    <w:rsid w:val="56D96258"/>
    <w:rsid w:val="56E66275"/>
    <w:rsid w:val="56F26C56"/>
    <w:rsid w:val="56FB2E9F"/>
    <w:rsid w:val="571A5FC7"/>
    <w:rsid w:val="571C0D83"/>
    <w:rsid w:val="5720098C"/>
    <w:rsid w:val="57246C93"/>
    <w:rsid w:val="5727238B"/>
    <w:rsid w:val="572D23BF"/>
    <w:rsid w:val="5737087F"/>
    <w:rsid w:val="573775ED"/>
    <w:rsid w:val="57381387"/>
    <w:rsid w:val="57582ABD"/>
    <w:rsid w:val="575D5981"/>
    <w:rsid w:val="576013D2"/>
    <w:rsid w:val="57674B9C"/>
    <w:rsid w:val="57687FDB"/>
    <w:rsid w:val="57694421"/>
    <w:rsid w:val="5769796C"/>
    <w:rsid w:val="57887A2E"/>
    <w:rsid w:val="57903236"/>
    <w:rsid w:val="57A10BC6"/>
    <w:rsid w:val="57AC2359"/>
    <w:rsid w:val="57B55BDE"/>
    <w:rsid w:val="57B8376D"/>
    <w:rsid w:val="57BE06BE"/>
    <w:rsid w:val="57C06CA0"/>
    <w:rsid w:val="57C619A4"/>
    <w:rsid w:val="57DA44C7"/>
    <w:rsid w:val="57E93A6E"/>
    <w:rsid w:val="57ED5156"/>
    <w:rsid w:val="57F148E7"/>
    <w:rsid w:val="57FC4564"/>
    <w:rsid w:val="58086E95"/>
    <w:rsid w:val="581E7F92"/>
    <w:rsid w:val="58251EDD"/>
    <w:rsid w:val="584036D0"/>
    <w:rsid w:val="584B094F"/>
    <w:rsid w:val="584C3F99"/>
    <w:rsid w:val="584C4035"/>
    <w:rsid w:val="58587EBB"/>
    <w:rsid w:val="58641828"/>
    <w:rsid w:val="58704293"/>
    <w:rsid w:val="58864C1D"/>
    <w:rsid w:val="588D5403"/>
    <w:rsid w:val="589803BB"/>
    <w:rsid w:val="58A731A7"/>
    <w:rsid w:val="58C876EF"/>
    <w:rsid w:val="58CD4FF7"/>
    <w:rsid w:val="58D004CB"/>
    <w:rsid w:val="58D70458"/>
    <w:rsid w:val="58D95E42"/>
    <w:rsid w:val="58DC3F71"/>
    <w:rsid w:val="58DE2BCE"/>
    <w:rsid w:val="58EA433A"/>
    <w:rsid w:val="58EC05DE"/>
    <w:rsid w:val="58F83D38"/>
    <w:rsid w:val="590507DD"/>
    <w:rsid w:val="59127428"/>
    <w:rsid w:val="591A32A9"/>
    <w:rsid w:val="591C41D0"/>
    <w:rsid w:val="591D7F29"/>
    <w:rsid w:val="592966FF"/>
    <w:rsid w:val="593226CA"/>
    <w:rsid w:val="59350C74"/>
    <w:rsid w:val="594E02F2"/>
    <w:rsid w:val="59515F0E"/>
    <w:rsid w:val="595D1774"/>
    <w:rsid w:val="59602511"/>
    <w:rsid w:val="59621E94"/>
    <w:rsid w:val="5980311F"/>
    <w:rsid w:val="598144BB"/>
    <w:rsid w:val="59826AE8"/>
    <w:rsid w:val="59836517"/>
    <w:rsid w:val="59841B02"/>
    <w:rsid w:val="59847E0D"/>
    <w:rsid w:val="598903B9"/>
    <w:rsid w:val="59A55F73"/>
    <w:rsid w:val="59A65ADE"/>
    <w:rsid w:val="59AF275D"/>
    <w:rsid w:val="59B97101"/>
    <w:rsid w:val="59BA125A"/>
    <w:rsid w:val="59BD7828"/>
    <w:rsid w:val="59D2488F"/>
    <w:rsid w:val="59D62656"/>
    <w:rsid w:val="59D71424"/>
    <w:rsid w:val="59E746E3"/>
    <w:rsid w:val="59EE2FE3"/>
    <w:rsid w:val="59EF1A3B"/>
    <w:rsid w:val="59F0650F"/>
    <w:rsid w:val="5A055C8C"/>
    <w:rsid w:val="5A097D1D"/>
    <w:rsid w:val="5A1A424C"/>
    <w:rsid w:val="5A1B4EF9"/>
    <w:rsid w:val="5A1D7329"/>
    <w:rsid w:val="5A2D5978"/>
    <w:rsid w:val="5A3B770B"/>
    <w:rsid w:val="5A4C3CB6"/>
    <w:rsid w:val="5A4D2413"/>
    <w:rsid w:val="5A570B12"/>
    <w:rsid w:val="5A837ECE"/>
    <w:rsid w:val="5A8C3E95"/>
    <w:rsid w:val="5A8E539C"/>
    <w:rsid w:val="5A8E77E6"/>
    <w:rsid w:val="5AA5693F"/>
    <w:rsid w:val="5AAB7B08"/>
    <w:rsid w:val="5AB3048E"/>
    <w:rsid w:val="5AB37CF1"/>
    <w:rsid w:val="5AB521E6"/>
    <w:rsid w:val="5ABF4123"/>
    <w:rsid w:val="5AD21B6A"/>
    <w:rsid w:val="5AD36BF5"/>
    <w:rsid w:val="5ADF68D2"/>
    <w:rsid w:val="5AE66844"/>
    <w:rsid w:val="5AF426BB"/>
    <w:rsid w:val="5AFF16B3"/>
    <w:rsid w:val="5B015175"/>
    <w:rsid w:val="5B073669"/>
    <w:rsid w:val="5B1F1123"/>
    <w:rsid w:val="5B2A4F88"/>
    <w:rsid w:val="5B351DC0"/>
    <w:rsid w:val="5B3E3E5E"/>
    <w:rsid w:val="5B4256B7"/>
    <w:rsid w:val="5B461C82"/>
    <w:rsid w:val="5B50627E"/>
    <w:rsid w:val="5B526448"/>
    <w:rsid w:val="5B677D42"/>
    <w:rsid w:val="5B7F45B6"/>
    <w:rsid w:val="5B8C1353"/>
    <w:rsid w:val="5B9A0675"/>
    <w:rsid w:val="5BA13F84"/>
    <w:rsid w:val="5BA34452"/>
    <w:rsid w:val="5BA44E5D"/>
    <w:rsid w:val="5BB224CB"/>
    <w:rsid w:val="5BC519EF"/>
    <w:rsid w:val="5BC54F7C"/>
    <w:rsid w:val="5BFB487F"/>
    <w:rsid w:val="5BFF513B"/>
    <w:rsid w:val="5C0404AA"/>
    <w:rsid w:val="5C094EEE"/>
    <w:rsid w:val="5C0E6EAE"/>
    <w:rsid w:val="5C162D72"/>
    <w:rsid w:val="5C1F46AB"/>
    <w:rsid w:val="5C376936"/>
    <w:rsid w:val="5C450ACA"/>
    <w:rsid w:val="5C503951"/>
    <w:rsid w:val="5C5B7AC6"/>
    <w:rsid w:val="5C6C1E83"/>
    <w:rsid w:val="5C852F09"/>
    <w:rsid w:val="5C927368"/>
    <w:rsid w:val="5CAD1477"/>
    <w:rsid w:val="5CAE76FA"/>
    <w:rsid w:val="5CE333E1"/>
    <w:rsid w:val="5CF96FCB"/>
    <w:rsid w:val="5CFD1D21"/>
    <w:rsid w:val="5D156F6C"/>
    <w:rsid w:val="5D2038C1"/>
    <w:rsid w:val="5D4A61C7"/>
    <w:rsid w:val="5D5F3A30"/>
    <w:rsid w:val="5D5F730F"/>
    <w:rsid w:val="5D63417B"/>
    <w:rsid w:val="5D7667A8"/>
    <w:rsid w:val="5D851491"/>
    <w:rsid w:val="5D967356"/>
    <w:rsid w:val="5D9A3915"/>
    <w:rsid w:val="5DC11AB9"/>
    <w:rsid w:val="5DC731E8"/>
    <w:rsid w:val="5DC95EBB"/>
    <w:rsid w:val="5DD71B0C"/>
    <w:rsid w:val="5DDC16F4"/>
    <w:rsid w:val="5DEA664B"/>
    <w:rsid w:val="5DF174C8"/>
    <w:rsid w:val="5DF43632"/>
    <w:rsid w:val="5E051532"/>
    <w:rsid w:val="5E1C56A1"/>
    <w:rsid w:val="5E2608CF"/>
    <w:rsid w:val="5E296739"/>
    <w:rsid w:val="5E2977F0"/>
    <w:rsid w:val="5E2C6F47"/>
    <w:rsid w:val="5E364836"/>
    <w:rsid w:val="5E421621"/>
    <w:rsid w:val="5E454BC5"/>
    <w:rsid w:val="5E48511F"/>
    <w:rsid w:val="5E4C0358"/>
    <w:rsid w:val="5E53715D"/>
    <w:rsid w:val="5E687328"/>
    <w:rsid w:val="5E860B3C"/>
    <w:rsid w:val="5EA937CB"/>
    <w:rsid w:val="5EBD0996"/>
    <w:rsid w:val="5EDA7B86"/>
    <w:rsid w:val="5F08322C"/>
    <w:rsid w:val="5F130208"/>
    <w:rsid w:val="5F3E1D41"/>
    <w:rsid w:val="5F3E2326"/>
    <w:rsid w:val="5F620EA0"/>
    <w:rsid w:val="5F626A18"/>
    <w:rsid w:val="5F704E92"/>
    <w:rsid w:val="5F7C3255"/>
    <w:rsid w:val="5FA6034F"/>
    <w:rsid w:val="5FAA6F1E"/>
    <w:rsid w:val="5FBB1CAC"/>
    <w:rsid w:val="5FC90F1E"/>
    <w:rsid w:val="5FDA5379"/>
    <w:rsid w:val="5FEF40D3"/>
    <w:rsid w:val="5FF22ECB"/>
    <w:rsid w:val="5FF437B1"/>
    <w:rsid w:val="602179CC"/>
    <w:rsid w:val="60442D18"/>
    <w:rsid w:val="6062358B"/>
    <w:rsid w:val="60634492"/>
    <w:rsid w:val="60652A37"/>
    <w:rsid w:val="60695A4B"/>
    <w:rsid w:val="60884C6B"/>
    <w:rsid w:val="609419A6"/>
    <w:rsid w:val="60944CF0"/>
    <w:rsid w:val="609B0D8E"/>
    <w:rsid w:val="60A10276"/>
    <w:rsid w:val="60A43DAA"/>
    <w:rsid w:val="60AF76D8"/>
    <w:rsid w:val="60BD56C2"/>
    <w:rsid w:val="60BE7964"/>
    <w:rsid w:val="61027513"/>
    <w:rsid w:val="611477B9"/>
    <w:rsid w:val="61263287"/>
    <w:rsid w:val="612E42FB"/>
    <w:rsid w:val="613949A2"/>
    <w:rsid w:val="613E1821"/>
    <w:rsid w:val="61463176"/>
    <w:rsid w:val="61517640"/>
    <w:rsid w:val="616302E8"/>
    <w:rsid w:val="61681C4A"/>
    <w:rsid w:val="6174565C"/>
    <w:rsid w:val="617E096B"/>
    <w:rsid w:val="61A87981"/>
    <w:rsid w:val="61AC03A3"/>
    <w:rsid w:val="61B87056"/>
    <w:rsid w:val="61C10E9A"/>
    <w:rsid w:val="61C679CD"/>
    <w:rsid w:val="61D72313"/>
    <w:rsid w:val="6204597F"/>
    <w:rsid w:val="62221679"/>
    <w:rsid w:val="62356730"/>
    <w:rsid w:val="623B1744"/>
    <w:rsid w:val="62426A55"/>
    <w:rsid w:val="62432B38"/>
    <w:rsid w:val="624D20B7"/>
    <w:rsid w:val="624E092A"/>
    <w:rsid w:val="62607B91"/>
    <w:rsid w:val="62643CE6"/>
    <w:rsid w:val="627079C7"/>
    <w:rsid w:val="628260AD"/>
    <w:rsid w:val="62B92A90"/>
    <w:rsid w:val="62C3582B"/>
    <w:rsid w:val="62C358A0"/>
    <w:rsid w:val="62C40EEE"/>
    <w:rsid w:val="62C42360"/>
    <w:rsid w:val="62DA3BB7"/>
    <w:rsid w:val="630B494B"/>
    <w:rsid w:val="6311467A"/>
    <w:rsid w:val="63162EC9"/>
    <w:rsid w:val="6326537A"/>
    <w:rsid w:val="632B18E0"/>
    <w:rsid w:val="6330046A"/>
    <w:rsid w:val="63370912"/>
    <w:rsid w:val="63416D0D"/>
    <w:rsid w:val="6353422A"/>
    <w:rsid w:val="636F2A21"/>
    <w:rsid w:val="6370314E"/>
    <w:rsid w:val="6374137A"/>
    <w:rsid w:val="63753FEA"/>
    <w:rsid w:val="63767252"/>
    <w:rsid w:val="638067FF"/>
    <w:rsid w:val="6385420B"/>
    <w:rsid w:val="63897C5B"/>
    <w:rsid w:val="6392665A"/>
    <w:rsid w:val="63B11EE5"/>
    <w:rsid w:val="63B71DBE"/>
    <w:rsid w:val="63DB47D9"/>
    <w:rsid w:val="63DE26A4"/>
    <w:rsid w:val="63E573DB"/>
    <w:rsid w:val="63E66C8E"/>
    <w:rsid w:val="63EC236A"/>
    <w:rsid w:val="63FA3562"/>
    <w:rsid w:val="64076D33"/>
    <w:rsid w:val="64083B2C"/>
    <w:rsid w:val="644D1D90"/>
    <w:rsid w:val="646B37EA"/>
    <w:rsid w:val="647B3230"/>
    <w:rsid w:val="6487370E"/>
    <w:rsid w:val="648E2DEB"/>
    <w:rsid w:val="649E617D"/>
    <w:rsid w:val="64A21A2D"/>
    <w:rsid w:val="64AA2D7A"/>
    <w:rsid w:val="64AB76FB"/>
    <w:rsid w:val="64C00E21"/>
    <w:rsid w:val="64E30C8D"/>
    <w:rsid w:val="64E64576"/>
    <w:rsid w:val="64E77440"/>
    <w:rsid w:val="64F30B71"/>
    <w:rsid w:val="64F77BED"/>
    <w:rsid w:val="650B1BB9"/>
    <w:rsid w:val="650D2572"/>
    <w:rsid w:val="65104FE9"/>
    <w:rsid w:val="65266749"/>
    <w:rsid w:val="654625E9"/>
    <w:rsid w:val="655B5105"/>
    <w:rsid w:val="65783746"/>
    <w:rsid w:val="65965A6F"/>
    <w:rsid w:val="65B337C6"/>
    <w:rsid w:val="65C50971"/>
    <w:rsid w:val="65CC0418"/>
    <w:rsid w:val="65D05470"/>
    <w:rsid w:val="65DF46F5"/>
    <w:rsid w:val="65E56BFA"/>
    <w:rsid w:val="65E87E33"/>
    <w:rsid w:val="65EA362D"/>
    <w:rsid w:val="66032238"/>
    <w:rsid w:val="660C78BB"/>
    <w:rsid w:val="661532C2"/>
    <w:rsid w:val="66271F58"/>
    <w:rsid w:val="66291892"/>
    <w:rsid w:val="66307EC6"/>
    <w:rsid w:val="663743F7"/>
    <w:rsid w:val="66442DE3"/>
    <w:rsid w:val="66471BF6"/>
    <w:rsid w:val="665A6C19"/>
    <w:rsid w:val="66655058"/>
    <w:rsid w:val="667F7559"/>
    <w:rsid w:val="66897FDD"/>
    <w:rsid w:val="668D3B59"/>
    <w:rsid w:val="66A870C3"/>
    <w:rsid w:val="66B415DE"/>
    <w:rsid w:val="66BD7C37"/>
    <w:rsid w:val="66CD3975"/>
    <w:rsid w:val="66DC5046"/>
    <w:rsid w:val="66E863F5"/>
    <w:rsid w:val="66EA1B8A"/>
    <w:rsid w:val="66F55A74"/>
    <w:rsid w:val="6707201B"/>
    <w:rsid w:val="671F55B7"/>
    <w:rsid w:val="672101E2"/>
    <w:rsid w:val="6724734D"/>
    <w:rsid w:val="672A1360"/>
    <w:rsid w:val="673939B9"/>
    <w:rsid w:val="675A6CEF"/>
    <w:rsid w:val="675C22B0"/>
    <w:rsid w:val="67767967"/>
    <w:rsid w:val="678B11F3"/>
    <w:rsid w:val="678D3018"/>
    <w:rsid w:val="67A04952"/>
    <w:rsid w:val="67A21BF8"/>
    <w:rsid w:val="67AF6224"/>
    <w:rsid w:val="67B11F87"/>
    <w:rsid w:val="67B62A69"/>
    <w:rsid w:val="67BA7F2F"/>
    <w:rsid w:val="67BC7A13"/>
    <w:rsid w:val="67BD28CF"/>
    <w:rsid w:val="67D771D9"/>
    <w:rsid w:val="67F43B3F"/>
    <w:rsid w:val="681251B0"/>
    <w:rsid w:val="681639DE"/>
    <w:rsid w:val="681C0943"/>
    <w:rsid w:val="6838339A"/>
    <w:rsid w:val="683D4F70"/>
    <w:rsid w:val="6842209F"/>
    <w:rsid w:val="684804C8"/>
    <w:rsid w:val="684E71F1"/>
    <w:rsid w:val="685C0145"/>
    <w:rsid w:val="68614232"/>
    <w:rsid w:val="68680E34"/>
    <w:rsid w:val="687913D5"/>
    <w:rsid w:val="687F0D12"/>
    <w:rsid w:val="687F3F4F"/>
    <w:rsid w:val="688739C2"/>
    <w:rsid w:val="6888442A"/>
    <w:rsid w:val="688E42B7"/>
    <w:rsid w:val="68923AE3"/>
    <w:rsid w:val="68970A68"/>
    <w:rsid w:val="68A07ABD"/>
    <w:rsid w:val="68BE16B9"/>
    <w:rsid w:val="68BF684C"/>
    <w:rsid w:val="68C9131F"/>
    <w:rsid w:val="68CA1E67"/>
    <w:rsid w:val="68CA7F78"/>
    <w:rsid w:val="68DA4848"/>
    <w:rsid w:val="68DB4402"/>
    <w:rsid w:val="68F2711B"/>
    <w:rsid w:val="68FC5484"/>
    <w:rsid w:val="69133160"/>
    <w:rsid w:val="691D34CF"/>
    <w:rsid w:val="691F1766"/>
    <w:rsid w:val="691F4151"/>
    <w:rsid w:val="69391133"/>
    <w:rsid w:val="693B16E9"/>
    <w:rsid w:val="69465667"/>
    <w:rsid w:val="69653029"/>
    <w:rsid w:val="69770F1B"/>
    <w:rsid w:val="6979552E"/>
    <w:rsid w:val="69990B15"/>
    <w:rsid w:val="69A80320"/>
    <w:rsid w:val="69B67895"/>
    <w:rsid w:val="69C52D3B"/>
    <w:rsid w:val="69E41D34"/>
    <w:rsid w:val="69E4616C"/>
    <w:rsid w:val="69EB4AF7"/>
    <w:rsid w:val="6A035FB6"/>
    <w:rsid w:val="6A081667"/>
    <w:rsid w:val="6A0D3037"/>
    <w:rsid w:val="6A242EE4"/>
    <w:rsid w:val="6A252E39"/>
    <w:rsid w:val="6A3210F3"/>
    <w:rsid w:val="6A431DBB"/>
    <w:rsid w:val="6A44713F"/>
    <w:rsid w:val="6A481238"/>
    <w:rsid w:val="6A4A6536"/>
    <w:rsid w:val="6A5A6906"/>
    <w:rsid w:val="6A5D7174"/>
    <w:rsid w:val="6A5E2CB7"/>
    <w:rsid w:val="6A941C46"/>
    <w:rsid w:val="6AB44268"/>
    <w:rsid w:val="6ABB2218"/>
    <w:rsid w:val="6ABF74B9"/>
    <w:rsid w:val="6AC73A44"/>
    <w:rsid w:val="6ADB5DB0"/>
    <w:rsid w:val="6AE55F83"/>
    <w:rsid w:val="6AE76FF3"/>
    <w:rsid w:val="6B035131"/>
    <w:rsid w:val="6B0778E5"/>
    <w:rsid w:val="6B3E5383"/>
    <w:rsid w:val="6B4874CB"/>
    <w:rsid w:val="6B545CFF"/>
    <w:rsid w:val="6B5A30A0"/>
    <w:rsid w:val="6B5B46E4"/>
    <w:rsid w:val="6B777DEF"/>
    <w:rsid w:val="6B8519C0"/>
    <w:rsid w:val="6B8C0D18"/>
    <w:rsid w:val="6B930640"/>
    <w:rsid w:val="6B94401D"/>
    <w:rsid w:val="6BB46F6F"/>
    <w:rsid w:val="6BD544CE"/>
    <w:rsid w:val="6BD6700F"/>
    <w:rsid w:val="6BFB49AD"/>
    <w:rsid w:val="6C16124E"/>
    <w:rsid w:val="6C207057"/>
    <w:rsid w:val="6C2E5264"/>
    <w:rsid w:val="6C30101D"/>
    <w:rsid w:val="6C401B64"/>
    <w:rsid w:val="6C4474BE"/>
    <w:rsid w:val="6C621A66"/>
    <w:rsid w:val="6C6E5E2A"/>
    <w:rsid w:val="6C784A40"/>
    <w:rsid w:val="6C7A40DD"/>
    <w:rsid w:val="6C8D70E6"/>
    <w:rsid w:val="6C926BB2"/>
    <w:rsid w:val="6CA2067B"/>
    <w:rsid w:val="6CAB07D0"/>
    <w:rsid w:val="6CB43264"/>
    <w:rsid w:val="6CC96AA5"/>
    <w:rsid w:val="6CD65B1F"/>
    <w:rsid w:val="6CDC1F20"/>
    <w:rsid w:val="6CDD584C"/>
    <w:rsid w:val="6CDD6C88"/>
    <w:rsid w:val="6CE05874"/>
    <w:rsid w:val="6CE34F56"/>
    <w:rsid w:val="6CEE5158"/>
    <w:rsid w:val="6CEF0E92"/>
    <w:rsid w:val="6D1F7993"/>
    <w:rsid w:val="6D4C21A0"/>
    <w:rsid w:val="6D57640B"/>
    <w:rsid w:val="6D5904FB"/>
    <w:rsid w:val="6D6952E0"/>
    <w:rsid w:val="6D6A0024"/>
    <w:rsid w:val="6D8F6DDA"/>
    <w:rsid w:val="6D95190B"/>
    <w:rsid w:val="6D970A84"/>
    <w:rsid w:val="6DCB006D"/>
    <w:rsid w:val="6DDC6B7D"/>
    <w:rsid w:val="6DE5298B"/>
    <w:rsid w:val="6DE75B58"/>
    <w:rsid w:val="6DE94894"/>
    <w:rsid w:val="6E0F2EC8"/>
    <w:rsid w:val="6E182563"/>
    <w:rsid w:val="6E18552C"/>
    <w:rsid w:val="6E2A1589"/>
    <w:rsid w:val="6E3326FA"/>
    <w:rsid w:val="6E3534B9"/>
    <w:rsid w:val="6E3A779D"/>
    <w:rsid w:val="6E3F7C79"/>
    <w:rsid w:val="6E441133"/>
    <w:rsid w:val="6E647015"/>
    <w:rsid w:val="6E6D5D82"/>
    <w:rsid w:val="6E7F2D71"/>
    <w:rsid w:val="6E846321"/>
    <w:rsid w:val="6E872BA5"/>
    <w:rsid w:val="6E8C66CC"/>
    <w:rsid w:val="6E994205"/>
    <w:rsid w:val="6EAA694D"/>
    <w:rsid w:val="6EB67355"/>
    <w:rsid w:val="6EBA38AB"/>
    <w:rsid w:val="6EC24A7A"/>
    <w:rsid w:val="6EC64279"/>
    <w:rsid w:val="6EE01B55"/>
    <w:rsid w:val="6EE573DC"/>
    <w:rsid w:val="6EFA4AB6"/>
    <w:rsid w:val="6F070266"/>
    <w:rsid w:val="6F160933"/>
    <w:rsid w:val="6F166622"/>
    <w:rsid w:val="6F202919"/>
    <w:rsid w:val="6F231618"/>
    <w:rsid w:val="6F2458B3"/>
    <w:rsid w:val="6F2E618B"/>
    <w:rsid w:val="6F3D59DB"/>
    <w:rsid w:val="6F547DC8"/>
    <w:rsid w:val="6F566F8E"/>
    <w:rsid w:val="6F5D5883"/>
    <w:rsid w:val="6F61452A"/>
    <w:rsid w:val="6F697A39"/>
    <w:rsid w:val="6F7036AB"/>
    <w:rsid w:val="6F727BA1"/>
    <w:rsid w:val="6F804F35"/>
    <w:rsid w:val="6FAF4FFE"/>
    <w:rsid w:val="6FB34015"/>
    <w:rsid w:val="6FCF539E"/>
    <w:rsid w:val="6FD17456"/>
    <w:rsid w:val="6FD96FD2"/>
    <w:rsid w:val="6FDF4188"/>
    <w:rsid w:val="6FEB2C0C"/>
    <w:rsid w:val="6FF7302D"/>
    <w:rsid w:val="6FFF312F"/>
    <w:rsid w:val="700309BF"/>
    <w:rsid w:val="70113CAB"/>
    <w:rsid w:val="70124969"/>
    <w:rsid w:val="70226AFD"/>
    <w:rsid w:val="702B2860"/>
    <w:rsid w:val="7032602F"/>
    <w:rsid w:val="70335B75"/>
    <w:rsid w:val="703A0E03"/>
    <w:rsid w:val="703D2DBE"/>
    <w:rsid w:val="703F3AD9"/>
    <w:rsid w:val="70560CE7"/>
    <w:rsid w:val="70585FE8"/>
    <w:rsid w:val="707D48B3"/>
    <w:rsid w:val="709E0994"/>
    <w:rsid w:val="70BD3CC0"/>
    <w:rsid w:val="70C455A3"/>
    <w:rsid w:val="70D3677C"/>
    <w:rsid w:val="70D414C1"/>
    <w:rsid w:val="70DE2B31"/>
    <w:rsid w:val="70E83E00"/>
    <w:rsid w:val="70EF4802"/>
    <w:rsid w:val="70F35060"/>
    <w:rsid w:val="71044B32"/>
    <w:rsid w:val="710B7884"/>
    <w:rsid w:val="7131060D"/>
    <w:rsid w:val="71376B46"/>
    <w:rsid w:val="716341FD"/>
    <w:rsid w:val="7170082F"/>
    <w:rsid w:val="7179722C"/>
    <w:rsid w:val="717B7D58"/>
    <w:rsid w:val="7189129B"/>
    <w:rsid w:val="718A11B3"/>
    <w:rsid w:val="71B42DA0"/>
    <w:rsid w:val="71BC5DB6"/>
    <w:rsid w:val="71D86EC5"/>
    <w:rsid w:val="71EA0570"/>
    <w:rsid w:val="720B5554"/>
    <w:rsid w:val="720E1D14"/>
    <w:rsid w:val="72135D18"/>
    <w:rsid w:val="7214383E"/>
    <w:rsid w:val="72194338"/>
    <w:rsid w:val="721C5F40"/>
    <w:rsid w:val="72220B78"/>
    <w:rsid w:val="7238594E"/>
    <w:rsid w:val="72470DAA"/>
    <w:rsid w:val="72491B6B"/>
    <w:rsid w:val="72516841"/>
    <w:rsid w:val="72584A14"/>
    <w:rsid w:val="72633300"/>
    <w:rsid w:val="72706281"/>
    <w:rsid w:val="728E43F8"/>
    <w:rsid w:val="72901AF2"/>
    <w:rsid w:val="7295676F"/>
    <w:rsid w:val="729749ED"/>
    <w:rsid w:val="72AA44AA"/>
    <w:rsid w:val="72C96A24"/>
    <w:rsid w:val="72D00443"/>
    <w:rsid w:val="72E13AD8"/>
    <w:rsid w:val="72EA033F"/>
    <w:rsid w:val="72EE0533"/>
    <w:rsid w:val="73142912"/>
    <w:rsid w:val="73163930"/>
    <w:rsid w:val="731D4975"/>
    <w:rsid w:val="73205E99"/>
    <w:rsid w:val="732307B7"/>
    <w:rsid w:val="732636A0"/>
    <w:rsid w:val="732E6424"/>
    <w:rsid w:val="73380615"/>
    <w:rsid w:val="735529F7"/>
    <w:rsid w:val="736F3422"/>
    <w:rsid w:val="73732611"/>
    <w:rsid w:val="737D34BF"/>
    <w:rsid w:val="738A200A"/>
    <w:rsid w:val="738C2DED"/>
    <w:rsid w:val="73944C37"/>
    <w:rsid w:val="739E0DE9"/>
    <w:rsid w:val="73AA1159"/>
    <w:rsid w:val="73AB48EF"/>
    <w:rsid w:val="73CD61B6"/>
    <w:rsid w:val="73D060FE"/>
    <w:rsid w:val="73EF25AC"/>
    <w:rsid w:val="740D25B7"/>
    <w:rsid w:val="740D3D47"/>
    <w:rsid w:val="74233C75"/>
    <w:rsid w:val="742C11FC"/>
    <w:rsid w:val="74347405"/>
    <w:rsid w:val="743A788B"/>
    <w:rsid w:val="7453013E"/>
    <w:rsid w:val="746D6471"/>
    <w:rsid w:val="747131CA"/>
    <w:rsid w:val="748041D1"/>
    <w:rsid w:val="74823E59"/>
    <w:rsid w:val="74846170"/>
    <w:rsid w:val="74880E96"/>
    <w:rsid w:val="74897099"/>
    <w:rsid w:val="748A603A"/>
    <w:rsid w:val="748D7875"/>
    <w:rsid w:val="74A4365A"/>
    <w:rsid w:val="74BF3BD2"/>
    <w:rsid w:val="74C42C67"/>
    <w:rsid w:val="74CE5641"/>
    <w:rsid w:val="74D71661"/>
    <w:rsid w:val="74E066A9"/>
    <w:rsid w:val="74E25159"/>
    <w:rsid w:val="74FE640D"/>
    <w:rsid w:val="752A5795"/>
    <w:rsid w:val="75341762"/>
    <w:rsid w:val="753A229A"/>
    <w:rsid w:val="753D6B57"/>
    <w:rsid w:val="75410D73"/>
    <w:rsid w:val="755C4A0A"/>
    <w:rsid w:val="7565409D"/>
    <w:rsid w:val="75671A0B"/>
    <w:rsid w:val="75740DFF"/>
    <w:rsid w:val="75840CDB"/>
    <w:rsid w:val="75862CA5"/>
    <w:rsid w:val="7589009F"/>
    <w:rsid w:val="758A5DA8"/>
    <w:rsid w:val="758B5265"/>
    <w:rsid w:val="7592164A"/>
    <w:rsid w:val="75946191"/>
    <w:rsid w:val="75960099"/>
    <w:rsid w:val="759E120E"/>
    <w:rsid w:val="759E4DE7"/>
    <w:rsid w:val="75A44ED9"/>
    <w:rsid w:val="75AD01EC"/>
    <w:rsid w:val="75B9306F"/>
    <w:rsid w:val="75C86D02"/>
    <w:rsid w:val="75E426CF"/>
    <w:rsid w:val="75FC2488"/>
    <w:rsid w:val="75FF26D3"/>
    <w:rsid w:val="76021275"/>
    <w:rsid w:val="76065EAB"/>
    <w:rsid w:val="76110551"/>
    <w:rsid w:val="7622733A"/>
    <w:rsid w:val="76265C56"/>
    <w:rsid w:val="763667FD"/>
    <w:rsid w:val="76394C55"/>
    <w:rsid w:val="764F56DA"/>
    <w:rsid w:val="766C4EF5"/>
    <w:rsid w:val="767006EF"/>
    <w:rsid w:val="76761354"/>
    <w:rsid w:val="767A76DB"/>
    <w:rsid w:val="76910A55"/>
    <w:rsid w:val="76956307"/>
    <w:rsid w:val="769907B6"/>
    <w:rsid w:val="7699176B"/>
    <w:rsid w:val="76AD42CB"/>
    <w:rsid w:val="76BB49EE"/>
    <w:rsid w:val="76C26D16"/>
    <w:rsid w:val="76C27C61"/>
    <w:rsid w:val="76CA0970"/>
    <w:rsid w:val="76D92C4C"/>
    <w:rsid w:val="76DD739D"/>
    <w:rsid w:val="76F06B20"/>
    <w:rsid w:val="77030C7D"/>
    <w:rsid w:val="770A6CD3"/>
    <w:rsid w:val="771361D7"/>
    <w:rsid w:val="771879B1"/>
    <w:rsid w:val="7727699B"/>
    <w:rsid w:val="77360456"/>
    <w:rsid w:val="774023B2"/>
    <w:rsid w:val="77405D68"/>
    <w:rsid w:val="7741565A"/>
    <w:rsid w:val="774C35F4"/>
    <w:rsid w:val="7767024F"/>
    <w:rsid w:val="777E5608"/>
    <w:rsid w:val="778308F0"/>
    <w:rsid w:val="77952C10"/>
    <w:rsid w:val="779A3713"/>
    <w:rsid w:val="77A61681"/>
    <w:rsid w:val="77B15A3E"/>
    <w:rsid w:val="77B93CC4"/>
    <w:rsid w:val="77CF0C7A"/>
    <w:rsid w:val="77EE277D"/>
    <w:rsid w:val="77F641A2"/>
    <w:rsid w:val="780551A8"/>
    <w:rsid w:val="780954C8"/>
    <w:rsid w:val="780F768B"/>
    <w:rsid w:val="78140594"/>
    <w:rsid w:val="781A5AA8"/>
    <w:rsid w:val="78214A98"/>
    <w:rsid w:val="782217FA"/>
    <w:rsid w:val="783A4469"/>
    <w:rsid w:val="7842430C"/>
    <w:rsid w:val="784974A9"/>
    <w:rsid w:val="78556FEC"/>
    <w:rsid w:val="786017CD"/>
    <w:rsid w:val="78643C4C"/>
    <w:rsid w:val="786A6245"/>
    <w:rsid w:val="788C2381"/>
    <w:rsid w:val="788E5A74"/>
    <w:rsid w:val="788F0398"/>
    <w:rsid w:val="78986C39"/>
    <w:rsid w:val="78A57ECB"/>
    <w:rsid w:val="78C8717F"/>
    <w:rsid w:val="78D60080"/>
    <w:rsid w:val="78D82F01"/>
    <w:rsid w:val="78EC7AAC"/>
    <w:rsid w:val="78FA57A1"/>
    <w:rsid w:val="7918318F"/>
    <w:rsid w:val="79185519"/>
    <w:rsid w:val="791C78E1"/>
    <w:rsid w:val="79242833"/>
    <w:rsid w:val="792446DD"/>
    <w:rsid w:val="792878E5"/>
    <w:rsid w:val="792D7A45"/>
    <w:rsid w:val="7933362D"/>
    <w:rsid w:val="79373FA2"/>
    <w:rsid w:val="794A55C7"/>
    <w:rsid w:val="794C7581"/>
    <w:rsid w:val="79542A2E"/>
    <w:rsid w:val="795D7A2D"/>
    <w:rsid w:val="79684091"/>
    <w:rsid w:val="796B3760"/>
    <w:rsid w:val="797743A2"/>
    <w:rsid w:val="797C1D3C"/>
    <w:rsid w:val="797D43BF"/>
    <w:rsid w:val="79807568"/>
    <w:rsid w:val="79817140"/>
    <w:rsid w:val="79867621"/>
    <w:rsid w:val="7988750B"/>
    <w:rsid w:val="79C9206F"/>
    <w:rsid w:val="79CC4C6E"/>
    <w:rsid w:val="79F870C8"/>
    <w:rsid w:val="79F92643"/>
    <w:rsid w:val="7A185A54"/>
    <w:rsid w:val="7A1A43DB"/>
    <w:rsid w:val="7A1E6A7A"/>
    <w:rsid w:val="7A2E1215"/>
    <w:rsid w:val="7A306137"/>
    <w:rsid w:val="7A37456E"/>
    <w:rsid w:val="7A453FB4"/>
    <w:rsid w:val="7A5D689F"/>
    <w:rsid w:val="7A603AC5"/>
    <w:rsid w:val="7A61783D"/>
    <w:rsid w:val="7A67691F"/>
    <w:rsid w:val="7A69224C"/>
    <w:rsid w:val="7A710BE4"/>
    <w:rsid w:val="7A7235ED"/>
    <w:rsid w:val="7A9178BF"/>
    <w:rsid w:val="7A971DDF"/>
    <w:rsid w:val="7AAB5FAC"/>
    <w:rsid w:val="7AB25DD6"/>
    <w:rsid w:val="7AC82747"/>
    <w:rsid w:val="7ACB45D9"/>
    <w:rsid w:val="7AE315DC"/>
    <w:rsid w:val="7AE33380"/>
    <w:rsid w:val="7AEA5A84"/>
    <w:rsid w:val="7AF54A1D"/>
    <w:rsid w:val="7AFD2265"/>
    <w:rsid w:val="7B015B3B"/>
    <w:rsid w:val="7B220689"/>
    <w:rsid w:val="7B230961"/>
    <w:rsid w:val="7B311577"/>
    <w:rsid w:val="7B4053DD"/>
    <w:rsid w:val="7B470CA4"/>
    <w:rsid w:val="7B583EE6"/>
    <w:rsid w:val="7B5F5B2A"/>
    <w:rsid w:val="7B615B89"/>
    <w:rsid w:val="7B672078"/>
    <w:rsid w:val="7B857A1B"/>
    <w:rsid w:val="7B992269"/>
    <w:rsid w:val="7BAB0DD2"/>
    <w:rsid w:val="7BBB6067"/>
    <w:rsid w:val="7BBE73D1"/>
    <w:rsid w:val="7BC167E5"/>
    <w:rsid w:val="7BC510C4"/>
    <w:rsid w:val="7BCB2EAA"/>
    <w:rsid w:val="7BCD6656"/>
    <w:rsid w:val="7BD41CE3"/>
    <w:rsid w:val="7BDD3DFC"/>
    <w:rsid w:val="7BF070CA"/>
    <w:rsid w:val="7BF96E37"/>
    <w:rsid w:val="7BFF3B51"/>
    <w:rsid w:val="7C000AF6"/>
    <w:rsid w:val="7C024914"/>
    <w:rsid w:val="7C0808D1"/>
    <w:rsid w:val="7C197F3F"/>
    <w:rsid w:val="7C1D4AD1"/>
    <w:rsid w:val="7C2932AE"/>
    <w:rsid w:val="7C2C5E22"/>
    <w:rsid w:val="7C366CA7"/>
    <w:rsid w:val="7C3A20F4"/>
    <w:rsid w:val="7C470DE3"/>
    <w:rsid w:val="7C4C2A25"/>
    <w:rsid w:val="7C5C1628"/>
    <w:rsid w:val="7C5E3540"/>
    <w:rsid w:val="7C6026CD"/>
    <w:rsid w:val="7C604326"/>
    <w:rsid w:val="7C6C17E4"/>
    <w:rsid w:val="7C6F7FEF"/>
    <w:rsid w:val="7C787821"/>
    <w:rsid w:val="7C82542C"/>
    <w:rsid w:val="7CA73805"/>
    <w:rsid w:val="7CAD12EE"/>
    <w:rsid w:val="7CBB3234"/>
    <w:rsid w:val="7CBE322D"/>
    <w:rsid w:val="7CCA7464"/>
    <w:rsid w:val="7CD35A98"/>
    <w:rsid w:val="7CD90C8B"/>
    <w:rsid w:val="7CE86EE1"/>
    <w:rsid w:val="7CF27620"/>
    <w:rsid w:val="7CF46736"/>
    <w:rsid w:val="7CF50396"/>
    <w:rsid w:val="7D0D1348"/>
    <w:rsid w:val="7D0F6361"/>
    <w:rsid w:val="7D235E2B"/>
    <w:rsid w:val="7D391638"/>
    <w:rsid w:val="7D441656"/>
    <w:rsid w:val="7D4A6F6B"/>
    <w:rsid w:val="7D512FA5"/>
    <w:rsid w:val="7D561612"/>
    <w:rsid w:val="7D563726"/>
    <w:rsid w:val="7D5E7DE8"/>
    <w:rsid w:val="7D6438CC"/>
    <w:rsid w:val="7D6B6AB1"/>
    <w:rsid w:val="7D7736C8"/>
    <w:rsid w:val="7D8457DA"/>
    <w:rsid w:val="7D931132"/>
    <w:rsid w:val="7D9927EF"/>
    <w:rsid w:val="7D9943B2"/>
    <w:rsid w:val="7DA73881"/>
    <w:rsid w:val="7DB425BD"/>
    <w:rsid w:val="7DB778E1"/>
    <w:rsid w:val="7DD225C4"/>
    <w:rsid w:val="7DD935F2"/>
    <w:rsid w:val="7DE364E6"/>
    <w:rsid w:val="7DF25718"/>
    <w:rsid w:val="7E04763D"/>
    <w:rsid w:val="7E243071"/>
    <w:rsid w:val="7E2D68B5"/>
    <w:rsid w:val="7E360820"/>
    <w:rsid w:val="7E43252C"/>
    <w:rsid w:val="7E4B2FD1"/>
    <w:rsid w:val="7E550F38"/>
    <w:rsid w:val="7E5F0B3D"/>
    <w:rsid w:val="7E604F59"/>
    <w:rsid w:val="7E6275C1"/>
    <w:rsid w:val="7E6C4081"/>
    <w:rsid w:val="7E7C2E97"/>
    <w:rsid w:val="7E7E0BFE"/>
    <w:rsid w:val="7E81225C"/>
    <w:rsid w:val="7E832E60"/>
    <w:rsid w:val="7E884ECE"/>
    <w:rsid w:val="7E8B2831"/>
    <w:rsid w:val="7EAF2FCA"/>
    <w:rsid w:val="7EBC3F8C"/>
    <w:rsid w:val="7EDC2DEE"/>
    <w:rsid w:val="7EE60311"/>
    <w:rsid w:val="7EF01556"/>
    <w:rsid w:val="7EF11BD4"/>
    <w:rsid w:val="7EF63658"/>
    <w:rsid w:val="7EF934F3"/>
    <w:rsid w:val="7F063A6B"/>
    <w:rsid w:val="7F0A5A47"/>
    <w:rsid w:val="7F0F0C42"/>
    <w:rsid w:val="7F221DC9"/>
    <w:rsid w:val="7F2B3E75"/>
    <w:rsid w:val="7F39639E"/>
    <w:rsid w:val="7F3C5A90"/>
    <w:rsid w:val="7F4E61A7"/>
    <w:rsid w:val="7F704121"/>
    <w:rsid w:val="7F7A486D"/>
    <w:rsid w:val="7F857B2A"/>
    <w:rsid w:val="7FAA2E17"/>
    <w:rsid w:val="7FAD28BA"/>
    <w:rsid w:val="7FB354BB"/>
    <w:rsid w:val="7FC61F22"/>
    <w:rsid w:val="7FDE30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qFormat="1"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1"/>
    <w:link w:val="50"/>
    <w:qFormat/>
    <w:uiPriority w:val="9"/>
    <w:pPr>
      <w:keepNext/>
      <w:keepLines/>
      <w:numPr>
        <w:ilvl w:val="0"/>
        <w:numId w:val="1"/>
      </w:numPr>
      <w:tabs>
        <w:tab w:val="left" w:pos="0"/>
      </w:tabs>
      <w:spacing w:before="320" w:after="320"/>
      <w:jc w:val="center"/>
      <w:outlineLvl w:val="0"/>
    </w:pPr>
    <w:rPr>
      <w:b/>
      <w:bCs/>
      <w:kern w:val="44"/>
      <w:sz w:val="44"/>
      <w:szCs w:val="44"/>
    </w:rPr>
  </w:style>
  <w:style w:type="paragraph" w:styleId="3">
    <w:name w:val="heading 2"/>
    <w:basedOn w:val="1"/>
    <w:next w:val="1"/>
    <w:link w:val="51"/>
    <w:qFormat/>
    <w:uiPriority w:val="9"/>
    <w:pPr>
      <w:widowControl/>
      <w:numPr>
        <w:ilvl w:val="1"/>
        <w:numId w:val="1"/>
      </w:numPr>
      <w:tabs>
        <w:tab w:val="left" w:pos="0"/>
      </w:tabs>
      <w:spacing w:before="60" w:beforeAutospacing="1" w:afterAutospacing="1"/>
      <w:jc w:val="left"/>
      <w:outlineLvl w:val="1"/>
    </w:pPr>
    <w:rPr>
      <w:rFonts w:ascii="宋体" w:hAnsi="宋体" w:cs="方正黑体_GBK"/>
      <w:b/>
      <w:bCs/>
      <w:kern w:val="0"/>
      <w:sz w:val="32"/>
      <w:szCs w:val="36"/>
    </w:rPr>
  </w:style>
  <w:style w:type="paragraph" w:styleId="4">
    <w:name w:val="heading 3"/>
    <w:basedOn w:val="1"/>
    <w:next w:val="1"/>
    <w:link w:val="53"/>
    <w:qFormat/>
    <w:uiPriority w:val="0"/>
    <w:pPr>
      <w:keepNext/>
      <w:keepLines/>
      <w:numPr>
        <w:ilvl w:val="2"/>
        <w:numId w:val="1"/>
      </w:numPr>
      <w:tabs>
        <w:tab w:val="left" w:pos="0"/>
        <w:tab w:val="left" w:pos="420"/>
      </w:tabs>
      <w:spacing w:before="260" w:after="180"/>
      <w:outlineLvl w:val="2"/>
    </w:pPr>
    <w:rPr>
      <w:rFonts w:ascii="Times New Roman" w:hAnsi="Times New Roman"/>
      <w:b/>
      <w:bCs/>
      <w:sz w:val="30"/>
      <w:szCs w:val="32"/>
    </w:rPr>
  </w:style>
  <w:style w:type="paragraph" w:styleId="5">
    <w:name w:val="heading 4"/>
    <w:basedOn w:val="1"/>
    <w:next w:val="1"/>
    <w:link w:val="54"/>
    <w:unhideWhenUsed/>
    <w:qFormat/>
    <w:uiPriority w:val="9"/>
    <w:pPr>
      <w:keepNext/>
      <w:keepLines/>
      <w:numPr>
        <w:ilvl w:val="3"/>
        <w:numId w:val="1"/>
      </w:numPr>
      <w:tabs>
        <w:tab w:val="left" w:pos="0"/>
      </w:tabs>
      <w:spacing w:before="280" w:after="160"/>
      <w:outlineLvl w:val="3"/>
    </w:pPr>
    <w:rPr>
      <w:rFonts w:ascii="Cambria" w:hAnsi="Cambria"/>
      <w:b/>
      <w:bCs/>
      <w:sz w:val="28"/>
      <w:szCs w:val="28"/>
    </w:rPr>
  </w:style>
  <w:style w:type="paragraph" w:styleId="6">
    <w:name w:val="heading 5"/>
    <w:basedOn w:val="1"/>
    <w:next w:val="1"/>
    <w:link w:val="55"/>
    <w:qFormat/>
    <w:uiPriority w:val="0"/>
    <w:pPr>
      <w:keepNext/>
      <w:keepLines/>
      <w:tabs>
        <w:tab w:val="left" w:pos="1008"/>
      </w:tabs>
      <w:spacing w:before="280" w:after="290" w:line="372" w:lineRule="auto"/>
      <w:ind w:left="1008" w:hanging="1008"/>
      <w:outlineLvl w:val="4"/>
    </w:pPr>
    <w:rPr>
      <w:rFonts w:ascii="Times New Roman" w:hAnsi="Times New Roman"/>
      <w:b/>
      <w:sz w:val="28"/>
      <w:szCs w:val="20"/>
    </w:rPr>
  </w:style>
  <w:style w:type="paragraph" w:styleId="7">
    <w:name w:val="heading 6"/>
    <w:basedOn w:val="1"/>
    <w:next w:val="1"/>
    <w:link w:val="56"/>
    <w:qFormat/>
    <w:uiPriority w:val="0"/>
    <w:pPr>
      <w:keepNext/>
      <w:keepLines/>
      <w:tabs>
        <w:tab w:val="left" w:pos="1151"/>
      </w:tabs>
      <w:spacing w:before="240" w:after="64" w:line="317" w:lineRule="auto"/>
      <w:ind w:left="1151" w:hanging="1151"/>
      <w:outlineLvl w:val="5"/>
    </w:pPr>
    <w:rPr>
      <w:rFonts w:ascii="Arial" w:hAnsi="Arial"/>
      <w:b/>
      <w:szCs w:val="20"/>
    </w:rPr>
  </w:style>
  <w:style w:type="paragraph" w:styleId="8">
    <w:name w:val="heading 7"/>
    <w:basedOn w:val="1"/>
    <w:next w:val="1"/>
    <w:link w:val="57"/>
    <w:semiHidden/>
    <w:unhideWhenUsed/>
    <w:qFormat/>
    <w:uiPriority w:val="0"/>
    <w:pPr>
      <w:keepNext/>
      <w:keepLines/>
      <w:tabs>
        <w:tab w:val="left" w:pos="1296"/>
      </w:tabs>
      <w:spacing w:before="240" w:after="64" w:line="317" w:lineRule="auto"/>
      <w:ind w:left="1296" w:hanging="1296"/>
      <w:outlineLvl w:val="6"/>
    </w:pPr>
    <w:rPr>
      <w:rFonts w:ascii="Times New Roman" w:hAnsi="Times New Roman"/>
      <w:b/>
      <w:szCs w:val="20"/>
    </w:rPr>
  </w:style>
  <w:style w:type="paragraph" w:styleId="9">
    <w:name w:val="heading 8"/>
    <w:basedOn w:val="1"/>
    <w:next w:val="1"/>
    <w:link w:val="58"/>
    <w:semiHidden/>
    <w:unhideWhenUsed/>
    <w:qFormat/>
    <w:uiPriority w:val="0"/>
    <w:pPr>
      <w:keepNext/>
      <w:keepLines/>
      <w:tabs>
        <w:tab w:val="left" w:pos="1440"/>
      </w:tabs>
      <w:spacing w:before="240" w:after="64" w:line="317" w:lineRule="auto"/>
      <w:ind w:left="1440" w:hanging="1440"/>
      <w:outlineLvl w:val="7"/>
    </w:pPr>
    <w:rPr>
      <w:rFonts w:ascii="Arial" w:hAnsi="Arial"/>
      <w:szCs w:val="20"/>
    </w:rPr>
  </w:style>
  <w:style w:type="paragraph" w:styleId="10">
    <w:name w:val="heading 9"/>
    <w:basedOn w:val="1"/>
    <w:next w:val="1"/>
    <w:link w:val="59"/>
    <w:semiHidden/>
    <w:unhideWhenUsed/>
    <w:qFormat/>
    <w:uiPriority w:val="0"/>
    <w:pPr>
      <w:keepNext/>
      <w:keepLines/>
      <w:tabs>
        <w:tab w:val="left" w:pos="1583"/>
      </w:tabs>
      <w:spacing w:before="240" w:after="64" w:line="317" w:lineRule="auto"/>
      <w:ind w:left="1583" w:hanging="1583"/>
      <w:outlineLvl w:val="8"/>
    </w:pPr>
    <w:rPr>
      <w:rFonts w:ascii="Arial" w:hAnsi="Arial"/>
      <w:szCs w:val="20"/>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imes New Roman" w:hAnsi="Times New Roman"/>
      <w:szCs w:val="20"/>
    </w:rPr>
  </w:style>
  <w:style w:type="paragraph" w:styleId="12">
    <w:name w:val="Normal Indent"/>
    <w:basedOn w:val="1"/>
    <w:semiHidden/>
    <w:unhideWhenUsed/>
    <w:qFormat/>
    <w:uiPriority w:val="99"/>
    <w:pPr>
      <w:ind w:firstLine="420"/>
    </w:pPr>
    <w:rPr>
      <w:rFonts w:ascii="Times New Roman" w:hAnsi="Times New Roman"/>
      <w:szCs w:val="20"/>
    </w:rPr>
  </w:style>
  <w:style w:type="paragraph" w:styleId="13">
    <w:name w:val="caption"/>
    <w:basedOn w:val="1"/>
    <w:next w:val="1"/>
    <w:semiHidden/>
    <w:unhideWhenUsed/>
    <w:qFormat/>
    <w:uiPriority w:val="0"/>
    <w:pPr>
      <w:spacing w:beforeLines="50"/>
      <w:jc w:val="center"/>
    </w:pPr>
    <w:rPr>
      <w:rFonts w:ascii="Cambria" w:hAnsi="Cambria"/>
      <w:szCs w:val="20"/>
    </w:rPr>
  </w:style>
  <w:style w:type="paragraph" w:styleId="14">
    <w:name w:val="List Bullet"/>
    <w:basedOn w:val="1"/>
    <w:semiHidden/>
    <w:unhideWhenUsed/>
    <w:qFormat/>
    <w:uiPriority w:val="99"/>
    <w:pPr>
      <w:tabs>
        <w:tab w:val="left" w:pos="502"/>
      </w:tabs>
      <w:ind w:left="502" w:hanging="360" w:hangingChars="200"/>
      <w:contextualSpacing/>
    </w:pPr>
  </w:style>
  <w:style w:type="paragraph" w:styleId="15">
    <w:name w:val="Document Map"/>
    <w:basedOn w:val="1"/>
    <w:link w:val="68"/>
    <w:semiHidden/>
    <w:unhideWhenUsed/>
    <w:qFormat/>
    <w:uiPriority w:val="99"/>
    <w:rPr>
      <w:rFonts w:ascii="宋体" w:hAnsi="Times New Roman"/>
      <w:sz w:val="18"/>
      <w:szCs w:val="18"/>
    </w:rPr>
  </w:style>
  <w:style w:type="paragraph" w:styleId="16">
    <w:name w:val="annotation text"/>
    <w:basedOn w:val="1"/>
    <w:link w:val="65"/>
    <w:semiHidden/>
    <w:unhideWhenUsed/>
    <w:qFormat/>
    <w:uiPriority w:val="99"/>
    <w:pPr>
      <w:jc w:val="left"/>
    </w:pPr>
    <w:rPr>
      <w:rFonts w:asciiTheme="minorHAnsi" w:hAnsiTheme="minorHAnsi" w:eastAsiaTheme="minorEastAsia" w:cstheme="minorBidi"/>
      <w:szCs w:val="24"/>
    </w:rPr>
  </w:style>
  <w:style w:type="paragraph" w:styleId="17">
    <w:name w:val="Body Text"/>
    <w:basedOn w:val="1"/>
    <w:link w:val="81"/>
    <w:semiHidden/>
    <w:unhideWhenUsed/>
    <w:qFormat/>
    <w:uiPriority w:val="1"/>
    <w:pPr>
      <w:spacing w:after="120"/>
    </w:pPr>
    <w:rPr>
      <w:rFonts w:ascii="Times New Roman" w:hAnsi="Times New Roman"/>
      <w:szCs w:val="20"/>
    </w:rPr>
  </w:style>
  <w:style w:type="paragraph" w:styleId="18">
    <w:name w:val="Body Text Indent"/>
    <w:basedOn w:val="1"/>
    <w:link w:val="105"/>
    <w:semiHidden/>
    <w:unhideWhenUsed/>
    <w:qFormat/>
    <w:uiPriority w:val="0"/>
    <w:pPr>
      <w:ind w:firstLine="420"/>
    </w:pPr>
    <w:rPr>
      <w:rFonts w:ascii="Times New Roman" w:hAnsi="Times New Roman"/>
      <w:szCs w:val="20"/>
    </w:rPr>
  </w:style>
  <w:style w:type="paragraph" w:styleId="19">
    <w:name w:val="toc 5"/>
    <w:basedOn w:val="1"/>
    <w:next w:val="1"/>
    <w:unhideWhenUsed/>
    <w:qFormat/>
    <w:uiPriority w:val="39"/>
    <w:pPr>
      <w:ind w:left="1680" w:leftChars="800"/>
    </w:pPr>
    <w:rPr>
      <w:rFonts w:ascii="Times New Roman" w:hAnsi="Times New Roman"/>
      <w:szCs w:val="20"/>
    </w:rPr>
  </w:style>
  <w:style w:type="paragraph" w:styleId="20">
    <w:name w:val="toc 3"/>
    <w:basedOn w:val="1"/>
    <w:next w:val="1"/>
    <w:unhideWhenUsed/>
    <w:qFormat/>
    <w:uiPriority w:val="39"/>
    <w:pPr>
      <w:ind w:left="840" w:leftChars="400"/>
    </w:pPr>
    <w:rPr>
      <w:rFonts w:ascii="Times New Roman" w:hAnsi="Times New Roman"/>
      <w:szCs w:val="24"/>
    </w:rPr>
  </w:style>
  <w:style w:type="paragraph" w:styleId="21">
    <w:name w:val="Plain Text"/>
    <w:basedOn w:val="1"/>
    <w:link w:val="67"/>
    <w:semiHidden/>
    <w:unhideWhenUsed/>
    <w:qFormat/>
    <w:uiPriority w:val="0"/>
    <w:rPr>
      <w:rFonts w:ascii="宋体" w:hAnsi="Courier New"/>
      <w:szCs w:val="21"/>
    </w:rPr>
  </w:style>
  <w:style w:type="paragraph" w:styleId="22">
    <w:name w:val="toc 8"/>
    <w:basedOn w:val="1"/>
    <w:next w:val="1"/>
    <w:unhideWhenUsed/>
    <w:qFormat/>
    <w:uiPriority w:val="39"/>
    <w:pPr>
      <w:ind w:left="2940" w:leftChars="1400"/>
    </w:pPr>
    <w:rPr>
      <w:rFonts w:ascii="Times New Roman" w:hAnsi="Times New Roman"/>
      <w:szCs w:val="20"/>
    </w:rPr>
  </w:style>
  <w:style w:type="paragraph" w:styleId="23">
    <w:name w:val="Balloon Text"/>
    <w:basedOn w:val="1"/>
    <w:link w:val="64"/>
    <w:semiHidden/>
    <w:unhideWhenUsed/>
    <w:qFormat/>
    <w:uiPriority w:val="99"/>
    <w:rPr>
      <w:sz w:val="18"/>
      <w:szCs w:val="18"/>
    </w:rPr>
  </w:style>
  <w:style w:type="paragraph" w:styleId="24">
    <w:name w:val="footer"/>
    <w:basedOn w:val="1"/>
    <w:link w:val="61"/>
    <w:unhideWhenUsed/>
    <w:qFormat/>
    <w:uiPriority w:val="99"/>
    <w:pPr>
      <w:tabs>
        <w:tab w:val="center" w:pos="4153"/>
        <w:tab w:val="right" w:pos="8306"/>
      </w:tabs>
      <w:snapToGrid w:val="0"/>
      <w:jc w:val="left"/>
    </w:pPr>
    <w:rPr>
      <w:sz w:val="18"/>
      <w:szCs w:val="18"/>
    </w:rPr>
  </w:style>
  <w:style w:type="paragraph" w:styleId="25">
    <w:name w:val="header"/>
    <w:basedOn w:val="1"/>
    <w:link w:val="60"/>
    <w:unhideWhenUsed/>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uiPriority w:val="39"/>
    <w:rPr>
      <w:rFonts w:ascii="Times New Roman" w:hAnsi="Times New Roman"/>
      <w:szCs w:val="24"/>
    </w:rPr>
  </w:style>
  <w:style w:type="paragraph" w:styleId="27">
    <w:name w:val="toc 4"/>
    <w:basedOn w:val="1"/>
    <w:next w:val="1"/>
    <w:unhideWhenUsed/>
    <w:qFormat/>
    <w:uiPriority w:val="39"/>
    <w:pPr>
      <w:ind w:left="1260" w:leftChars="600"/>
    </w:pPr>
    <w:rPr>
      <w:rFonts w:ascii="Times New Roman" w:hAnsi="Times New Roman"/>
      <w:szCs w:val="20"/>
    </w:rPr>
  </w:style>
  <w:style w:type="paragraph" w:styleId="28">
    <w:name w:val="Subtitle"/>
    <w:basedOn w:val="1"/>
    <w:next w:val="1"/>
    <w:link w:val="73"/>
    <w:qFormat/>
    <w:uiPriority w:val="99"/>
    <w:pPr>
      <w:spacing w:before="240" w:after="60" w:line="312" w:lineRule="auto"/>
      <w:jc w:val="center"/>
      <w:outlineLvl w:val="1"/>
    </w:pPr>
    <w:rPr>
      <w:rFonts w:ascii="Cambria" w:hAnsi="Cambria"/>
      <w:b/>
      <w:bCs/>
      <w:kern w:val="28"/>
      <w:sz w:val="32"/>
      <w:szCs w:val="32"/>
    </w:rPr>
  </w:style>
  <w:style w:type="paragraph" w:styleId="29">
    <w:name w:val="footnote text"/>
    <w:basedOn w:val="1"/>
    <w:link w:val="72"/>
    <w:semiHidden/>
    <w:unhideWhenUsed/>
    <w:qFormat/>
    <w:uiPriority w:val="99"/>
    <w:pPr>
      <w:snapToGrid w:val="0"/>
      <w:jc w:val="left"/>
    </w:pPr>
    <w:rPr>
      <w:rFonts w:ascii="Times New Roman" w:hAnsi="Times New Roman"/>
      <w:sz w:val="18"/>
      <w:szCs w:val="18"/>
    </w:rPr>
  </w:style>
  <w:style w:type="paragraph" w:styleId="30">
    <w:name w:val="toc 6"/>
    <w:basedOn w:val="1"/>
    <w:next w:val="1"/>
    <w:unhideWhenUsed/>
    <w:qFormat/>
    <w:uiPriority w:val="39"/>
    <w:pPr>
      <w:ind w:left="2100" w:leftChars="1000"/>
    </w:pPr>
    <w:rPr>
      <w:rFonts w:ascii="Times New Roman" w:hAnsi="Times New Roman"/>
      <w:szCs w:val="20"/>
    </w:rPr>
  </w:style>
  <w:style w:type="paragraph" w:styleId="31">
    <w:name w:val="toc 2"/>
    <w:basedOn w:val="1"/>
    <w:next w:val="1"/>
    <w:unhideWhenUsed/>
    <w:qFormat/>
    <w:uiPriority w:val="39"/>
    <w:pPr>
      <w:ind w:left="420" w:leftChars="200"/>
    </w:pPr>
    <w:rPr>
      <w:rFonts w:ascii="Times New Roman" w:hAnsi="Times New Roman"/>
      <w:szCs w:val="24"/>
    </w:rPr>
  </w:style>
  <w:style w:type="paragraph" w:styleId="32">
    <w:name w:val="toc 9"/>
    <w:basedOn w:val="1"/>
    <w:next w:val="1"/>
    <w:unhideWhenUsed/>
    <w:qFormat/>
    <w:uiPriority w:val="39"/>
    <w:pPr>
      <w:ind w:left="3360" w:leftChars="1600"/>
    </w:pPr>
    <w:rPr>
      <w:rFonts w:ascii="Times New Roman" w:hAnsi="Times New Roman"/>
      <w:szCs w:val="20"/>
    </w:rPr>
  </w:style>
  <w:style w:type="paragraph" w:styleId="33">
    <w:name w:val="HTML Preformatted"/>
    <w:basedOn w:val="1"/>
    <w:link w:val="14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2"/>
    </w:rPr>
  </w:style>
  <w:style w:type="paragraph" w:styleId="34">
    <w:name w:val="Normal (Web)"/>
    <w:basedOn w:val="1"/>
    <w:unhideWhenUsed/>
    <w:qFormat/>
    <w:uiPriority w:val="99"/>
    <w:pPr>
      <w:widowControl/>
      <w:spacing w:after="136"/>
      <w:jc w:val="left"/>
    </w:pPr>
    <w:rPr>
      <w:rFonts w:ascii="宋体" w:hAnsi="宋体" w:cs="宋体"/>
      <w:kern w:val="0"/>
      <w:szCs w:val="20"/>
    </w:rPr>
  </w:style>
  <w:style w:type="paragraph" w:styleId="35">
    <w:name w:val="Title"/>
    <w:basedOn w:val="1"/>
    <w:link w:val="76"/>
    <w:qFormat/>
    <w:uiPriority w:val="10"/>
    <w:pPr>
      <w:spacing w:before="240" w:after="60"/>
      <w:jc w:val="center"/>
      <w:outlineLvl w:val="0"/>
    </w:pPr>
    <w:rPr>
      <w:rFonts w:ascii="Arial" w:hAnsi="Arial"/>
      <w:b/>
      <w:kern w:val="0"/>
      <w:sz w:val="32"/>
      <w:szCs w:val="20"/>
    </w:rPr>
  </w:style>
  <w:style w:type="paragraph" w:styleId="36">
    <w:name w:val="annotation subject"/>
    <w:basedOn w:val="16"/>
    <w:next w:val="16"/>
    <w:link w:val="69"/>
    <w:semiHidden/>
    <w:unhideWhenUsed/>
    <w:qFormat/>
    <w:uiPriority w:val="99"/>
    <w:rPr>
      <w:b/>
      <w:bCs/>
    </w:rPr>
  </w:style>
  <w:style w:type="paragraph" w:styleId="37">
    <w:name w:val="Body Text First Indent"/>
    <w:basedOn w:val="17"/>
    <w:link w:val="82"/>
    <w:qFormat/>
    <w:uiPriority w:val="0"/>
    <w:pPr>
      <w:spacing w:after="0"/>
      <w:ind w:firstLine="200" w:firstLineChars="200"/>
    </w:pPr>
  </w:style>
  <w:style w:type="table" w:styleId="39">
    <w:name w:val="Table Grid"/>
    <w:basedOn w:val="38"/>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1">
    <w:name w:val="Strong"/>
    <w:qFormat/>
    <w:uiPriority w:val="22"/>
    <w:rPr>
      <w:b/>
      <w:bCs/>
    </w:rPr>
  </w:style>
  <w:style w:type="character" w:styleId="42">
    <w:name w:val="page number"/>
    <w:basedOn w:val="40"/>
    <w:semiHidden/>
    <w:unhideWhenUsed/>
    <w:qFormat/>
    <w:uiPriority w:val="0"/>
  </w:style>
  <w:style w:type="character" w:styleId="43">
    <w:name w:val="FollowedHyperlink"/>
    <w:basedOn w:val="40"/>
    <w:semiHidden/>
    <w:unhideWhenUsed/>
    <w:qFormat/>
    <w:uiPriority w:val="99"/>
    <w:rPr>
      <w:color w:val="800080" w:themeColor="followedHyperlink"/>
      <w:u w:val="single"/>
      <w14:textFill>
        <w14:solidFill>
          <w14:schemeClr w14:val="folHlink"/>
        </w14:solidFill>
      </w14:textFill>
    </w:rPr>
  </w:style>
  <w:style w:type="character" w:styleId="44">
    <w:name w:val="Emphasis"/>
    <w:qFormat/>
    <w:uiPriority w:val="20"/>
    <w:rPr>
      <w:i/>
      <w:iCs/>
    </w:rPr>
  </w:style>
  <w:style w:type="character" w:styleId="45">
    <w:name w:val="line number"/>
    <w:basedOn w:val="40"/>
    <w:semiHidden/>
    <w:unhideWhenUsed/>
    <w:qFormat/>
    <w:uiPriority w:val="99"/>
  </w:style>
  <w:style w:type="character" w:styleId="46">
    <w:name w:val="Hyperlink"/>
    <w:unhideWhenUsed/>
    <w:qFormat/>
    <w:uiPriority w:val="99"/>
    <w:rPr>
      <w:color w:val="0000FF"/>
      <w:u w:val="single"/>
    </w:rPr>
  </w:style>
  <w:style w:type="character" w:styleId="47">
    <w:name w:val="HTML Code"/>
    <w:basedOn w:val="40"/>
    <w:semiHidden/>
    <w:unhideWhenUsed/>
    <w:qFormat/>
    <w:uiPriority w:val="99"/>
    <w:rPr>
      <w:rFonts w:ascii="宋体" w:hAnsi="宋体" w:eastAsia="宋体" w:cs="宋体"/>
      <w:sz w:val="24"/>
      <w:szCs w:val="24"/>
    </w:rPr>
  </w:style>
  <w:style w:type="character" w:styleId="48">
    <w:name w:val="annotation reference"/>
    <w:semiHidden/>
    <w:unhideWhenUsed/>
    <w:qFormat/>
    <w:uiPriority w:val="99"/>
    <w:rPr>
      <w:sz w:val="21"/>
      <w:szCs w:val="21"/>
    </w:rPr>
  </w:style>
  <w:style w:type="character" w:styleId="49">
    <w:name w:val="footnote reference"/>
    <w:semiHidden/>
    <w:unhideWhenUsed/>
    <w:qFormat/>
    <w:uiPriority w:val="99"/>
    <w:rPr>
      <w:vertAlign w:val="superscript"/>
    </w:rPr>
  </w:style>
  <w:style w:type="character" w:customStyle="1" w:styleId="50">
    <w:name w:val="标题 1 Char"/>
    <w:basedOn w:val="40"/>
    <w:link w:val="2"/>
    <w:qFormat/>
    <w:uiPriority w:val="9"/>
    <w:rPr>
      <w:rFonts w:ascii="Calibri" w:hAnsi="Calibri"/>
      <w:b/>
      <w:bCs/>
      <w:kern w:val="44"/>
      <w:sz w:val="44"/>
      <w:szCs w:val="44"/>
    </w:rPr>
  </w:style>
  <w:style w:type="character" w:customStyle="1" w:styleId="51">
    <w:name w:val="标题 2 Char"/>
    <w:basedOn w:val="40"/>
    <w:link w:val="3"/>
    <w:qFormat/>
    <w:uiPriority w:val="9"/>
    <w:rPr>
      <w:rFonts w:ascii="宋体" w:hAnsi="宋体" w:cs="方正黑体_GBK"/>
      <w:b/>
      <w:bCs/>
      <w:sz w:val="32"/>
      <w:szCs w:val="36"/>
    </w:rPr>
  </w:style>
  <w:style w:type="character" w:customStyle="1" w:styleId="52">
    <w:name w:val="标题 2 字符"/>
    <w:basedOn w:val="40"/>
    <w:qFormat/>
    <w:uiPriority w:val="9"/>
    <w:rPr>
      <w:rFonts w:ascii="宋体" w:hAnsi="宋体" w:eastAsia="宋体" w:cs="宋体"/>
      <w:b/>
      <w:bCs/>
      <w:kern w:val="0"/>
      <w:sz w:val="36"/>
      <w:szCs w:val="36"/>
    </w:rPr>
  </w:style>
  <w:style w:type="character" w:customStyle="1" w:styleId="53">
    <w:name w:val="标题 3 Char"/>
    <w:basedOn w:val="40"/>
    <w:link w:val="4"/>
    <w:qFormat/>
    <w:uiPriority w:val="0"/>
    <w:rPr>
      <w:b/>
      <w:bCs/>
      <w:kern w:val="2"/>
      <w:sz w:val="30"/>
      <w:szCs w:val="32"/>
    </w:rPr>
  </w:style>
  <w:style w:type="character" w:customStyle="1" w:styleId="54">
    <w:name w:val="标题 4 Char1"/>
    <w:link w:val="5"/>
    <w:qFormat/>
    <w:uiPriority w:val="9"/>
    <w:rPr>
      <w:rFonts w:ascii="Cambria" w:hAnsi="Cambria"/>
      <w:b/>
      <w:bCs/>
      <w:kern w:val="2"/>
      <w:sz w:val="28"/>
      <w:szCs w:val="28"/>
    </w:rPr>
  </w:style>
  <w:style w:type="character" w:customStyle="1" w:styleId="55">
    <w:name w:val="标题 5 Char"/>
    <w:basedOn w:val="40"/>
    <w:link w:val="6"/>
    <w:qFormat/>
    <w:uiPriority w:val="0"/>
    <w:rPr>
      <w:rFonts w:ascii="Times New Roman" w:hAnsi="Times New Roman" w:eastAsia="宋体" w:cs="Times New Roman"/>
      <w:b/>
      <w:sz w:val="28"/>
      <w:szCs w:val="20"/>
    </w:rPr>
  </w:style>
  <w:style w:type="character" w:customStyle="1" w:styleId="56">
    <w:name w:val="标题 6 Char"/>
    <w:basedOn w:val="40"/>
    <w:link w:val="7"/>
    <w:qFormat/>
    <w:uiPriority w:val="0"/>
    <w:rPr>
      <w:rFonts w:ascii="Arial" w:hAnsi="Arial" w:eastAsia="黑体" w:cs="Times New Roman"/>
      <w:b/>
      <w:sz w:val="24"/>
      <w:szCs w:val="20"/>
    </w:rPr>
  </w:style>
  <w:style w:type="character" w:customStyle="1" w:styleId="57">
    <w:name w:val="标题 7 Char"/>
    <w:basedOn w:val="40"/>
    <w:link w:val="8"/>
    <w:qFormat/>
    <w:uiPriority w:val="0"/>
    <w:rPr>
      <w:rFonts w:ascii="Times New Roman" w:hAnsi="Times New Roman" w:eastAsia="宋体" w:cs="Times New Roman"/>
      <w:b/>
      <w:sz w:val="24"/>
      <w:szCs w:val="20"/>
    </w:rPr>
  </w:style>
  <w:style w:type="character" w:customStyle="1" w:styleId="58">
    <w:name w:val="标题 8 Char"/>
    <w:basedOn w:val="40"/>
    <w:link w:val="9"/>
    <w:qFormat/>
    <w:uiPriority w:val="0"/>
    <w:rPr>
      <w:rFonts w:ascii="Arial" w:hAnsi="Arial" w:eastAsia="黑体" w:cs="Times New Roman"/>
      <w:sz w:val="24"/>
      <w:szCs w:val="20"/>
    </w:rPr>
  </w:style>
  <w:style w:type="character" w:customStyle="1" w:styleId="59">
    <w:name w:val="标题 9 Char"/>
    <w:basedOn w:val="40"/>
    <w:link w:val="10"/>
    <w:qFormat/>
    <w:uiPriority w:val="0"/>
    <w:rPr>
      <w:rFonts w:ascii="Arial" w:hAnsi="Arial" w:eastAsia="黑体" w:cs="Times New Roman"/>
      <w:szCs w:val="20"/>
    </w:rPr>
  </w:style>
  <w:style w:type="character" w:customStyle="1" w:styleId="60">
    <w:name w:val="页眉 Char"/>
    <w:basedOn w:val="40"/>
    <w:link w:val="25"/>
    <w:qFormat/>
    <w:uiPriority w:val="99"/>
    <w:rPr>
      <w:sz w:val="18"/>
      <w:szCs w:val="18"/>
    </w:rPr>
  </w:style>
  <w:style w:type="character" w:customStyle="1" w:styleId="61">
    <w:name w:val="页脚 Char"/>
    <w:basedOn w:val="40"/>
    <w:link w:val="24"/>
    <w:qFormat/>
    <w:uiPriority w:val="99"/>
    <w:rPr>
      <w:sz w:val="18"/>
      <w:szCs w:val="18"/>
    </w:rPr>
  </w:style>
  <w:style w:type="character" w:customStyle="1" w:styleId="62">
    <w:name w:val="标题 4 Char"/>
    <w:basedOn w:val="40"/>
    <w:qFormat/>
    <w:uiPriority w:val="9"/>
    <w:rPr>
      <w:rFonts w:asciiTheme="majorHAnsi" w:hAnsiTheme="majorHAnsi" w:eastAsiaTheme="majorEastAsia" w:cstheme="majorBidi"/>
      <w:b/>
      <w:bCs/>
      <w:sz w:val="28"/>
      <w:szCs w:val="28"/>
    </w:rPr>
  </w:style>
  <w:style w:type="paragraph" w:styleId="63">
    <w:name w:val="List Paragraph"/>
    <w:basedOn w:val="1"/>
    <w:qFormat/>
    <w:uiPriority w:val="34"/>
    <w:pPr>
      <w:ind w:firstLine="420" w:firstLineChars="200"/>
    </w:pPr>
  </w:style>
  <w:style w:type="character" w:customStyle="1" w:styleId="64">
    <w:name w:val="批注框文本 Char"/>
    <w:basedOn w:val="40"/>
    <w:link w:val="23"/>
    <w:qFormat/>
    <w:uiPriority w:val="99"/>
    <w:rPr>
      <w:rFonts w:ascii="Calibri" w:hAnsi="Calibri" w:eastAsia="宋体" w:cs="Times New Roman"/>
      <w:sz w:val="18"/>
      <w:szCs w:val="18"/>
    </w:rPr>
  </w:style>
  <w:style w:type="character" w:customStyle="1" w:styleId="65">
    <w:name w:val="批注文字 Char"/>
    <w:link w:val="16"/>
    <w:qFormat/>
    <w:uiPriority w:val="99"/>
    <w:rPr>
      <w:szCs w:val="24"/>
    </w:rPr>
  </w:style>
  <w:style w:type="character" w:customStyle="1" w:styleId="66">
    <w:name w:val="批注文字 Char1"/>
    <w:basedOn w:val="40"/>
    <w:semiHidden/>
    <w:qFormat/>
    <w:uiPriority w:val="99"/>
    <w:rPr>
      <w:rFonts w:ascii="Calibri" w:hAnsi="Calibri" w:eastAsia="宋体" w:cs="Times New Roman"/>
    </w:rPr>
  </w:style>
  <w:style w:type="character" w:customStyle="1" w:styleId="67">
    <w:name w:val="纯文本 Char"/>
    <w:basedOn w:val="40"/>
    <w:link w:val="21"/>
    <w:qFormat/>
    <w:uiPriority w:val="0"/>
    <w:rPr>
      <w:rFonts w:ascii="宋体" w:hAnsi="Courier New" w:eastAsia="宋体" w:cs="Times New Roman"/>
      <w:szCs w:val="21"/>
    </w:rPr>
  </w:style>
  <w:style w:type="character" w:customStyle="1" w:styleId="68">
    <w:name w:val="文档结构图 Char"/>
    <w:basedOn w:val="40"/>
    <w:link w:val="15"/>
    <w:qFormat/>
    <w:uiPriority w:val="99"/>
    <w:rPr>
      <w:rFonts w:ascii="宋体" w:hAnsi="Times New Roman" w:eastAsia="宋体" w:cs="Times New Roman"/>
      <w:sz w:val="18"/>
      <w:szCs w:val="18"/>
    </w:rPr>
  </w:style>
  <w:style w:type="character" w:customStyle="1" w:styleId="69">
    <w:name w:val="批注主题 Char"/>
    <w:basedOn w:val="66"/>
    <w:link w:val="36"/>
    <w:qFormat/>
    <w:uiPriority w:val="99"/>
    <w:rPr>
      <w:rFonts w:ascii="Calibri" w:hAnsi="Calibri" w:eastAsia="宋体" w:cs="Times New Roman"/>
      <w:b/>
      <w:bCs/>
      <w:szCs w:val="24"/>
    </w:rPr>
  </w:style>
  <w:style w:type="paragraph" w:styleId="70">
    <w:name w:val="No Spacing"/>
    <w:link w:val="71"/>
    <w:qFormat/>
    <w:uiPriority w:val="1"/>
    <w:rPr>
      <w:rFonts w:ascii="Calibri" w:hAnsi="Calibri" w:eastAsia="宋体" w:cs="Times New Roman"/>
      <w:sz w:val="22"/>
      <w:szCs w:val="22"/>
      <w:lang w:val="en-US" w:eastAsia="zh-CN" w:bidi="ar-SA"/>
    </w:rPr>
  </w:style>
  <w:style w:type="character" w:customStyle="1" w:styleId="71">
    <w:name w:val="无间隔 Char"/>
    <w:link w:val="70"/>
    <w:qFormat/>
    <w:uiPriority w:val="99"/>
    <w:rPr>
      <w:rFonts w:ascii="Calibri" w:hAnsi="Calibri" w:eastAsia="宋体" w:cs="Times New Roman"/>
      <w:kern w:val="0"/>
      <w:sz w:val="22"/>
    </w:rPr>
  </w:style>
  <w:style w:type="character" w:customStyle="1" w:styleId="72">
    <w:name w:val="脚注文本 Char"/>
    <w:basedOn w:val="40"/>
    <w:link w:val="29"/>
    <w:qFormat/>
    <w:uiPriority w:val="99"/>
    <w:rPr>
      <w:rFonts w:ascii="Times New Roman" w:hAnsi="Times New Roman" w:eastAsia="宋体" w:cs="Times New Roman"/>
      <w:sz w:val="18"/>
      <w:szCs w:val="18"/>
    </w:rPr>
  </w:style>
  <w:style w:type="character" w:customStyle="1" w:styleId="73">
    <w:name w:val="副标题 Char"/>
    <w:basedOn w:val="40"/>
    <w:link w:val="28"/>
    <w:qFormat/>
    <w:uiPriority w:val="99"/>
    <w:rPr>
      <w:rFonts w:ascii="Cambria" w:hAnsi="Cambria" w:eastAsia="宋体" w:cs="Times New Roman"/>
      <w:b/>
      <w:bCs/>
      <w:kern w:val="28"/>
      <w:sz w:val="32"/>
      <w:szCs w:val="32"/>
    </w:rPr>
  </w:style>
  <w:style w:type="paragraph" w:customStyle="1" w:styleId="74">
    <w:name w:val="列出段落2"/>
    <w:basedOn w:val="1"/>
    <w:qFormat/>
    <w:uiPriority w:val="99"/>
    <w:pPr>
      <w:ind w:firstLine="420" w:firstLineChars="200"/>
    </w:pPr>
    <w:rPr>
      <w:rFonts w:ascii="Times New Roman" w:hAnsi="Times New Roman"/>
      <w:szCs w:val="24"/>
    </w:rPr>
  </w:style>
  <w:style w:type="paragraph" w:customStyle="1" w:styleId="75">
    <w:name w:val="列出段落3"/>
    <w:basedOn w:val="1"/>
    <w:qFormat/>
    <w:uiPriority w:val="99"/>
    <w:pPr>
      <w:ind w:firstLine="420" w:firstLineChars="200"/>
    </w:pPr>
    <w:rPr>
      <w:rFonts w:ascii="Times New Roman" w:hAnsi="Times New Roman"/>
      <w:szCs w:val="24"/>
    </w:rPr>
  </w:style>
  <w:style w:type="character" w:customStyle="1" w:styleId="76">
    <w:name w:val="标题 Char1"/>
    <w:basedOn w:val="40"/>
    <w:link w:val="35"/>
    <w:qFormat/>
    <w:locked/>
    <w:uiPriority w:val="0"/>
    <w:rPr>
      <w:rFonts w:ascii="Arial" w:hAnsi="Arial" w:eastAsia="宋体" w:cs="Times New Roman"/>
      <w:b/>
      <w:kern w:val="0"/>
      <w:sz w:val="32"/>
      <w:szCs w:val="20"/>
    </w:rPr>
  </w:style>
  <w:style w:type="character" w:customStyle="1" w:styleId="77">
    <w:name w:val="标题 Char"/>
    <w:basedOn w:val="40"/>
    <w:qFormat/>
    <w:uiPriority w:val="10"/>
    <w:rPr>
      <w:rFonts w:eastAsia="宋体" w:asciiTheme="majorHAnsi" w:hAnsiTheme="majorHAnsi" w:cstheme="majorBidi"/>
      <w:b/>
      <w:bCs/>
      <w:sz w:val="32"/>
      <w:szCs w:val="32"/>
    </w:rPr>
  </w:style>
  <w:style w:type="character" w:customStyle="1" w:styleId="78">
    <w:name w:val="明显强调1"/>
    <w:qFormat/>
    <w:uiPriority w:val="0"/>
    <w:rPr>
      <w:b/>
      <w:bCs/>
      <w:i/>
      <w:iCs/>
      <w:color w:val="4F81BD"/>
    </w:rPr>
  </w:style>
  <w:style w:type="character" w:customStyle="1" w:styleId="79">
    <w:name w:val="编写建议 Char Char"/>
    <w:link w:val="80"/>
    <w:qFormat/>
    <w:uiPriority w:val="0"/>
    <w:rPr>
      <w:rFonts w:ascii="Arial" w:hAnsi="Arial" w:eastAsia="宋体" w:cs="Arial"/>
      <w:i/>
      <w:color w:val="0000FF"/>
      <w:szCs w:val="21"/>
    </w:rPr>
  </w:style>
  <w:style w:type="paragraph" w:customStyle="1" w:styleId="80">
    <w:name w:val="编写建议"/>
    <w:basedOn w:val="1"/>
    <w:link w:val="79"/>
    <w:qFormat/>
    <w:uiPriority w:val="0"/>
    <w:pPr>
      <w:ind w:firstLine="200" w:firstLineChars="200"/>
      <w:jc w:val="left"/>
    </w:pPr>
    <w:rPr>
      <w:rFonts w:ascii="Arial" w:hAnsi="Arial" w:cs="Arial"/>
      <w:i/>
      <w:color w:val="0000FF"/>
      <w:szCs w:val="21"/>
    </w:rPr>
  </w:style>
  <w:style w:type="character" w:customStyle="1" w:styleId="81">
    <w:name w:val="正文文本 Char"/>
    <w:basedOn w:val="40"/>
    <w:link w:val="17"/>
    <w:qFormat/>
    <w:uiPriority w:val="1"/>
    <w:rPr>
      <w:rFonts w:ascii="Times New Roman" w:hAnsi="Times New Roman" w:eastAsia="宋体" w:cs="Times New Roman"/>
      <w:szCs w:val="20"/>
    </w:rPr>
  </w:style>
  <w:style w:type="character" w:customStyle="1" w:styleId="82">
    <w:name w:val="正文首行缩进 Char"/>
    <w:basedOn w:val="81"/>
    <w:link w:val="37"/>
    <w:qFormat/>
    <w:uiPriority w:val="0"/>
    <w:rPr>
      <w:rFonts w:ascii="Times New Roman" w:hAnsi="Times New Roman" w:eastAsia="宋体" w:cs="Times New Roman"/>
      <w:szCs w:val="20"/>
    </w:rPr>
  </w:style>
  <w:style w:type="paragraph" w:customStyle="1" w:styleId="83">
    <w:name w:val="表格文本"/>
    <w:basedOn w:val="1"/>
    <w:qFormat/>
    <w:uiPriority w:val="0"/>
    <w:rPr>
      <w:rFonts w:ascii="黑体" w:hAnsi="Times New Roman"/>
      <w:szCs w:val="20"/>
    </w:rPr>
  </w:style>
  <w:style w:type="paragraph" w:customStyle="1" w:styleId="84">
    <w:name w:val="参考资料清单+倾斜+蓝色"/>
    <w:basedOn w:val="1"/>
    <w:qFormat/>
    <w:uiPriority w:val="0"/>
    <w:rPr>
      <w:rFonts w:ascii="Arial" w:hAnsi="Arial"/>
      <w:i/>
      <w:iCs/>
      <w:color w:val="0000FF"/>
      <w:szCs w:val="20"/>
    </w:rPr>
  </w:style>
  <w:style w:type="paragraph" w:customStyle="1" w:styleId="85">
    <w:name w:val="表号"/>
    <w:basedOn w:val="2"/>
    <w:next w:val="37"/>
    <w:qFormat/>
    <w:uiPriority w:val="0"/>
    <w:pPr>
      <w:tabs>
        <w:tab w:val="left" w:pos="425"/>
        <w:tab w:val="clear" w:pos="420"/>
      </w:tabs>
      <w:spacing w:before="0" w:after="0"/>
      <w:jc w:val="left"/>
    </w:pPr>
    <w:rPr>
      <w:rFonts w:ascii="黑体" w:hAnsi="Times New Roman" w:eastAsia="楷体_GB2312"/>
      <w:b w:val="0"/>
      <w:sz w:val="21"/>
      <w:szCs w:val="24"/>
    </w:rPr>
  </w:style>
  <w:style w:type="paragraph" w:customStyle="1" w:styleId="86">
    <w:name w:val="Co. Name"/>
    <w:basedOn w:val="1"/>
    <w:next w:val="1"/>
    <w:qFormat/>
    <w:uiPriority w:val="0"/>
    <w:pPr>
      <w:spacing w:after="120"/>
      <w:jc w:val="center"/>
    </w:pPr>
    <w:rPr>
      <w:rFonts w:ascii="Arial" w:hAnsi="Arial" w:cs="Arial"/>
      <w:sz w:val="32"/>
      <w:szCs w:val="32"/>
    </w:rPr>
  </w:style>
  <w:style w:type="paragraph" w:customStyle="1" w:styleId="87">
    <w:name w:val="修订记录"/>
    <w:basedOn w:val="1"/>
    <w:qFormat/>
    <w:uiPriority w:val="0"/>
    <w:pPr>
      <w:pageBreakBefore/>
      <w:widowControl/>
      <w:spacing w:before="300" w:after="150"/>
      <w:jc w:val="center"/>
    </w:pPr>
    <w:rPr>
      <w:rFonts w:ascii="Arial" w:hAnsi="Arial"/>
      <w:sz w:val="32"/>
      <w:szCs w:val="32"/>
    </w:rPr>
  </w:style>
  <w:style w:type="paragraph" w:customStyle="1" w:styleId="88">
    <w:name w:val="缺省文本"/>
    <w:basedOn w:val="1"/>
    <w:qFormat/>
    <w:uiPriority w:val="0"/>
    <w:pPr>
      <w:autoSpaceDE w:val="0"/>
      <w:autoSpaceDN w:val="0"/>
      <w:adjustRightInd w:val="0"/>
      <w:jc w:val="left"/>
    </w:pPr>
    <w:rPr>
      <w:rFonts w:ascii="Times New Roman" w:hAnsi="Times New Roman"/>
      <w:kern w:val="0"/>
      <w:szCs w:val="20"/>
    </w:rPr>
  </w:style>
  <w:style w:type="paragraph" w:customStyle="1" w:styleId="89">
    <w:name w:val="表格标题"/>
    <w:basedOn w:val="1"/>
    <w:next w:val="83"/>
    <w:qFormat/>
    <w:uiPriority w:val="0"/>
    <w:pPr>
      <w:spacing w:before="100" w:beforeAutospacing="1"/>
    </w:pPr>
    <w:rPr>
      <w:rFonts w:ascii="黑体" w:hAnsi="Times New Roman"/>
      <w:b/>
      <w:szCs w:val="20"/>
    </w:rPr>
  </w:style>
  <w:style w:type="paragraph" w:customStyle="1" w:styleId="90">
    <w:name w:val="关键词"/>
    <w:basedOn w:val="91"/>
    <w:qFormat/>
    <w:uiPriority w:val="0"/>
    <w:pPr>
      <w:tabs>
        <w:tab w:val="left" w:pos="907"/>
      </w:tabs>
    </w:pPr>
  </w:style>
  <w:style w:type="paragraph" w:customStyle="1" w:styleId="91">
    <w:name w:val="摘要"/>
    <w:basedOn w:val="1"/>
    <w:qFormat/>
    <w:uiPriority w:val="0"/>
    <w:pPr>
      <w:widowControl/>
      <w:tabs>
        <w:tab w:val="left" w:pos="907"/>
      </w:tabs>
      <w:ind w:left="879" w:hanging="879"/>
    </w:pPr>
    <w:rPr>
      <w:rFonts w:ascii="Arial" w:hAnsi="Arial"/>
      <w:b/>
      <w:szCs w:val="20"/>
    </w:rPr>
  </w:style>
  <w:style w:type="paragraph" w:customStyle="1" w:styleId="92">
    <w:name w:val="图号"/>
    <w:next w:val="37"/>
    <w:qFormat/>
    <w:uiPriority w:val="0"/>
    <w:pPr>
      <w:tabs>
        <w:tab w:val="left" w:pos="425"/>
      </w:tabs>
      <w:ind w:left="425" w:hanging="425"/>
      <w:jc w:val="center"/>
    </w:pPr>
    <w:rPr>
      <w:rFonts w:ascii="黑体" w:hAnsi="Times New Roman" w:eastAsia="楷体_GB2312" w:cs="Times New Roman"/>
      <w:bCs/>
      <w:kern w:val="44"/>
      <w:sz w:val="21"/>
      <w:szCs w:val="24"/>
      <w:lang w:val="en-US" w:eastAsia="zh-CN" w:bidi="ar-SA"/>
    </w:rPr>
  </w:style>
  <w:style w:type="paragraph" w:customStyle="1" w:styleId="93">
    <w:name w:val="目录"/>
    <w:basedOn w:val="1"/>
    <w:qFormat/>
    <w:uiPriority w:val="0"/>
    <w:pPr>
      <w:keepNext/>
      <w:pageBreakBefore/>
      <w:spacing w:before="480" w:after="360"/>
      <w:jc w:val="center"/>
    </w:pPr>
    <w:rPr>
      <w:rFonts w:ascii="Arial" w:hAnsi="Arial"/>
      <w:sz w:val="32"/>
      <w:szCs w:val="32"/>
    </w:rPr>
  </w:style>
  <w:style w:type="paragraph" w:customStyle="1" w:styleId="94">
    <w:name w:val="È±Ê¡ÎÄ±¾"/>
    <w:basedOn w:val="1"/>
    <w:qFormat/>
    <w:uiPriority w:val="0"/>
    <w:pPr>
      <w:widowControl/>
      <w:overflowPunct w:val="0"/>
      <w:jc w:val="left"/>
      <w:textAlignment w:val="baseline"/>
    </w:pPr>
    <w:rPr>
      <w:rFonts w:ascii="Times New Roman" w:hAnsi="Times New Roman"/>
      <w:szCs w:val="20"/>
    </w:rPr>
  </w:style>
  <w:style w:type="paragraph" w:customStyle="1" w:styleId="95">
    <w:name w:val="表头样式"/>
    <w:basedOn w:val="1"/>
    <w:qFormat/>
    <w:uiPriority w:val="0"/>
    <w:pPr>
      <w:jc w:val="center"/>
    </w:pPr>
    <w:rPr>
      <w:rFonts w:ascii="Arial" w:hAnsi="Arial" w:cs="宋体"/>
      <w:b/>
      <w:szCs w:val="21"/>
    </w:rPr>
  </w:style>
  <w:style w:type="paragraph" w:customStyle="1" w:styleId="96">
    <w:name w:val="文件标题"/>
    <w:basedOn w:val="1"/>
    <w:next w:val="37"/>
    <w:qFormat/>
    <w:uiPriority w:val="0"/>
    <w:pPr>
      <w:jc w:val="center"/>
      <w:outlineLvl w:val="0"/>
    </w:pPr>
    <w:rPr>
      <w:rFonts w:ascii="黑体" w:hAnsi="Times New Roman"/>
      <w:sz w:val="32"/>
      <w:szCs w:val="32"/>
    </w:rPr>
  </w:style>
  <w:style w:type="paragraph" w:customStyle="1" w:styleId="97">
    <w:name w:val="Default Text"/>
    <w:basedOn w:val="1"/>
    <w:qFormat/>
    <w:uiPriority w:val="0"/>
    <w:pPr>
      <w:autoSpaceDE w:val="0"/>
      <w:autoSpaceDN w:val="0"/>
      <w:adjustRightInd w:val="0"/>
    </w:pPr>
    <w:rPr>
      <w:rFonts w:ascii="Times New Roman" w:hAnsi="Times New Roman"/>
      <w:szCs w:val="24"/>
    </w:rPr>
  </w:style>
  <w:style w:type="paragraph" w:customStyle="1" w:styleId="98">
    <w:name w:val="封面表格文本"/>
    <w:basedOn w:val="1"/>
    <w:qFormat/>
    <w:uiPriority w:val="0"/>
    <w:pPr>
      <w:jc w:val="center"/>
    </w:pPr>
    <w:rPr>
      <w:rFonts w:ascii="Arial" w:hAnsi="Arial"/>
      <w:szCs w:val="20"/>
    </w:rPr>
  </w:style>
  <w:style w:type="paragraph" w:customStyle="1" w:styleId="99">
    <w:name w:val="样式1"/>
    <w:basedOn w:val="1"/>
    <w:qFormat/>
    <w:uiPriority w:val="0"/>
    <w:pPr>
      <w:numPr>
        <w:ilvl w:val="0"/>
        <w:numId w:val="2"/>
      </w:numPr>
    </w:pPr>
    <w:rPr>
      <w:rFonts w:ascii="Times New Roman" w:hAnsi="Times New Roman"/>
      <w:szCs w:val="24"/>
    </w:rPr>
  </w:style>
  <w:style w:type="paragraph" w:customStyle="1" w:styleId="100">
    <w:name w:val="缺省文本:1"/>
    <w:basedOn w:val="1"/>
    <w:qFormat/>
    <w:uiPriority w:val="0"/>
    <w:pPr>
      <w:autoSpaceDE w:val="0"/>
      <w:autoSpaceDN w:val="0"/>
      <w:adjustRightInd w:val="0"/>
      <w:jc w:val="left"/>
    </w:pPr>
    <w:rPr>
      <w:rFonts w:ascii="Times New Roman" w:hAnsi="Times New Roman"/>
      <w:kern w:val="0"/>
      <w:szCs w:val="20"/>
    </w:rPr>
  </w:style>
  <w:style w:type="paragraph" w:customStyle="1" w:styleId="101">
    <w:name w:val="Normal0"/>
    <w:qFormat/>
    <w:uiPriority w:val="0"/>
    <w:rPr>
      <w:rFonts w:ascii="Times New Roman" w:hAnsi="Times New Roman" w:eastAsia="宋体" w:cs="Times New Roman"/>
      <w:lang w:val="en-US" w:eastAsia="en-US" w:bidi="ar-SA"/>
    </w:rPr>
  </w:style>
  <w:style w:type="paragraph" w:customStyle="1" w:styleId="102">
    <w:name w:val="编写说明"/>
    <w:basedOn w:val="1"/>
    <w:qFormat/>
    <w:uiPriority w:val="0"/>
    <w:pPr>
      <w:widowControl/>
      <w:spacing w:beforeLines="50" w:after="120"/>
      <w:ind w:firstLine="200" w:firstLineChars="200"/>
      <w:jc w:val="left"/>
    </w:pPr>
    <w:rPr>
      <w:rFonts w:ascii="Times New Roman" w:hAnsi="Times New Roman"/>
      <w:i/>
      <w:iCs/>
      <w:color w:val="0000FF"/>
      <w:kern w:val="0"/>
      <w:szCs w:val="20"/>
    </w:rPr>
  </w:style>
  <w:style w:type="character" w:customStyle="1" w:styleId="103">
    <w:name w:val="fontstyle01"/>
    <w:qFormat/>
    <w:uiPriority w:val="0"/>
    <w:rPr>
      <w:rFonts w:hint="default" w:ascii="Times New Roman" w:hAnsi="Times New Roman" w:cs="Times New Roman"/>
      <w:color w:val="800000"/>
      <w:sz w:val="8"/>
      <w:szCs w:val="8"/>
    </w:rPr>
  </w:style>
  <w:style w:type="character" w:customStyle="1" w:styleId="104">
    <w:name w:val="纯文本 Char1"/>
    <w:qFormat/>
    <w:locked/>
    <w:uiPriority w:val="0"/>
    <w:rPr>
      <w:rFonts w:ascii="宋体" w:hAnsi="Courier New" w:eastAsia="宋体" w:cs="Times New Roman"/>
      <w:szCs w:val="20"/>
    </w:rPr>
  </w:style>
  <w:style w:type="character" w:customStyle="1" w:styleId="105">
    <w:name w:val="正文文本缩进 Char"/>
    <w:basedOn w:val="40"/>
    <w:link w:val="18"/>
    <w:qFormat/>
    <w:uiPriority w:val="0"/>
    <w:rPr>
      <w:rFonts w:ascii="Times New Roman" w:hAnsi="Times New Roman" w:eastAsia="宋体" w:cs="Times New Roman"/>
      <w:szCs w:val="20"/>
    </w:rPr>
  </w:style>
  <w:style w:type="paragraph" w:customStyle="1" w:styleId="106">
    <w:name w:val="列出段落1"/>
    <w:basedOn w:val="1"/>
    <w:qFormat/>
    <w:uiPriority w:val="34"/>
    <w:pPr>
      <w:ind w:firstLine="420" w:firstLineChars="200"/>
    </w:pPr>
    <w:rPr>
      <w:rFonts w:ascii="Times New Roman" w:hAnsi="Times New Roman"/>
      <w:szCs w:val="24"/>
    </w:rPr>
  </w:style>
  <w:style w:type="character" w:customStyle="1" w:styleId="107">
    <w:name w:val="apple-converted-space"/>
    <w:basedOn w:val="40"/>
    <w:qFormat/>
    <w:uiPriority w:val="0"/>
  </w:style>
  <w:style w:type="paragraph" w:customStyle="1" w:styleId="108">
    <w:name w:val="f_center"/>
    <w:basedOn w:val="1"/>
    <w:qFormat/>
    <w:uiPriority w:val="0"/>
    <w:pPr>
      <w:widowControl/>
      <w:spacing w:before="100" w:beforeAutospacing="1" w:after="100" w:afterAutospacing="1"/>
      <w:jc w:val="left"/>
    </w:pPr>
    <w:rPr>
      <w:rFonts w:ascii="宋体" w:hAnsi="宋体" w:cs="宋体"/>
      <w:kern w:val="0"/>
      <w:szCs w:val="24"/>
    </w:rPr>
  </w:style>
  <w:style w:type="character" w:customStyle="1" w:styleId="109">
    <w:name w:val="Char Char3"/>
    <w:qFormat/>
    <w:uiPriority w:val="99"/>
    <w:rPr>
      <w:sz w:val="18"/>
      <w:szCs w:val="18"/>
    </w:rPr>
  </w:style>
  <w:style w:type="paragraph" w:customStyle="1" w:styleId="11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11">
    <w:name w:val="font01"/>
    <w:basedOn w:val="40"/>
    <w:qFormat/>
    <w:uiPriority w:val="0"/>
    <w:rPr>
      <w:rFonts w:hint="eastAsia" w:ascii="宋体" w:hAnsi="宋体" w:eastAsia="宋体" w:cs="宋体"/>
      <w:color w:val="000000"/>
      <w:sz w:val="22"/>
      <w:szCs w:val="22"/>
      <w:u w:val="none"/>
    </w:rPr>
  </w:style>
  <w:style w:type="paragraph" w:customStyle="1" w:styleId="112">
    <w:name w:val="修订1"/>
    <w:hidden/>
    <w:unhideWhenUsed/>
    <w:qFormat/>
    <w:uiPriority w:val="99"/>
    <w:rPr>
      <w:rFonts w:ascii="Times New Roman" w:hAnsi="Times New Roman" w:eastAsia="宋体" w:cs="Times New Roman"/>
      <w:kern w:val="2"/>
      <w:sz w:val="21"/>
      <w:szCs w:val="24"/>
      <w:lang w:val="en-US" w:eastAsia="zh-CN" w:bidi="ar-SA"/>
    </w:rPr>
  </w:style>
  <w:style w:type="character" w:styleId="113">
    <w:name w:val="Placeholder Text"/>
    <w:basedOn w:val="40"/>
    <w:semiHidden/>
    <w:qFormat/>
    <w:uiPriority w:val="99"/>
    <w:rPr>
      <w:color w:val="808080"/>
    </w:rPr>
  </w:style>
  <w:style w:type="character" w:customStyle="1" w:styleId="114">
    <w:name w:val="font21"/>
    <w:basedOn w:val="40"/>
    <w:qFormat/>
    <w:uiPriority w:val="0"/>
    <w:rPr>
      <w:rFonts w:hint="eastAsia" w:ascii="宋体" w:hAnsi="宋体" w:eastAsia="宋体" w:cs="宋体"/>
      <w:color w:val="000000"/>
      <w:sz w:val="21"/>
      <w:szCs w:val="21"/>
      <w:u w:val="none"/>
    </w:rPr>
  </w:style>
  <w:style w:type="character" w:customStyle="1" w:styleId="115">
    <w:name w:val="font11"/>
    <w:basedOn w:val="40"/>
    <w:qFormat/>
    <w:uiPriority w:val="0"/>
    <w:rPr>
      <w:rFonts w:hint="default" w:ascii="Times New Roman" w:hAnsi="Times New Roman" w:cs="Times New Roman"/>
      <w:color w:val="000000"/>
      <w:sz w:val="21"/>
      <w:szCs w:val="21"/>
      <w:u w:val="none"/>
    </w:rPr>
  </w:style>
  <w:style w:type="character" w:customStyle="1" w:styleId="116">
    <w:name w:val="font31"/>
    <w:basedOn w:val="40"/>
    <w:qFormat/>
    <w:uiPriority w:val="0"/>
    <w:rPr>
      <w:rFonts w:hint="eastAsia" w:ascii="方正黑体_GBK" w:hAnsi="方正黑体_GBK" w:eastAsia="方正黑体_GBK" w:cs="方正黑体_GBK"/>
      <w:color w:val="000000"/>
      <w:sz w:val="16"/>
      <w:szCs w:val="16"/>
      <w:u w:val="none"/>
    </w:rPr>
  </w:style>
  <w:style w:type="character" w:customStyle="1" w:styleId="117">
    <w:name w:val="font41"/>
    <w:basedOn w:val="40"/>
    <w:qFormat/>
    <w:uiPriority w:val="0"/>
    <w:rPr>
      <w:rFonts w:hint="eastAsia" w:ascii="方正黑体_GBK" w:hAnsi="方正黑体_GBK" w:eastAsia="方正黑体_GBK" w:cs="方正黑体_GBK"/>
      <w:color w:val="0000FF"/>
      <w:sz w:val="16"/>
      <w:szCs w:val="16"/>
      <w:u w:val="none"/>
    </w:rPr>
  </w:style>
  <w:style w:type="character" w:customStyle="1" w:styleId="118">
    <w:name w:val="font51"/>
    <w:basedOn w:val="40"/>
    <w:qFormat/>
    <w:uiPriority w:val="0"/>
    <w:rPr>
      <w:rFonts w:hint="eastAsia" w:ascii="方正兰亭黑简体" w:hAnsi="方正兰亭黑简体" w:eastAsia="方正兰亭黑简体" w:cs="方正兰亭黑简体"/>
      <w:color w:val="000000"/>
      <w:sz w:val="15"/>
      <w:szCs w:val="15"/>
      <w:u w:val="none"/>
    </w:rPr>
  </w:style>
  <w:style w:type="character" w:customStyle="1" w:styleId="119">
    <w:name w:val="font61"/>
    <w:basedOn w:val="40"/>
    <w:qFormat/>
    <w:uiPriority w:val="0"/>
    <w:rPr>
      <w:rFonts w:hint="eastAsia" w:ascii="方正兰亭黑简体" w:hAnsi="方正兰亭黑简体" w:eastAsia="方正兰亭黑简体" w:cs="方正兰亭黑简体"/>
      <w:color w:val="000000"/>
      <w:sz w:val="15"/>
      <w:szCs w:val="15"/>
      <w:u w:val="none"/>
    </w:rPr>
  </w:style>
  <w:style w:type="character" w:customStyle="1" w:styleId="120">
    <w:name w:val="font71"/>
    <w:basedOn w:val="40"/>
    <w:qFormat/>
    <w:uiPriority w:val="0"/>
    <w:rPr>
      <w:rFonts w:hint="eastAsia" w:ascii="方正兰亭黑简体" w:hAnsi="方正兰亭黑简体" w:eastAsia="方正兰亭黑简体" w:cs="方正兰亭黑简体"/>
      <w:color w:val="000000"/>
      <w:sz w:val="15"/>
      <w:szCs w:val="15"/>
      <w:u w:val="none"/>
    </w:rPr>
  </w:style>
  <w:style w:type="paragraph" w:customStyle="1" w:styleId="121">
    <w:name w:val="WPSOffice手动目录 1"/>
    <w:qFormat/>
    <w:uiPriority w:val="0"/>
    <w:rPr>
      <w:rFonts w:ascii="Times New Roman" w:hAnsi="Times New Roman" w:eastAsia="宋体" w:cs="Times New Roman"/>
      <w:lang w:val="en-US" w:eastAsia="zh-CN" w:bidi="ar-SA"/>
    </w:rPr>
  </w:style>
  <w:style w:type="paragraph" w:customStyle="1" w:styleId="1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24">
    <w:name w:val="样式2"/>
    <w:basedOn w:val="1"/>
    <w:next w:val="1"/>
    <w:qFormat/>
    <w:uiPriority w:val="0"/>
    <w:pPr>
      <w:numPr>
        <w:ilvl w:val="0"/>
        <w:numId w:val="3"/>
      </w:numPr>
      <w:spacing w:beforeLines="50" w:afterLines="50"/>
    </w:pPr>
    <w:rPr>
      <w:rFonts w:hint="eastAsia" w:ascii="方正黑体_GBK" w:hAnsi="方正黑体_GBK" w:cs="方正黑体_GBK"/>
      <w:b/>
    </w:rPr>
  </w:style>
  <w:style w:type="paragraph" w:customStyle="1" w:styleId="125">
    <w:name w:val="样式11"/>
    <w:basedOn w:val="2"/>
    <w:next w:val="1"/>
    <w:qFormat/>
    <w:uiPriority w:val="0"/>
    <w:rPr>
      <w:rFonts w:hint="eastAsia" w:ascii="方正黑体_GBK" w:hAnsi="方正黑体_GBK" w:cs="方正黑体_GBK"/>
    </w:rPr>
  </w:style>
  <w:style w:type="table" w:customStyle="1" w:styleId="126">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127">
    <w:name w:val="Table Paragraph"/>
    <w:basedOn w:val="1"/>
    <w:qFormat/>
    <w:uiPriority w:val="1"/>
    <w:pPr>
      <w:autoSpaceDE w:val="0"/>
      <w:autoSpaceDN w:val="0"/>
      <w:spacing w:before="62"/>
      <w:ind w:left="114"/>
      <w:jc w:val="left"/>
    </w:pPr>
    <w:rPr>
      <w:rFonts w:ascii="宋体" w:hAnsi="宋体" w:cs="宋体"/>
      <w:kern w:val="0"/>
      <w:sz w:val="22"/>
      <w:lang w:val="zh-CN" w:bidi="zh-CN"/>
    </w:rPr>
  </w:style>
  <w:style w:type="paragraph" w:customStyle="1" w:styleId="128">
    <w:name w:val="table_title"/>
    <w:basedOn w:val="1"/>
    <w:qFormat/>
    <w:uiPriority w:val="0"/>
    <w:pPr>
      <w:widowControl/>
      <w:spacing w:after="140"/>
      <w:jc w:val="left"/>
    </w:pPr>
    <w:rPr>
      <w:rFonts w:ascii="宋体" w:hAnsi="宋体" w:cs="宋体"/>
      <w:b/>
      <w:bCs/>
      <w:kern w:val="0"/>
      <w:szCs w:val="24"/>
    </w:rPr>
  </w:style>
  <w:style w:type="character" w:customStyle="1" w:styleId="129">
    <w:name w:val="code1"/>
    <w:basedOn w:val="40"/>
    <w:qFormat/>
    <w:uiPriority w:val="0"/>
    <w:rPr>
      <w:rFonts w:hint="default" w:ascii="Courier New" w:hAnsi="Courier New" w:cs="Courier New"/>
      <w:sz w:val="24"/>
      <w:szCs w:val="24"/>
    </w:rPr>
  </w:style>
  <w:style w:type="character" w:customStyle="1" w:styleId="130">
    <w:name w:val="pre"/>
    <w:basedOn w:val="40"/>
    <w:qFormat/>
    <w:uiPriority w:val="0"/>
  </w:style>
  <w:style w:type="paragraph" w:customStyle="1" w:styleId="131">
    <w:name w:val="syntax-header"/>
    <w:basedOn w:val="1"/>
    <w:qFormat/>
    <w:uiPriority w:val="0"/>
    <w:pPr>
      <w:widowControl/>
      <w:autoSpaceDE w:val="0"/>
      <w:autoSpaceDN w:val="0"/>
      <w:spacing w:before="80"/>
      <w:jc w:val="left"/>
    </w:pPr>
    <w:rPr>
      <w:rFonts w:ascii="Arial" w:hAnsi="Arial" w:cs="Arial"/>
      <w:b/>
      <w:bCs/>
      <w:color w:val="000080"/>
      <w:kern w:val="0"/>
      <w:sz w:val="16"/>
      <w:szCs w:val="16"/>
      <w:lang w:eastAsia="en-US"/>
    </w:rPr>
  </w:style>
  <w:style w:type="paragraph" w:customStyle="1" w:styleId="132">
    <w:name w:val="example-header"/>
    <w:basedOn w:val="1"/>
    <w:qFormat/>
    <w:uiPriority w:val="0"/>
    <w:pPr>
      <w:widowControl/>
      <w:autoSpaceDE w:val="0"/>
      <w:autoSpaceDN w:val="0"/>
      <w:spacing w:before="80"/>
      <w:jc w:val="left"/>
    </w:pPr>
    <w:rPr>
      <w:rFonts w:ascii="Arial" w:hAnsi="Arial" w:cs="Arial"/>
      <w:b/>
      <w:bCs/>
      <w:kern w:val="0"/>
      <w:sz w:val="16"/>
      <w:szCs w:val="16"/>
      <w:lang w:eastAsia="en-US"/>
    </w:rPr>
  </w:style>
  <w:style w:type="paragraph" w:customStyle="1" w:styleId="133">
    <w:name w:val="syntax-description"/>
    <w:basedOn w:val="1"/>
    <w:qFormat/>
    <w:uiPriority w:val="0"/>
    <w:pPr>
      <w:widowControl/>
      <w:autoSpaceDE w:val="0"/>
      <w:autoSpaceDN w:val="0"/>
      <w:spacing w:before="80"/>
      <w:ind w:left="120"/>
      <w:jc w:val="left"/>
    </w:pPr>
    <w:rPr>
      <w:rFonts w:ascii="Arial" w:hAnsi="Arial" w:cs="Arial"/>
      <w:color w:val="000080"/>
      <w:kern w:val="0"/>
      <w:sz w:val="18"/>
      <w:szCs w:val="18"/>
      <w:lang w:eastAsia="en-US"/>
    </w:rPr>
  </w:style>
  <w:style w:type="paragraph" w:customStyle="1" w:styleId="134">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35">
    <w:name w:val="未处理的提及1"/>
    <w:basedOn w:val="40"/>
    <w:semiHidden/>
    <w:unhideWhenUsed/>
    <w:qFormat/>
    <w:uiPriority w:val="99"/>
    <w:rPr>
      <w:color w:val="605E5C"/>
      <w:shd w:val="clear" w:color="auto" w:fill="E1DFDD"/>
    </w:rPr>
  </w:style>
  <w:style w:type="paragraph" w:customStyle="1" w:styleId="136">
    <w:name w:val="one-p"/>
    <w:basedOn w:val="1"/>
    <w:qFormat/>
    <w:uiPriority w:val="0"/>
    <w:pPr>
      <w:widowControl/>
      <w:spacing w:before="100" w:beforeAutospacing="1" w:after="100" w:afterAutospacing="1"/>
      <w:jc w:val="left"/>
    </w:pPr>
    <w:rPr>
      <w:rFonts w:ascii="宋体" w:hAnsi="宋体" w:cs="宋体"/>
      <w:kern w:val="0"/>
      <w:szCs w:val="24"/>
    </w:rPr>
  </w:style>
  <w:style w:type="character" w:customStyle="1" w:styleId="137">
    <w:name w:val="明显参考1"/>
    <w:basedOn w:val="40"/>
    <w:qFormat/>
    <w:uiPriority w:val="32"/>
    <w:rPr>
      <w:b/>
      <w:bCs/>
      <w:smallCaps/>
      <w:color w:val="C0504D" w:themeColor="accent2"/>
      <w:spacing w:val="5"/>
      <w:u w:val="single"/>
      <w14:textFill>
        <w14:solidFill>
          <w14:schemeClr w14:val="accent2"/>
        </w14:solidFill>
      </w14:textFill>
    </w:rPr>
  </w:style>
  <w:style w:type="character" w:customStyle="1" w:styleId="138">
    <w:name w:val="fontstyle21"/>
    <w:basedOn w:val="40"/>
    <w:qFormat/>
    <w:uiPriority w:val="0"/>
    <w:rPr>
      <w:rFonts w:hint="default" w:ascii="Calibri" w:hAnsi="Calibri" w:cs="Calibri"/>
      <w:b/>
      <w:bCs/>
      <w:color w:val="FF0000"/>
      <w:sz w:val="22"/>
      <w:szCs w:val="22"/>
    </w:rPr>
  </w:style>
  <w:style w:type="character" w:customStyle="1" w:styleId="139">
    <w:name w:val="std"/>
    <w:basedOn w:val="40"/>
    <w:qFormat/>
    <w:uiPriority w:val="0"/>
  </w:style>
  <w:style w:type="paragraph" w:customStyle="1" w:styleId="140">
    <w:name w:val="first"/>
    <w:basedOn w:val="1"/>
    <w:qFormat/>
    <w:uiPriority w:val="0"/>
    <w:pPr>
      <w:widowControl/>
      <w:spacing w:before="100" w:beforeAutospacing="1" w:after="100" w:afterAutospacing="1"/>
      <w:jc w:val="left"/>
    </w:pPr>
    <w:rPr>
      <w:rFonts w:ascii="宋体" w:hAnsi="宋体" w:cs="宋体"/>
      <w:kern w:val="0"/>
      <w:szCs w:val="24"/>
    </w:rPr>
  </w:style>
  <w:style w:type="character" w:customStyle="1" w:styleId="141">
    <w:name w:val="未处理的提及2"/>
    <w:basedOn w:val="40"/>
    <w:semiHidden/>
    <w:unhideWhenUsed/>
    <w:qFormat/>
    <w:uiPriority w:val="99"/>
    <w:rPr>
      <w:color w:val="605E5C"/>
      <w:shd w:val="clear" w:color="auto" w:fill="E1DFDD"/>
    </w:rPr>
  </w:style>
  <w:style w:type="character" w:customStyle="1" w:styleId="142">
    <w:name w:val="HTML 预设格式 Char"/>
    <w:basedOn w:val="40"/>
    <w:link w:val="33"/>
    <w:semiHidden/>
    <w:qFormat/>
    <w:uiPriority w:val="99"/>
    <w:rPr>
      <w:rFonts w:ascii="宋体" w:hAnsi="宋体" w:cs="宋体"/>
      <w:sz w:val="22"/>
      <w:szCs w:val="22"/>
    </w:rPr>
  </w:style>
  <w:style w:type="paragraph" w:customStyle="1" w:styleId="143">
    <w:name w:val="example_title"/>
    <w:basedOn w:val="1"/>
    <w:qFormat/>
    <w:uiPriority w:val="0"/>
    <w:pPr>
      <w:widowControl/>
      <w:spacing w:after="140" w:line="240" w:lineRule="auto"/>
      <w:jc w:val="left"/>
      <w:textAlignment w:val="bottom"/>
    </w:pPr>
    <w:rPr>
      <w:rFonts w:ascii="Arial Unicode MS" w:hAnsi="Arial Unicode MS" w:cs="宋体"/>
      <w:b/>
      <w:bCs/>
      <w:color w:val="000000"/>
      <w:kern w:val="0"/>
      <w:sz w:val="20"/>
      <w:szCs w:val="20"/>
    </w:rPr>
  </w:style>
  <w:style w:type="paragraph" w:customStyle="1" w:styleId="144">
    <w:name w:val="ul_title"/>
    <w:basedOn w:val="1"/>
    <w:qFormat/>
    <w:uiPriority w:val="0"/>
    <w:pPr>
      <w:widowControl/>
      <w:spacing w:after="120" w:line="240" w:lineRule="auto"/>
      <w:jc w:val="left"/>
    </w:pPr>
    <w:rPr>
      <w:rFonts w:ascii="宋体" w:hAnsi="宋体" w:cs="宋体"/>
      <w:kern w:val="0"/>
      <w:szCs w:val="24"/>
    </w:rPr>
  </w:style>
  <w:style w:type="character" w:customStyle="1" w:styleId="145">
    <w:name w:val="gui-element1"/>
    <w:basedOn w:val="40"/>
    <w:qFormat/>
    <w:uiPriority w:val="0"/>
    <w:rPr>
      <w:i/>
      <w:iCs/>
      <w:color w:val="0033CC"/>
    </w:rPr>
  </w:style>
  <w:style w:type="table" w:customStyle="1" w:styleId="146">
    <w:name w:val="Grid Table Light"/>
    <w:basedOn w:val="3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47">
    <w:name w:val="未处理的提及21"/>
    <w:basedOn w:val="40"/>
    <w:semiHidden/>
    <w:unhideWhenUsed/>
    <w:qFormat/>
    <w:uiPriority w:val="99"/>
    <w:rPr>
      <w:color w:val="605E5C"/>
      <w:shd w:val="clear" w:color="auto" w:fill="E1DFDD"/>
    </w:rPr>
  </w:style>
  <w:style w:type="character" w:customStyle="1" w:styleId="148">
    <w:name w:val="transsent"/>
    <w:basedOn w:val="40"/>
    <w:qFormat/>
    <w:uiPriority w:val="0"/>
  </w:style>
  <w:style w:type="character" w:customStyle="1" w:styleId="149">
    <w:name w:val="fontstyle11"/>
    <w:basedOn w:val="40"/>
    <w:qFormat/>
    <w:uiPriority w:val="0"/>
    <w:rPr>
      <w:rFonts w:ascii="Calibri" w:hAnsi="Calibri" w:cs="Calibri"/>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DA9E42-2A2F-4FEE-9768-5E9A2515AD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1988</Words>
  <Characters>4930</Characters>
  <Lines>28</Lines>
  <Paragraphs>7</Paragraphs>
  <TotalTime>6</TotalTime>
  <ScaleCrop>false</ScaleCrop>
  <LinksUpToDate>false</LinksUpToDate>
  <CharactersWithSpaces>5598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2023-05-05T03:23:00Z</dcterms:created>
  <dc:creator>Microsoft</dc:creator>
  <cp:lastModifiedBy>x3</cp:lastModifiedBy>
  <cp:lastPrinted>2022-03-18T12:33:00Z</cp:lastPrinted>
  <dcterms:modified xsi:type="dcterms:W3CDTF">2023-09-26T08:50:50Z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63313D5A138B4591A88B677AEBAE559D_13</vt:lpwstr>
  </property>
</Properties>
</file>